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D1" w:rsidRDefault="00D95AD1" w:rsidP="00D95AD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5DA2DE" wp14:editId="1F3DF531">
                <wp:simplePos x="0" y="0"/>
                <wp:positionH relativeFrom="column">
                  <wp:posOffset>-267478</wp:posOffset>
                </wp:positionH>
                <wp:positionV relativeFrom="paragraph">
                  <wp:posOffset>141402</wp:posOffset>
                </wp:positionV>
                <wp:extent cx="7050405" cy="1054100"/>
                <wp:effectExtent l="0" t="0" r="0" b="0"/>
                <wp:wrapNone/>
                <wp:docPr id="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0405" cy="1054100"/>
                          <a:chOff x="450" y="740"/>
                          <a:chExt cx="10973" cy="1660"/>
                        </a:xfrm>
                      </wpg:grpSpPr>
                      <wps:wsp>
                        <wps:cNvPr id="3" name=" 11"/>
                        <wps:cNvSpPr>
                          <a:spLocks/>
                        </wps:cNvSpPr>
                        <wps:spPr bwMode="auto">
                          <a:xfrm>
                            <a:off x="450" y="740"/>
                            <a:ext cx="10973" cy="1660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 12"/>
                        <wpg:cNvGrpSpPr>
                          <a:grpSpLocks/>
                        </wpg:cNvGrpSpPr>
                        <wpg:grpSpPr bwMode="auto">
                          <a:xfrm>
                            <a:off x="570" y="772"/>
                            <a:ext cx="10588" cy="1628"/>
                            <a:chOff x="570" y="772"/>
                            <a:chExt cx="10588" cy="1628"/>
                          </a:xfrm>
                        </wpg:grpSpPr>
                        <pic:pic xmlns:pic="http://schemas.openxmlformats.org/drawingml/2006/picture">
                          <pic:nvPicPr>
                            <pic:cNvPr id="5" name=" 13"/>
                            <pic:cNvPicPr>
                              <a:picLocks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0" y="772"/>
                              <a:ext cx="1660" cy="16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7" name=" 14"/>
                          <wpg:cNvGrpSpPr>
                            <a:grpSpLocks/>
                          </wpg:cNvGrpSpPr>
                          <wpg:grpSpPr bwMode="auto">
                            <a:xfrm>
                              <a:off x="2504" y="928"/>
                              <a:ext cx="8654" cy="1253"/>
                              <a:chOff x="2323" y="3707"/>
                              <a:chExt cx="8338" cy="1377"/>
                            </a:xfrm>
                          </wpg:grpSpPr>
                          <wps:wsp>
                            <wps:cNvPr id="8" name=" 15"/>
                            <wps:cNvSpPr txBox="1">
                              <a:spLocks/>
                            </wps:cNvSpPr>
                            <wps:spPr bwMode="auto">
                              <a:xfrm>
                                <a:off x="2323" y="3707"/>
                                <a:ext cx="8338" cy="312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95AD1" w:rsidRPr="00D423B6" w:rsidRDefault="00D95AD1" w:rsidP="00D95AD1">
                                  <w:pPr>
                                    <w:jc w:val="center"/>
                                    <w:rPr>
                                      <w:rFonts w:ascii="AR ESSENCE" w:hAnsi="AR ESSENCE"/>
                                      <w:color w:val="555555"/>
                                      <w:spacing w:val="32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55555">
                                                <w14:tint w14:val="66667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alpha w14:val="10001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D423B6">
                                    <w:rPr>
                                      <w:rFonts w:ascii="AR ESSENCE" w:hAnsi="AR ESSENCE"/>
                                      <w:color w:val="555555"/>
                                      <w:spacing w:val="32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55555">
                                                <w14:tint w14:val="66667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alpha w14:val="10001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KITH &amp; KIN INTERNATIONAL COLLEGE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9" name=" 16"/>
                            <wps:cNvSpPr txBox="1">
                              <a:spLocks/>
                            </wps:cNvSpPr>
                            <wps:spPr bwMode="auto">
                              <a:xfrm>
                                <a:off x="2576" y="4134"/>
                                <a:ext cx="7902" cy="26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95AD1" w:rsidRPr="00D423B6" w:rsidRDefault="00D95AD1" w:rsidP="00D95AD1">
                                  <w:pPr>
                                    <w:jc w:val="center"/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23B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7/11 </w:t>
                                  </w:r>
                                  <w:proofErr w:type="spellStart"/>
                                  <w:r w:rsidRPr="00D423B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Kaoli</w:t>
                                  </w:r>
                                  <w:proofErr w:type="spellEnd"/>
                                  <w:r w:rsidRPr="00D423B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3B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Olusanya</w:t>
                                  </w:r>
                                  <w:proofErr w:type="spellEnd"/>
                                  <w:r w:rsidRPr="00D423B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Street, </w:t>
                                  </w:r>
                                  <w:proofErr w:type="spellStart"/>
                                  <w:r w:rsidRPr="00D423B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Owode</w:t>
                                  </w:r>
                                  <w:proofErr w:type="spellEnd"/>
                                  <w:r w:rsidRPr="00D423B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23B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Ibeshe</w:t>
                                  </w:r>
                                  <w:proofErr w:type="spellEnd"/>
                                  <w:r w:rsidRPr="00D423B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D423B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Ikorodu</w:t>
                                  </w:r>
                                  <w:proofErr w:type="spellEnd"/>
                                  <w:r w:rsidRPr="00D423B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, Lagos State.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13" name=" 17"/>
                            <wps:cNvSpPr txBox="1">
                              <a:spLocks/>
                            </wps:cNvSpPr>
                            <wps:spPr bwMode="auto">
                              <a:xfrm>
                                <a:off x="2613" y="4824"/>
                                <a:ext cx="7965" cy="26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95AD1" w:rsidRDefault="00000A5E" w:rsidP="00D95AD1">
                                  <w:pPr>
                                    <w:jc w:val="center"/>
                                    <w:rPr>
                                      <w:rFonts w:ascii="Arial Black" w:hAnsi="Arial Black" w:cs="Arial Black"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 Black" w:hAnsi="Arial Black" w:cs="Arial Black"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THIRF </w:t>
                                  </w:r>
                                  <w:r w:rsidR="00D95AD1">
                                    <w:rPr>
                                      <w:rFonts w:ascii="Arial Black" w:hAnsi="Arial Black" w:cs="Arial Black"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TERM</w:t>
                                  </w:r>
                                  <w:proofErr w:type="gramEnd"/>
                                  <w:r w:rsidR="00D95AD1">
                                    <w:rPr>
                                      <w:rFonts w:ascii="Arial Black" w:hAnsi="Arial Black" w:cs="Arial Black"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EXAMINATION 2024/2025 ACADEMIC SESSION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DA2DE" id=" 10" o:spid="_x0000_s1026" style="position:absolute;left:0;text-align:left;margin-left:-21.05pt;margin-top:11.15pt;width:555.15pt;height:83pt;z-index:251659264" coordorigin="450,740" coordsize="10973,166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">
                <v:rect id=" 11" o:spid="_x0000_s1027" style="position:absolute;left:450;top:740;width:10973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7BsMA&#10;AADaAAAADwAAAGRycy9kb3ducmV2LnhtbESPQWvCQBSE7wX/w/KE3uomajVENyLFtp4CVfH8yD6T&#10;YPZtyG51/ffdQqHHYWa+YdabYDpxo8G1lhWkkwQEcWV1y7WC0/H9JQPhPLLGzjIpeJCDTTF6WmOu&#10;7Z2/6HbwtYgQdjkqaLzvcyld1ZBBN7E9cfQudjDooxxqqQe8R7jp5DRJFtJgy3GhwZ7eGqquh2+j&#10;4Lxb1mW2r16zx7w8fnzOw7RMg1LP47BdgfAU/H/4r73XCmbweyXe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W7BsMAAADaAAAADwAAAAAAAAAAAAAAAACYAgAAZHJzL2Rv&#10;d25yZXYueG1sUEsFBgAAAAAEAAQA9QAAAIgDAAAAAA==&#10;" fillcolor="#f2f2f2" strokeweight="1pt">
                  <v:fill opacity="63479f"/>
                  <v:shadow on="t" type="perspective" color="#868686" opacity=".5" origin=",.5" offset="0,0" matrix=",,,.5"/>
                  <v:path arrowok="t"/>
                </v:rect>
                <v:group id=" 12" o:spid="_x0000_s1028" style="position:absolute;left:570;top:772;width:10588;height:1628" coordorigin="570,772" coordsize="10588,1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 13" o:spid="_x0000_s1029" type="#_x0000_t75" style="position:absolute;left:570;top:772;width:1660;height:1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2+DvBAAAA2gAAAA8AAABkcnMvZG93bnJldi54bWxEj99qwjAUxu+FvUM4g92Ipiu4SW0qMnT2&#10;sjof4NAc22JzUpJou7dfBoNdfnx/fnz5djK9eJDznWUFr8sEBHFtdceNgsvXYbEG4QOyxt4yKfgm&#10;D9viaZZjpu3IJ3qcQyPiCPsMFbQhDJmUvm7JoF/agTh6V+sMhihdI7XDMY6bXqZJ8iYNdhwJLQ70&#10;0VJ9O99N5O7vtjr6+fV0cSF9/yx3idGVUi/P024DItAU/sN/7VIrWMHvlXgDZPE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U2+DvBAAAA2gAAAA8AAAAAAAAAAAAAAAAAnwIA&#10;AGRycy9kb3ducmV2LnhtbFBLBQYAAAAABAAEAPcAAACNAwAAAAA=&#10;">
                    <v:imagedata r:id="rId6" o:title=""/>
                    <v:path arrowok="t"/>
                    <o:lock v:ext="edit" aspectratio="f"/>
                  </v:shape>
                  <v:group id=" 14" o:spid="_x0000_s1030" style="position:absolute;left:2504;top:928;width:8654;height:1253" coordorigin="2323,3707" coordsize="8338,1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5" o:spid="_x0000_s1031" type="#_x0000_t202" style="position:absolute;left:2323;top:3707;width:8338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gk78A&#10;AADaAAAADwAAAGRycy9kb3ducmV2LnhtbERPy2oCMRTdF/yHcAV3NaNgK6NRRJEWShe+wOVlcp0M&#10;Tm6GJB3j3zeLQpeH816uk21FTz40jhVMxgUI4srphmsF59P+dQ4iRGSNrWNS8KQA69XgZYmldg8+&#10;UH+MtcghHEpUYGLsSilDZchiGLuOOHM35y3GDH0ttcdHDretnBbFm7TYcG4w2NHWUHU//lgFl223&#10;/0pXg9/9TH/spu+Hp6+SUqNh2ixARErxX/zn/tQK8tZ8Jd8A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fqCTvwAAANoAAAAPAAAAAAAAAAAAAAAAAJgCAABkcnMvZG93bnJl&#10;di54bWxQSwUGAAAAAAQABAD1AAAAhAMAAAAA&#10;" filled="f" stroked="f">
                      <v:path arrowok="t"/>
                      <v:textbox inset="0,0,0,0">
                        <w:txbxContent>
                          <w:p w:rsidR="00D95AD1" w:rsidRPr="00D423B6" w:rsidRDefault="00D95AD1" w:rsidP="00D95AD1">
                            <w:pPr>
                              <w:jc w:val="center"/>
                              <w:rPr>
                                <w:rFonts w:ascii="AR ESSENCE" w:hAnsi="AR ESSENCE"/>
                                <w:color w:val="555555"/>
                                <w:spacing w:val="32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55555">
                                          <w14:tint w14:val="66667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10001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D423B6">
                              <w:rPr>
                                <w:rFonts w:ascii="AR ESSENCE" w:hAnsi="AR ESSENCE"/>
                                <w:color w:val="555555"/>
                                <w:spacing w:val="32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55555">
                                          <w14:tint w14:val="66667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10001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KITH &amp; KIN INTERNATIONAL COLLEGE</w:t>
                            </w:r>
                          </w:p>
                        </w:txbxContent>
                      </v:textbox>
                    </v:shape>
                    <v:shape id=" 16" o:spid="_x0000_s1032" type="#_x0000_t202" style="position:absolute;left:2576;top:4134;width:7902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IFCMMA&#10;AADaAAAADwAAAGRycy9kb3ducmV2LnhtbESPQWsCMRSE7wX/Q3hCbzVbodauRhFFKpQe1AoeH5vn&#10;ZunmZUnSNf77plDwOMzMN8x8mWwrevKhcazgeVSAIK6cbrhW8HXcPk1BhIissXVMCm4UYLkYPMyx&#10;1O7Ke+oPsRYZwqFEBSbGrpQyVIYshpHriLN3cd5izNLXUnu8Zrht5bgoJtJiw3nBYEdrQ9X34ccq&#10;OK277Uc6G/zsX/T7Zvy6v/kqKfU4TKsZiEgp3sP/7Z1W8AZ/V/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IFCMMAAADaAAAADwAAAAAAAAAAAAAAAACYAgAAZHJzL2Rv&#10;d25yZXYueG1sUEsFBgAAAAAEAAQA9QAAAIgDAAAAAA==&#10;" filled="f" stroked="f">
                      <v:path arrowok="t"/>
                      <v:textbox inset="0,0,0,0">
                        <w:txbxContent>
                          <w:p w:rsidR="00D95AD1" w:rsidRPr="00D423B6" w:rsidRDefault="00D95AD1" w:rsidP="00D95AD1">
                            <w:pPr>
                              <w:jc w:val="center"/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3B6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7/11 </w:t>
                            </w:r>
                            <w:proofErr w:type="spellStart"/>
                            <w:r w:rsidRPr="00D423B6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Kaoli</w:t>
                            </w:r>
                            <w:proofErr w:type="spellEnd"/>
                            <w:r w:rsidRPr="00D423B6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423B6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Olusanya</w:t>
                            </w:r>
                            <w:proofErr w:type="spellEnd"/>
                            <w:r w:rsidRPr="00D423B6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Street, </w:t>
                            </w:r>
                            <w:proofErr w:type="spellStart"/>
                            <w:r w:rsidRPr="00D423B6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Owode</w:t>
                            </w:r>
                            <w:proofErr w:type="spellEnd"/>
                            <w:r w:rsidRPr="00D423B6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423B6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Ibeshe</w:t>
                            </w:r>
                            <w:proofErr w:type="spellEnd"/>
                            <w:r w:rsidRPr="00D423B6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D423B6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Ikorodu</w:t>
                            </w:r>
                            <w:proofErr w:type="spellEnd"/>
                            <w:r w:rsidRPr="00D423B6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Lagos State.</w:t>
                            </w:r>
                          </w:p>
                        </w:txbxContent>
                      </v:textbox>
                    </v:shape>
                    <v:shape id=" 17" o:spid="_x0000_s1033" type="#_x0000_t202" style="position:absolute;left:2613;top:4824;width:7965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oQLsEA&#10;AADbAAAADwAAAGRycy9kb3ducmV2LnhtbERPTWsCMRC9F/wPYYTearYWa1mNIopUKD2oFTwOm3Gz&#10;dDNZknSN/74pFLzN433OfJlsK3ryoXGs4HlUgCCunG64VvB13D69gQgRWWPrmBTcKMByMXiYY6nd&#10;lffUH2ItcgiHEhWYGLtSylAZshhGriPO3MV5izFDX0vt8ZrDbSvHRfEqLTacGwx2tDZUfR9+rILT&#10;utt+pLPBz36i3zfj6f7mq6TU4zCtZiAipXgX/7t3Os9/gb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KEC7BAAAA2wAAAA8AAAAAAAAAAAAAAAAAmAIAAGRycy9kb3du&#10;cmV2LnhtbFBLBQYAAAAABAAEAPUAAACGAwAAAAA=&#10;" filled="f" stroked="f">
                      <v:path arrowok="t"/>
                      <v:textbox inset="0,0,0,0">
                        <w:txbxContent>
                          <w:p w:rsidR="00D95AD1" w:rsidRDefault="00000A5E" w:rsidP="00D95AD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 w:cs="Arial Black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THIRF </w:t>
                            </w:r>
                            <w:r w:rsidR="00D95AD1">
                              <w:rPr>
                                <w:rFonts w:ascii="Arial Black" w:hAnsi="Arial Black" w:cs="Arial Black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TERM</w:t>
                            </w:r>
                            <w:proofErr w:type="gramEnd"/>
                            <w:r w:rsidR="00D95AD1">
                              <w:rPr>
                                <w:rFonts w:ascii="Arial Black" w:hAnsi="Arial Black" w:cs="Arial Black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EXAMINATION 2024/2025 ACADEMIC SESSION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D95AD1" w:rsidRDefault="00D95AD1" w:rsidP="00D95AD1">
      <w:pPr>
        <w:jc w:val="both"/>
        <w:rPr>
          <w:b/>
          <w:sz w:val="28"/>
          <w:szCs w:val="28"/>
        </w:rPr>
      </w:pPr>
    </w:p>
    <w:p w:rsidR="00D95AD1" w:rsidRDefault="00D95AD1" w:rsidP="00D95AD1">
      <w:pPr>
        <w:jc w:val="both"/>
        <w:rPr>
          <w:b/>
          <w:sz w:val="28"/>
          <w:szCs w:val="28"/>
        </w:rPr>
      </w:pPr>
    </w:p>
    <w:p w:rsidR="00D95AD1" w:rsidRDefault="00D95AD1" w:rsidP="00D95AD1">
      <w:pPr>
        <w:jc w:val="both"/>
        <w:rPr>
          <w:b/>
          <w:sz w:val="28"/>
        </w:rPr>
      </w:pPr>
      <w:r>
        <w:rPr>
          <w:b/>
          <w:sz w:val="28"/>
        </w:rPr>
        <w:tab/>
      </w:r>
    </w:p>
    <w:p w:rsidR="00D95AD1" w:rsidRDefault="00D95AD1" w:rsidP="00D95AD1">
      <w:pPr>
        <w:jc w:val="both"/>
        <w:rPr>
          <w:b/>
          <w:sz w:val="28"/>
        </w:rPr>
      </w:pPr>
    </w:p>
    <w:p w:rsidR="00D95AD1" w:rsidRDefault="00D95AD1" w:rsidP="00D95AD1">
      <w:pPr>
        <w:jc w:val="both"/>
        <w:rPr>
          <w:b/>
          <w:sz w:val="28"/>
        </w:rPr>
      </w:pPr>
    </w:p>
    <w:tbl>
      <w:tblPr>
        <w:tblW w:w="11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3463"/>
        <w:gridCol w:w="1097"/>
        <w:gridCol w:w="1346"/>
        <w:gridCol w:w="1644"/>
        <w:gridCol w:w="2132"/>
      </w:tblGrid>
      <w:tr w:rsidR="00D95AD1" w:rsidRPr="00D17C29" w:rsidTr="00D95AD1">
        <w:trPr>
          <w:trHeight w:val="341"/>
          <w:jc w:val="center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AD1" w:rsidRPr="00D17C29" w:rsidRDefault="00D95AD1" w:rsidP="00D95AD1">
            <w:pPr>
              <w:jc w:val="both"/>
              <w:rPr>
                <w:rFonts w:ascii="Arial Black" w:hAnsi="Arial Black" w:cs="David"/>
                <w:b/>
              </w:rPr>
            </w:pPr>
            <w:r w:rsidRPr="00D17C29">
              <w:rPr>
                <w:rFonts w:ascii="Arial Black" w:hAnsi="Arial Black" w:cs="David"/>
                <w:b/>
              </w:rPr>
              <w:t>NAME</w:t>
            </w:r>
          </w:p>
        </w:tc>
        <w:tc>
          <w:tcPr>
            <w:tcW w:w="96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AD1" w:rsidRPr="00D17C29" w:rsidRDefault="00D95AD1" w:rsidP="00D95AD1">
            <w:pPr>
              <w:jc w:val="both"/>
              <w:rPr>
                <w:rFonts w:ascii="Arial Black" w:hAnsi="Arial Black" w:cs="David"/>
                <w:b/>
              </w:rPr>
            </w:pPr>
          </w:p>
        </w:tc>
      </w:tr>
      <w:tr w:rsidR="00D95AD1" w:rsidRPr="00D17C29" w:rsidTr="00D95AD1">
        <w:trPr>
          <w:trHeight w:val="366"/>
          <w:jc w:val="center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AD1" w:rsidRPr="00D17C29" w:rsidRDefault="00D95AD1" w:rsidP="00D95AD1">
            <w:pPr>
              <w:jc w:val="both"/>
              <w:rPr>
                <w:rFonts w:ascii="Arial Black" w:hAnsi="Arial Black" w:cs="David"/>
                <w:b/>
              </w:rPr>
            </w:pPr>
            <w:r w:rsidRPr="00D17C29">
              <w:rPr>
                <w:rFonts w:ascii="Arial Black" w:hAnsi="Arial Black" w:cs="David"/>
                <w:b/>
              </w:rPr>
              <w:t>SUBJECT</w:t>
            </w: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5AD1" w:rsidRPr="00D17C29" w:rsidRDefault="00D95AD1" w:rsidP="00D95AD1">
            <w:pPr>
              <w:jc w:val="both"/>
              <w:rPr>
                <w:rFonts w:ascii="Arial Black" w:hAnsi="Arial Black" w:cs="David"/>
                <w:b/>
              </w:rPr>
            </w:pPr>
            <w:r w:rsidRPr="00D17C29">
              <w:rPr>
                <w:rFonts w:ascii="Arial Black" w:hAnsi="Arial Black" w:cs="David"/>
                <w:b/>
              </w:rPr>
              <w:t>PHYSICS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5AD1" w:rsidRPr="00D17C29" w:rsidRDefault="00D95AD1" w:rsidP="00D95AD1">
            <w:pPr>
              <w:jc w:val="both"/>
              <w:rPr>
                <w:rFonts w:ascii="Arial Black" w:hAnsi="Arial Black" w:cs="David"/>
                <w:b/>
              </w:rPr>
            </w:pPr>
            <w:r w:rsidRPr="00D17C29">
              <w:rPr>
                <w:rFonts w:ascii="Arial Black" w:hAnsi="Arial Black" w:cs="David"/>
                <w:b/>
              </w:rPr>
              <w:t>CLASS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5AD1" w:rsidRPr="00D17C29" w:rsidRDefault="00D95AD1" w:rsidP="00D95AD1">
            <w:pPr>
              <w:jc w:val="both"/>
              <w:rPr>
                <w:rFonts w:ascii="Arial Black" w:hAnsi="Arial Black" w:cs="David"/>
                <w:b/>
              </w:rPr>
            </w:pPr>
            <w:r w:rsidRPr="00D17C29">
              <w:rPr>
                <w:rFonts w:ascii="Arial Black" w:hAnsi="Arial Black" w:cs="David"/>
                <w:b/>
              </w:rPr>
              <w:t>SSS 1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5AD1" w:rsidRPr="00D17C29" w:rsidRDefault="00D95AD1" w:rsidP="00D95AD1">
            <w:pPr>
              <w:jc w:val="both"/>
              <w:rPr>
                <w:rFonts w:ascii="Arial Black" w:hAnsi="Arial Black" w:cs="David"/>
                <w:b/>
              </w:rPr>
            </w:pPr>
            <w:r w:rsidRPr="00D17C29">
              <w:rPr>
                <w:rFonts w:ascii="Arial Black" w:hAnsi="Arial Black" w:cs="David"/>
                <w:b/>
              </w:rPr>
              <w:t>DURATION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5AD1" w:rsidRPr="00D17C29" w:rsidRDefault="00D95AD1" w:rsidP="00D95AD1">
            <w:pPr>
              <w:jc w:val="both"/>
              <w:rPr>
                <w:rFonts w:ascii="Arial Black" w:hAnsi="Arial Black" w:cs="David"/>
                <w:b/>
              </w:rPr>
            </w:pPr>
            <w:r w:rsidRPr="00D17C29">
              <w:rPr>
                <w:rFonts w:ascii="Arial Black" w:hAnsi="Arial Black" w:cs="David"/>
                <w:b/>
              </w:rPr>
              <w:t>2 Hours</w:t>
            </w:r>
          </w:p>
        </w:tc>
      </w:tr>
    </w:tbl>
    <w:p w:rsidR="00D95AD1" w:rsidRDefault="00D95AD1" w:rsidP="00D95AD1">
      <w:pPr>
        <w:rPr>
          <w:b/>
        </w:rPr>
      </w:pPr>
      <w:r>
        <w:rPr>
          <w:b/>
        </w:rPr>
        <w:t>SECTION A</w:t>
      </w:r>
    </w:p>
    <w:p w:rsidR="00D95AD1" w:rsidRDefault="00D95AD1" w:rsidP="00D95AD1">
      <w:pPr>
        <w:rPr>
          <w:b/>
        </w:rPr>
      </w:pPr>
      <w:r>
        <w:rPr>
          <w:b/>
        </w:rPr>
        <w:t>OBJECTIVE   TEST [50 Marks]</w:t>
      </w:r>
    </w:p>
    <w:p w:rsidR="00D95AD1" w:rsidRPr="00000A5E" w:rsidRDefault="00D95AD1" w:rsidP="00000A5E">
      <w:pPr>
        <w:jc w:val="both"/>
        <w:rPr>
          <w:i/>
        </w:rPr>
        <w:sectPr w:rsidR="00D95AD1" w:rsidRPr="00000A5E" w:rsidSect="00D95AD1">
          <w:footerReference w:type="default" r:id="rId7"/>
          <w:pgSz w:w="11907" w:h="16839" w:code="9"/>
          <w:pgMar w:top="547" w:right="720" w:bottom="360" w:left="900" w:header="720" w:footer="720" w:gutter="0"/>
          <w:cols w:space="720"/>
          <w:docGrid w:linePitch="360"/>
        </w:sectPr>
      </w:pPr>
      <w:r>
        <w:rPr>
          <w:b/>
        </w:rPr>
        <w:t>Instruction:</w:t>
      </w:r>
      <w:r>
        <w:rPr>
          <w:b/>
        </w:rPr>
        <w:tab/>
      </w:r>
      <w:r w:rsidRPr="00BD2099">
        <w:rPr>
          <w:i/>
        </w:rPr>
        <w:t xml:space="preserve">This </w:t>
      </w:r>
      <w:r>
        <w:rPr>
          <w:i/>
        </w:rPr>
        <w:t>Pa</w:t>
      </w:r>
      <w:r w:rsidRPr="00BD2099">
        <w:rPr>
          <w:i/>
        </w:rPr>
        <w:t>per consist</w:t>
      </w:r>
      <w:r>
        <w:rPr>
          <w:i/>
        </w:rPr>
        <w:t>s of two (2</w:t>
      </w:r>
      <w:r w:rsidRPr="00BD2099">
        <w:rPr>
          <w:i/>
        </w:rPr>
        <w:t>) Sections A and B.</w:t>
      </w:r>
      <w:r>
        <w:rPr>
          <w:i/>
        </w:rPr>
        <w:t xml:space="preserve"> </w:t>
      </w:r>
      <w:r w:rsidRPr="00BD2099">
        <w:rPr>
          <w:i/>
        </w:rPr>
        <w:t xml:space="preserve"> Section A is Objective Test </w:t>
      </w:r>
      <w:r>
        <w:rPr>
          <w:i/>
        </w:rPr>
        <w:t xml:space="preserve">of fifty (50) marks questions </w:t>
      </w:r>
      <w:r w:rsidRPr="00BD2099">
        <w:rPr>
          <w:i/>
        </w:rPr>
        <w:t xml:space="preserve">and Section B </w:t>
      </w:r>
      <w:r>
        <w:rPr>
          <w:i/>
        </w:rPr>
        <w:t>is</w:t>
      </w:r>
      <w:r w:rsidRPr="00BD2099">
        <w:rPr>
          <w:i/>
        </w:rPr>
        <w:t xml:space="preserve"> </w:t>
      </w:r>
      <w:r>
        <w:rPr>
          <w:i/>
        </w:rPr>
        <w:t>Theory</w:t>
      </w:r>
      <w:r w:rsidRPr="00BD2099">
        <w:rPr>
          <w:i/>
        </w:rPr>
        <w:t xml:space="preserve"> question</w:t>
      </w:r>
      <w:r>
        <w:rPr>
          <w:i/>
        </w:rPr>
        <w:t>s</w:t>
      </w:r>
      <w:r w:rsidRPr="00BD2099">
        <w:rPr>
          <w:i/>
        </w:rPr>
        <w:t xml:space="preserve"> consisting of</w:t>
      </w:r>
      <w:r>
        <w:rPr>
          <w:i/>
        </w:rPr>
        <w:t xml:space="preserve"> eight (8) qu</w:t>
      </w:r>
      <w:r w:rsidR="00000A5E">
        <w:rPr>
          <w:i/>
        </w:rPr>
        <w:t xml:space="preserve">estions to answer </w:t>
      </w:r>
      <w:r>
        <w:rPr>
          <w:i/>
        </w:rPr>
        <w:t>any other four (4) questions. (Take g = 10m/s</w:t>
      </w:r>
    </w:p>
    <w:p w:rsidR="00D95AD1" w:rsidRDefault="00D95AD1" w:rsidP="00D95AD1">
      <w:pPr>
        <w:pStyle w:val="NormalWeb"/>
        <w:shd w:val="clear" w:color="auto" w:fill="FFFFFF"/>
        <w:spacing w:before="0" w:beforeAutospacing="0"/>
        <w:rPr>
          <w:color w:val="FFFFFF"/>
        </w:rPr>
      </w:pPr>
    </w:p>
    <w:p w:rsidR="00D95AD1" w:rsidRPr="003C6B86" w:rsidRDefault="00D95AD1" w:rsidP="00D95AD1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3B3A1C">
        <w:rPr>
          <w:noProof/>
          <w:color w:val="212529"/>
        </w:rPr>
        <w:drawing>
          <wp:inline distT="0" distB="0" distL="0" distR="0" wp14:anchorId="2767C4AB" wp14:editId="52F096E2">
            <wp:extent cx="2832735" cy="1578832"/>
            <wp:effectExtent l="0" t="0" r="5715" b="2540"/>
            <wp:docPr id="11" name="Picture 11" descr="https://myschool.ng/storage/classroom/JZmSHbxBWPQoEW09iVDvGbOs9hHj8N4UnX1lCl9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yschool.ng/storage/classroom/JZmSHbxBWPQoEW09iVDvGbOs9hHj8N4UnX1lCl9Y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157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AD1" w:rsidRPr="003C6B86" w:rsidRDefault="00D95AD1" w:rsidP="00D95AD1">
      <w:pPr>
        <w:shd w:val="clear" w:color="auto" w:fill="FFFFFF"/>
        <w:rPr>
          <w:color w:val="212529"/>
        </w:rPr>
      </w:pPr>
    </w:p>
    <w:p w:rsidR="00D95AD1" w:rsidRDefault="00D95AD1" w:rsidP="00D95AD1">
      <w:pPr>
        <w:pStyle w:val="ListParagraph"/>
        <w:numPr>
          <w:ilvl w:val="0"/>
          <w:numId w:val="7"/>
        </w:numPr>
        <w:shd w:val="clear" w:color="auto" w:fill="FFFFFF"/>
        <w:ind w:left="540" w:hanging="540"/>
        <w:rPr>
          <w:color w:val="212529"/>
        </w:rPr>
      </w:pPr>
      <w:r w:rsidRPr="00BB1478">
        <w:rPr>
          <w:color w:val="212529"/>
        </w:rPr>
        <w:t>A circuit is set up as shown in the diagram above. When the key is closed, the ammeter reading will be</w:t>
      </w:r>
    </w:p>
    <w:p w:rsidR="00D95AD1" w:rsidRDefault="00D95AD1" w:rsidP="00D95AD1">
      <w:pPr>
        <w:pStyle w:val="ListParagraph"/>
        <w:shd w:val="clear" w:color="auto" w:fill="FFFFFF"/>
        <w:rPr>
          <w:color w:val="212529"/>
        </w:rPr>
      </w:pPr>
      <w:r w:rsidRPr="00BB1478">
        <w:rPr>
          <w:bCs/>
          <w:color w:val="212529"/>
        </w:rPr>
        <w:t>A.</w:t>
      </w:r>
      <w:r w:rsidRPr="00BB1478">
        <w:rPr>
          <w:color w:val="212529"/>
        </w:rPr>
        <w:t> 6A</w:t>
      </w:r>
    </w:p>
    <w:p w:rsidR="00D95AD1" w:rsidRDefault="00D95AD1" w:rsidP="00D95AD1">
      <w:pPr>
        <w:pStyle w:val="ListParagraph"/>
        <w:shd w:val="clear" w:color="auto" w:fill="FFFFFF"/>
        <w:rPr>
          <w:color w:val="212529"/>
        </w:rPr>
      </w:pPr>
      <w:r w:rsidRPr="00BB1478">
        <w:rPr>
          <w:bCs/>
          <w:color w:val="212529"/>
        </w:rPr>
        <w:t>B.</w:t>
      </w:r>
      <w:r w:rsidRPr="003C6B86">
        <w:rPr>
          <w:color w:val="212529"/>
        </w:rPr>
        <w:t> 4A</w:t>
      </w:r>
    </w:p>
    <w:p w:rsidR="00D95AD1" w:rsidRDefault="00D95AD1" w:rsidP="00D95AD1">
      <w:pPr>
        <w:pStyle w:val="ListParagraph"/>
        <w:shd w:val="clear" w:color="auto" w:fill="FFFFFF"/>
        <w:rPr>
          <w:color w:val="212529"/>
        </w:rPr>
      </w:pPr>
      <w:r>
        <w:rPr>
          <w:color w:val="212529"/>
        </w:rPr>
        <w:t xml:space="preserve"> </w:t>
      </w:r>
      <w:r w:rsidRPr="00BB1478">
        <w:rPr>
          <w:bCs/>
          <w:color w:val="212529"/>
        </w:rPr>
        <w:t>C.</w:t>
      </w:r>
      <w:r w:rsidRPr="003C6B86">
        <w:rPr>
          <w:color w:val="212529"/>
        </w:rPr>
        <w:t> 2A</w:t>
      </w:r>
    </w:p>
    <w:p w:rsidR="00D95AD1" w:rsidRDefault="00D95AD1" w:rsidP="00D95AD1">
      <w:pPr>
        <w:pStyle w:val="ListParagraph"/>
        <w:shd w:val="clear" w:color="auto" w:fill="FFFFFF"/>
        <w:rPr>
          <w:color w:val="212529"/>
        </w:rPr>
      </w:pPr>
      <w:r w:rsidRPr="00BB1478">
        <w:rPr>
          <w:bCs/>
          <w:color w:val="212529"/>
        </w:rPr>
        <w:t>D.</w:t>
      </w:r>
      <w:r w:rsidRPr="003C6B86">
        <w:rPr>
          <w:color w:val="212529"/>
        </w:rPr>
        <w:t> 1A</w:t>
      </w:r>
    </w:p>
    <w:p w:rsidR="005459CF" w:rsidRDefault="005459CF" w:rsidP="00D95AD1">
      <w:pPr>
        <w:shd w:val="clear" w:color="auto" w:fill="FFFFFF"/>
        <w:ind w:left="540" w:hanging="540"/>
        <w:rPr>
          <w:color w:val="212529"/>
        </w:rPr>
      </w:pPr>
    </w:p>
    <w:p w:rsidR="00D95AD1" w:rsidRPr="00BB1478" w:rsidRDefault="00D95AD1" w:rsidP="00D95AD1">
      <w:pPr>
        <w:shd w:val="clear" w:color="auto" w:fill="FFFFFF"/>
        <w:ind w:left="540" w:hanging="540"/>
        <w:rPr>
          <w:color w:val="212529"/>
        </w:rPr>
      </w:pPr>
      <w:r>
        <w:rPr>
          <w:color w:val="212529"/>
        </w:rPr>
        <w:t xml:space="preserve">2.     </w:t>
      </w:r>
      <w:r w:rsidRPr="00BB1478">
        <w:rPr>
          <w:color w:val="212529"/>
        </w:rPr>
        <w:t xml:space="preserve">Which of the following statements about Archimedes' principle is correct? The </w:t>
      </w:r>
      <w:proofErr w:type="spellStart"/>
      <w:r w:rsidRPr="00BB1478">
        <w:rPr>
          <w:color w:val="212529"/>
        </w:rPr>
        <w:t>upthrust</w:t>
      </w:r>
      <w:proofErr w:type="spellEnd"/>
      <w:r w:rsidRPr="00BB1478">
        <w:rPr>
          <w:color w:val="212529"/>
        </w:rPr>
        <w:t xml:space="preserve"> on a   body is a measure of the</w:t>
      </w:r>
    </w:p>
    <w:p w:rsidR="00D95AD1" w:rsidRPr="006F15A4" w:rsidRDefault="00D95AD1" w:rsidP="00D95AD1">
      <w:pPr>
        <w:ind w:left="360" w:firstLine="450"/>
        <w:rPr>
          <w:color w:val="212529"/>
        </w:rPr>
      </w:pPr>
      <w:r w:rsidRPr="00BB1478">
        <w:rPr>
          <w:bCs/>
          <w:color w:val="212529"/>
        </w:rPr>
        <w:t>A.</w:t>
      </w:r>
      <w:r w:rsidRPr="006F15A4">
        <w:rPr>
          <w:color w:val="212529"/>
        </w:rPr>
        <w:t> mass of fluid displaced</w:t>
      </w:r>
    </w:p>
    <w:p w:rsidR="00D95AD1" w:rsidRPr="006F15A4" w:rsidRDefault="00D95AD1" w:rsidP="00D95AD1">
      <w:pPr>
        <w:ind w:left="360" w:firstLine="450"/>
        <w:rPr>
          <w:color w:val="212529"/>
        </w:rPr>
      </w:pPr>
      <w:r w:rsidRPr="00BB1478">
        <w:rPr>
          <w:bCs/>
          <w:color w:val="212529"/>
        </w:rPr>
        <w:t>B.</w:t>
      </w:r>
      <w:r w:rsidRPr="006F15A4">
        <w:rPr>
          <w:color w:val="212529"/>
        </w:rPr>
        <w:t> weight of the body</w:t>
      </w:r>
    </w:p>
    <w:p w:rsidR="00D95AD1" w:rsidRPr="006F15A4" w:rsidRDefault="00D95AD1" w:rsidP="00D95AD1">
      <w:pPr>
        <w:ind w:left="360" w:firstLine="450"/>
        <w:rPr>
          <w:color w:val="212529"/>
        </w:rPr>
      </w:pPr>
      <w:r w:rsidRPr="00BB1478">
        <w:rPr>
          <w:bCs/>
          <w:color w:val="212529"/>
        </w:rPr>
        <w:t>C.</w:t>
      </w:r>
      <w:r w:rsidRPr="006F15A4">
        <w:rPr>
          <w:color w:val="212529"/>
        </w:rPr>
        <w:t> volume of the body</w:t>
      </w:r>
    </w:p>
    <w:p w:rsidR="00D95AD1" w:rsidRDefault="00D95AD1" w:rsidP="00D95AD1">
      <w:pPr>
        <w:ind w:left="360" w:firstLine="450"/>
        <w:rPr>
          <w:color w:val="212529"/>
        </w:rPr>
      </w:pPr>
      <w:r w:rsidRPr="00BB1478">
        <w:rPr>
          <w:bCs/>
          <w:color w:val="212529"/>
        </w:rPr>
        <w:t>D.</w:t>
      </w:r>
      <w:r w:rsidRPr="006F15A4">
        <w:rPr>
          <w:color w:val="212529"/>
        </w:rPr>
        <w:t> weight of the fluid displaced</w:t>
      </w:r>
    </w:p>
    <w:p w:rsidR="00D95AD1" w:rsidRDefault="00D95AD1" w:rsidP="00D95AD1">
      <w:pPr>
        <w:shd w:val="clear" w:color="auto" w:fill="FFFFFF"/>
        <w:rPr>
          <w:color w:val="212529"/>
        </w:rPr>
      </w:pPr>
    </w:p>
    <w:p w:rsidR="00D95AD1" w:rsidRPr="004C4E75" w:rsidRDefault="00D95AD1" w:rsidP="00D95AD1">
      <w:pPr>
        <w:pStyle w:val="ListParagraph"/>
        <w:numPr>
          <w:ilvl w:val="0"/>
          <w:numId w:val="8"/>
        </w:numPr>
        <w:shd w:val="clear" w:color="auto" w:fill="FFFFFF"/>
        <w:ind w:hanging="720"/>
        <w:rPr>
          <w:color w:val="212529"/>
        </w:rPr>
      </w:pPr>
      <w:r w:rsidRPr="004C4E75">
        <w:rPr>
          <w:color w:val="212529"/>
        </w:rPr>
        <w:t>A car travelling with a uniform velocity of 30ms</w:t>
      </w:r>
      <w:r w:rsidRPr="004C4E75">
        <w:rPr>
          <w:color w:val="212529"/>
          <w:vertAlign w:val="superscript"/>
        </w:rPr>
        <w:t>-1</w:t>
      </w:r>
      <w:r w:rsidRPr="004C4E75">
        <w:rPr>
          <w:color w:val="212529"/>
        </w:rPr>
        <w:t> along a horizontal road overcomes a constant frictional force of 600N. Calculate the power of the engine of the car</w:t>
      </w:r>
    </w:p>
    <w:p w:rsidR="00D95AD1" w:rsidRDefault="00D95AD1" w:rsidP="00D95AD1">
      <w:pPr>
        <w:shd w:val="clear" w:color="auto" w:fill="FFFFFF"/>
        <w:ind w:left="810" w:hanging="90"/>
        <w:rPr>
          <w:color w:val="212529"/>
        </w:rPr>
      </w:pPr>
      <w:r w:rsidRPr="00BB1478">
        <w:rPr>
          <w:bCs/>
          <w:color w:val="212529"/>
        </w:rPr>
        <w:t>A.</w:t>
      </w:r>
      <w:r w:rsidRPr="006F15A4">
        <w:rPr>
          <w:color w:val="212529"/>
        </w:rPr>
        <w:t> 18kW</w:t>
      </w:r>
    </w:p>
    <w:p w:rsidR="00D95AD1" w:rsidRPr="006F15A4" w:rsidRDefault="00D95AD1" w:rsidP="00D95AD1">
      <w:pPr>
        <w:shd w:val="clear" w:color="auto" w:fill="FFFFFF"/>
        <w:ind w:left="810" w:hanging="90"/>
        <w:rPr>
          <w:color w:val="212529"/>
        </w:rPr>
      </w:pPr>
      <w:r w:rsidRPr="00BB1478">
        <w:rPr>
          <w:bCs/>
          <w:color w:val="212529"/>
        </w:rPr>
        <w:t>B.</w:t>
      </w:r>
      <w:r w:rsidRPr="006F15A4">
        <w:rPr>
          <w:color w:val="212529"/>
        </w:rPr>
        <w:t> 20kW</w:t>
      </w:r>
    </w:p>
    <w:p w:rsidR="00D95AD1" w:rsidRPr="006F15A4" w:rsidRDefault="00D95AD1" w:rsidP="00D95AD1">
      <w:pPr>
        <w:shd w:val="clear" w:color="auto" w:fill="FFFFFF"/>
        <w:ind w:left="810" w:hanging="90"/>
        <w:rPr>
          <w:color w:val="212529"/>
        </w:rPr>
      </w:pPr>
      <w:r w:rsidRPr="00BB1478">
        <w:rPr>
          <w:bCs/>
          <w:color w:val="212529"/>
        </w:rPr>
        <w:t>C.</w:t>
      </w:r>
      <w:r w:rsidRPr="006F15A4">
        <w:rPr>
          <w:color w:val="212529"/>
        </w:rPr>
        <w:t> 180kW</w:t>
      </w:r>
    </w:p>
    <w:p w:rsidR="00D95AD1" w:rsidRPr="006F15A4" w:rsidRDefault="00D95AD1" w:rsidP="00D95AD1">
      <w:pPr>
        <w:shd w:val="clear" w:color="auto" w:fill="FFFFFF"/>
        <w:ind w:left="810" w:hanging="90"/>
        <w:rPr>
          <w:color w:val="212529"/>
        </w:rPr>
      </w:pPr>
      <w:r w:rsidRPr="00BB1478">
        <w:rPr>
          <w:bCs/>
          <w:color w:val="212529"/>
        </w:rPr>
        <w:t>D.</w:t>
      </w:r>
      <w:r w:rsidRPr="006F15A4">
        <w:rPr>
          <w:color w:val="212529"/>
        </w:rPr>
        <w:t> 200kW</w:t>
      </w:r>
    </w:p>
    <w:p w:rsidR="00D95AD1" w:rsidRPr="004528AE" w:rsidRDefault="00D95AD1" w:rsidP="00D95AD1">
      <w:pPr>
        <w:shd w:val="clear" w:color="auto" w:fill="FFFFFF"/>
        <w:rPr>
          <w:color w:val="212529"/>
        </w:rPr>
      </w:pPr>
      <w:r>
        <w:rPr>
          <w:color w:val="212529"/>
        </w:rPr>
        <w:t xml:space="preserve">4.    </w:t>
      </w:r>
      <w:r w:rsidRPr="004528AE">
        <w:rPr>
          <w:color w:val="212529"/>
        </w:rPr>
        <w:t>Which of the following factors does not affect the electric resistance of wire?</w:t>
      </w:r>
    </w:p>
    <w:p w:rsidR="00D95AD1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lastRenderedPageBreak/>
        <w:t>A.</w:t>
      </w:r>
      <w:r w:rsidRPr="004528AE">
        <w:rPr>
          <w:color w:val="212529"/>
        </w:rPr>
        <w:t> length</w:t>
      </w:r>
      <w:r w:rsidRPr="004C4E75">
        <w:rPr>
          <w:color w:val="212529"/>
        </w:rPr>
        <w:t xml:space="preserve"> </w:t>
      </w:r>
    </w:p>
    <w:p w:rsidR="00D95AD1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4528AE">
        <w:rPr>
          <w:color w:val="212529"/>
        </w:rPr>
        <w:t> mass</w:t>
      </w:r>
      <w:r w:rsidRPr="004C4E75">
        <w:rPr>
          <w:color w:val="212529"/>
        </w:rPr>
        <w:t xml:space="preserve"> </w:t>
      </w:r>
    </w:p>
    <w:p w:rsidR="00D95AD1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4528AE">
        <w:rPr>
          <w:color w:val="212529"/>
        </w:rPr>
        <w:t> temperature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color w:val="212529"/>
        </w:rPr>
        <w:t xml:space="preserve"> </w:t>
      </w:r>
      <w:r w:rsidRPr="004C4E75">
        <w:rPr>
          <w:bCs/>
          <w:color w:val="212529"/>
        </w:rPr>
        <w:t>D.</w:t>
      </w:r>
      <w:r w:rsidRPr="004528AE">
        <w:rPr>
          <w:color w:val="212529"/>
        </w:rPr>
        <w:t> cross-sectional area</w:t>
      </w:r>
    </w:p>
    <w:p w:rsidR="00D95AD1" w:rsidRPr="006F15A4" w:rsidRDefault="00D95AD1" w:rsidP="00D95AD1">
      <w:pPr>
        <w:shd w:val="clear" w:color="auto" w:fill="FFFFFF"/>
        <w:spacing w:after="100" w:afterAutospacing="1"/>
        <w:rPr>
          <w:color w:val="212529"/>
        </w:rPr>
      </w:pPr>
      <w:r>
        <w:rPr>
          <w:color w:val="212529"/>
        </w:rPr>
        <w:t xml:space="preserve">6. </w:t>
      </w:r>
      <w:r w:rsidRPr="006F15A4">
        <w:rPr>
          <w:color w:val="212529"/>
        </w:rPr>
        <w:t>An object of mass 0.25kg moves at a height h above the ground with a speed of 4ms-1, if its mechanical energy at this height is 12 J, determine the value of h. [g = 10ms-1]</w:t>
      </w:r>
    </w:p>
    <w:p w:rsidR="00D95AD1" w:rsidRPr="006F15A4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6F15A4">
        <w:rPr>
          <w:color w:val="212529"/>
        </w:rPr>
        <w:t> 0.8m</w:t>
      </w:r>
    </w:p>
    <w:p w:rsidR="00D95AD1" w:rsidRPr="006F15A4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6F15A4">
        <w:rPr>
          <w:color w:val="212529"/>
        </w:rPr>
        <w:t> 4.0m</w:t>
      </w:r>
    </w:p>
    <w:p w:rsidR="00D95AD1" w:rsidRPr="006F15A4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6F15A4">
        <w:rPr>
          <w:color w:val="212529"/>
        </w:rPr>
        <w:t> 4.8m</w:t>
      </w:r>
    </w:p>
    <w:p w:rsidR="00D95AD1" w:rsidRPr="004C4E75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6F15A4">
        <w:rPr>
          <w:color w:val="212529"/>
        </w:rPr>
        <w:t> 5.6m</w:t>
      </w:r>
    </w:p>
    <w:p w:rsidR="00D95AD1" w:rsidRPr="004528AE" w:rsidRDefault="00D95AD1" w:rsidP="00D95AD1">
      <w:pPr>
        <w:shd w:val="clear" w:color="auto" w:fill="FFFFFF"/>
        <w:rPr>
          <w:color w:val="212529"/>
        </w:rPr>
      </w:pPr>
      <w:proofErr w:type="gramStart"/>
      <w:r>
        <w:rPr>
          <w:color w:val="212529"/>
        </w:rPr>
        <w:t>7.</w:t>
      </w:r>
      <w:r w:rsidRPr="004528AE">
        <w:rPr>
          <w:color w:val="212529"/>
        </w:rPr>
        <w:t>What</w:t>
      </w:r>
      <w:proofErr w:type="gramEnd"/>
      <w:r w:rsidRPr="004528AE">
        <w:rPr>
          <w:color w:val="212529"/>
        </w:rPr>
        <w:t xml:space="preserve"> is the density of a fuel of relative density 0.72? [Density of water = 1000kg m</w:t>
      </w:r>
      <w:r w:rsidRPr="004528AE">
        <w:rPr>
          <w:color w:val="212529"/>
          <w:vertAlign w:val="superscript"/>
        </w:rPr>
        <w:t>-3</w:t>
      </w:r>
      <w:r w:rsidRPr="004528AE">
        <w:rPr>
          <w:color w:val="212529"/>
        </w:rPr>
        <w:t>]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4528AE">
        <w:rPr>
          <w:color w:val="212529"/>
        </w:rPr>
        <w:t> 72 kgm</w:t>
      </w:r>
      <w:r w:rsidRPr="004528AE">
        <w:rPr>
          <w:color w:val="212529"/>
          <w:vertAlign w:val="superscript"/>
        </w:rPr>
        <w:t>-3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4528AE">
        <w:rPr>
          <w:color w:val="212529"/>
        </w:rPr>
        <w:t> 720 kgm</w:t>
      </w:r>
      <w:r w:rsidRPr="004528AE">
        <w:rPr>
          <w:color w:val="212529"/>
          <w:vertAlign w:val="superscript"/>
        </w:rPr>
        <w:t>-3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4528AE">
        <w:rPr>
          <w:color w:val="212529"/>
        </w:rPr>
        <w:t> 7200 kgm</w:t>
      </w:r>
      <w:r w:rsidRPr="004528AE">
        <w:rPr>
          <w:color w:val="212529"/>
          <w:vertAlign w:val="superscript"/>
        </w:rPr>
        <w:t>-3</w:t>
      </w:r>
    </w:p>
    <w:p w:rsidR="00D95AD1" w:rsidRPr="004C4E75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4528AE">
        <w:rPr>
          <w:color w:val="212529"/>
        </w:rPr>
        <w:t> 72000 kgm</w:t>
      </w:r>
      <w:r w:rsidRPr="004528AE">
        <w:rPr>
          <w:color w:val="212529"/>
          <w:vertAlign w:val="superscript"/>
        </w:rPr>
        <w:t>-3</w:t>
      </w:r>
    </w:p>
    <w:p w:rsidR="00D95AD1" w:rsidRPr="00BF15C6" w:rsidRDefault="00D95AD1" w:rsidP="00D95AD1">
      <w:pPr>
        <w:shd w:val="clear" w:color="auto" w:fill="FFFFFF"/>
        <w:spacing w:afterAutospacing="1"/>
        <w:rPr>
          <w:color w:val="212529"/>
        </w:rPr>
      </w:pPr>
      <w:r>
        <w:rPr>
          <w:color w:val="212529"/>
        </w:rPr>
        <w:t xml:space="preserve">8. </w:t>
      </w:r>
      <w:r w:rsidRPr="00BF15C6">
        <w:rPr>
          <w:color w:val="212529"/>
        </w:rPr>
        <w:t>A body accelerates uniformly from rest at 2</w:t>
      </w:r>
      <w:r w:rsidRPr="003B3A1C">
        <w:rPr>
          <w:color w:val="212529"/>
          <w:bdr w:val="none" w:sz="0" w:space="0" w:color="auto" w:frame="1"/>
        </w:rPr>
        <w:t>ms−</w:t>
      </w:r>
      <w:r w:rsidRPr="004C4E75">
        <w:rPr>
          <w:color w:val="212529"/>
          <w:bdr w:val="none" w:sz="0" w:space="0" w:color="auto" w:frame="1"/>
          <w:vertAlign w:val="superscript"/>
        </w:rPr>
        <w:t>2</w:t>
      </w:r>
      <w:r w:rsidRPr="00BF15C6">
        <w:rPr>
          <w:color w:val="212529"/>
        </w:rPr>
        <w:t>. Calculate its velocity when it has travelled a distance of 9m.</w:t>
      </w:r>
    </w:p>
    <w:p w:rsidR="00D95AD1" w:rsidRPr="00BF15C6" w:rsidRDefault="00D95AD1" w:rsidP="00D95AD1">
      <w:pPr>
        <w:shd w:val="clear" w:color="auto" w:fill="FFFFFF"/>
        <w:spacing w:beforeAutospacing="1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BF15C6">
        <w:rPr>
          <w:color w:val="212529"/>
        </w:rPr>
        <w:t> 3.0</w:t>
      </w:r>
      <w:r w:rsidRPr="004C4E75">
        <w:rPr>
          <w:color w:val="212529"/>
          <w:bdr w:val="none" w:sz="0" w:space="0" w:color="auto" w:frame="1"/>
        </w:rPr>
        <w:t>ms</w:t>
      </w:r>
      <w:r w:rsidRPr="004C4E75">
        <w:rPr>
          <w:color w:val="212529"/>
          <w:bdr w:val="none" w:sz="0" w:space="0" w:color="auto" w:frame="1"/>
          <w:vertAlign w:val="superscript"/>
        </w:rPr>
        <w:t>−1</w:t>
      </w:r>
    </w:p>
    <w:p w:rsidR="00D95AD1" w:rsidRPr="00BF15C6" w:rsidRDefault="00D95AD1" w:rsidP="00D95AD1">
      <w:pPr>
        <w:shd w:val="clear" w:color="auto" w:fill="FFFFFF"/>
        <w:spacing w:beforeAutospacing="1" w:afterAutospacing="1"/>
        <w:ind w:left="360"/>
        <w:rPr>
          <w:color w:val="212529"/>
        </w:rPr>
      </w:pPr>
      <w:r w:rsidRPr="004C4E75">
        <w:rPr>
          <w:bCs/>
          <w:color w:val="212529"/>
        </w:rPr>
        <w:lastRenderedPageBreak/>
        <w:t>B.</w:t>
      </w:r>
      <w:r w:rsidRPr="00BF15C6">
        <w:rPr>
          <w:color w:val="212529"/>
        </w:rPr>
        <w:t> 4.5</w:t>
      </w:r>
      <w:r w:rsidRPr="004C4E75">
        <w:rPr>
          <w:color w:val="212529"/>
          <w:bdr w:val="none" w:sz="0" w:space="0" w:color="auto" w:frame="1"/>
        </w:rPr>
        <w:t>ms</w:t>
      </w:r>
      <w:r w:rsidRPr="004C4E75">
        <w:rPr>
          <w:color w:val="212529"/>
          <w:bdr w:val="none" w:sz="0" w:space="0" w:color="auto" w:frame="1"/>
          <w:vertAlign w:val="superscript"/>
        </w:rPr>
        <w:t>−1</w:t>
      </w:r>
    </w:p>
    <w:p w:rsidR="00D95AD1" w:rsidRPr="00BF15C6" w:rsidRDefault="00D95AD1" w:rsidP="00D95AD1">
      <w:pPr>
        <w:shd w:val="clear" w:color="auto" w:fill="FFFFFF"/>
        <w:spacing w:beforeAutospacing="1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BF15C6">
        <w:rPr>
          <w:color w:val="212529"/>
        </w:rPr>
        <w:t> 6.0</w:t>
      </w:r>
      <w:r w:rsidRPr="004C4E75">
        <w:rPr>
          <w:color w:val="212529"/>
          <w:bdr w:val="none" w:sz="0" w:space="0" w:color="auto" w:frame="1"/>
        </w:rPr>
        <w:t>ms</w:t>
      </w:r>
      <w:r w:rsidRPr="004C4E75">
        <w:rPr>
          <w:color w:val="212529"/>
          <w:bdr w:val="none" w:sz="0" w:space="0" w:color="auto" w:frame="1"/>
          <w:vertAlign w:val="superscript"/>
        </w:rPr>
        <w:t>−1</w:t>
      </w:r>
    </w:p>
    <w:p w:rsidR="00D95AD1" w:rsidRPr="00BF15C6" w:rsidRDefault="00D95AD1" w:rsidP="00D95AD1">
      <w:pPr>
        <w:shd w:val="clear" w:color="auto" w:fill="FFFFFF"/>
        <w:spacing w:beforeAutospacing="1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BF15C6">
        <w:rPr>
          <w:color w:val="212529"/>
        </w:rPr>
        <w:t> 18.0</w:t>
      </w:r>
      <w:r w:rsidRPr="004C4E75">
        <w:rPr>
          <w:color w:val="212529"/>
          <w:bdr w:val="none" w:sz="0" w:space="0" w:color="auto" w:frame="1"/>
        </w:rPr>
        <w:t>ms</w:t>
      </w:r>
      <w:r w:rsidRPr="004C4E75">
        <w:rPr>
          <w:color w:val="212529"/>
          <w:bdr w:val="none" w:sz="0" w:space="0" w:color="auto" w:frame="1"/>
          <w:vertAlign w:val="superscript"/>
        </w:rPr>
        <w:t>−1</w:t>
      </w:r>
    </w:p>
    <w:p w:rsidR="00D95AD1" w:rsidRPr="00BF15C6" w:rsidRDefault="00D95AD1" w:rsidP="00D95AD1">
      <w:pPr>
        <w:shd w:val="clear" w:color="auto" w:fill="FFFFFF"/>
        <w:spacing w:after="100" w:afterAutospacing="1"/>
        <w:rPr>
          <w:color w:val="212529"/>
        </w:rPr>
      </w:pPr>
      <w:proofErr w:type="gramStart"/>
      <w:r>
        <w:rPr>
          <w:color w:val="212529"/>
        </w:rPr>
        <w:t>9.</w:t>
      </w:r>
      <w:r w:rsidRPr="00BF15C6">
        <w:rPr>
          <w:color w:val="212529"/>
        </w:rPr>
        <w:t>Which</w:t>
      </w:r>
      <w:proofErr w:type="gramEnd"/>
      <w:r w:rsidRPr="00BF15C6">
        <w:rPr>
          <w:color w:val="212529"/>
        </w:rPr>
        <w:t xml:space="preserve"> of the following is the dimension for impulse?</w:t>
      </w:r>
    </w:p>
    <w:p w:rsidR="00D95AD1" w:rsidRPr="00BF15C6" w:rsidRDefault="00D95AD1" w:rsidP="00D95AD1">
      <w:pPr>
        <w:shd w:val="clear" w:color="auto" w:fill="FFFFFF"/>
        <w:spacing w:beforeAutospacing="1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BF15C6">
        <w:rPr>
          <w:color w:val="212529"/>
        </w:rPr>
        <w:t> MLT</w:t>
      </w:r>
      <w:r w:rsidRPr="004C4E75">
        <w:rPr>
          <w:color w:val="212529"/>
          <w:bdr w:val="none" w:sz="0" w:space="0" w:color="auto" w:frame="1"/>
          <w:vertAlign w:val="superscript"/>
        </w:rPr>
        <w:t>−1</w:t>
      </w:r>
    </w:p>
    <w:p w:rsidR="00D95AD1" w:rsidRPr="00BF15C6" w:rsidRDefault="00D95AD1" w:rsidP="00D95AD1">
      <w:pPr>
        <w:shd w:val="clear" w:color="auto" w:fill="FFFFFF"/>
        <w:spacing w:beforeAutospacing="1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BF15C6">
        <w:rPr>
          <w:color w:val="212529"/>
        </w:rPr>
        <w:t> MLT</w:t>
      </w:r>
      <w:r w:rsidRPr="004C4E75">
        <w:rPr>
          <w:color w:val="212529"/>
          <w:bdr w:val="none" w:sz="0" w:space="0" w:color="auto" w:frame="1"/>
          <w:vertAlign w:val="superscript"/>
        </w:rPr>
        <w:t>−2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BF15C6">
        <w:rPr>
          <w:color w:val="212529"/>
        </w:rPr>
        <w:t> MLT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BF15C6">
        <w:rPr>
          <w:color w:val="212529"/>
        </w:rPr>
        <w:t> ML</w:t>
      </w:r>
    </w:p>
    <w:p w:rsidR="00D95AD1" w:rsidRPr="00BF15C6" w:rsidRDefault="00D95AD1" w:rsidP="00D95AD1">
      <w:pPr>
        <w:shd w:val="clear" w:color="auto" w:fill="FFFFFF"/>
        <w:spacing w:afterAutospacing="1"/>
        <w:rPr>
          <w:color w:val="212529"/>
        </w:rPr>
      </w:pPr>
      <w:r>
        <w:rPr>
          <w:color w:val="212529"/>
        </w:rPr>
        <w:t>10</w:t>
      </w:r>
      <w:proofErr w:type="gramStart"/>
      <w:r>
        <w:rPr>
          <w:color w:val="212529"/>
        </w:rPr>
        <w:t>.</w:t>
      </w:r>
      <w:r w:rsidRPr="00BF15C6">
        <w:rPr>
          <w:color w:val="212529"/>
        </w:rPr>
        <w:t>A</w:t>
      </w:r>
      <w:proofErr w:type="gramEnd"/>
      <w:r w:rsidRPr="00BF15C6">
        <w:rPr>
          <w:color w:val="212529"/>
        </w:rPr>
        <w:t xml:space="preserve"> body weighing 14N in air is partially immersed in water. If the mass of water displaced in the process is 200g, calculate the </w:t>
      </w:r>
      <w:proofErr w:type="spellStart"/>
      <w:r w:rsidRPr="00BF15C6">
        <w:rPr>
          <w:color w:val="212529"/>
        </w:rPr>
        <w:t>upthrust</w:t>
      </w:r>
      <w:proofErr w:type="spellEnd"/>
      <w:r w:rsidRPr="00BF15C6">
        <w:rPr>
          <w:color w:val="212529"/>
        </w:rPr>
        <w:t xml:space="preserve"> on the body. [g=10</w:t>
      </w:r>
      <w:r w:rsidRPr="003B3A1C">
        <w:rPr>
          <w:color w:val="212529"/>
          <w:bdr w:val="none" w:sz="0" w:space="0" w:color="auto" w:frame="1"/>
        </w:rPr>
        <w:t>m/s2m/s2</w:t>
      </w:r>
      <w:r w:rsidRPr="00BF15C6">
        <w:rPr>
          <w:color w:val="212529"/>
        </w:rPr>
        <w:t>]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BF15C6">
        <w:rPr>
          <w:color w:val="212529"/>
        </w:rPr>
        <w:t> 2.0N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BF15C6">
        <w:rPr>
          <w:color w:val="212529"/>
        </w:rPr>
        <w:t> 3.0N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BF15C6">
        <w:rPr>
          <w:color w:val="212529"/>
        </w:rPr>
        <w:t> 3.5N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BF15C6">
        <w:rPr>
          <w:color w:val="212529"/>
        </w:rPr>
        <w:t> 7.0N</w:t>
      </w:r>
    </w:p>
    <w:p w:rsidR="00D95AD1" w:rsidRPr="00BF15C6" w:rsidRDefault="00D95AD1" w:rsidP="00D95AD1">
      <w:pPr>
        <w:shd w:val="clear" w:color="auto" w:fill="FFFFFF"/>
        <w:jc w:val="center"/>
        <w:rPr>
          <w:color w:val="FFFFFF"/>
        </w:rPr>
      </w:pPr>
      <w:r w:rsidRPr="00BF15C6">
        <w:rPr>
          <w:color w:val="FFFFFF"/>
        </w:rPr>
        <w:t>8</w:t>
      </w:r>
    </w:p>
    <w:p w:rsidR="00D95AD1" w:rsidRPr="00BF15C6" w:rsidRDefault="00D95AD1" w:rsidP="00D95AD1">
      <w:pPr>
        <w:shd w:val="clear" w:color="auto" w:fill="FFFFFF"/>
        <w:spacing w:after="100" w:afterAutospacing="1"/>
        <w:rPr>
          <w:color w:val="212529"/>
        </w:rPr>
      </w:pPr>
      <w:r>
        <w:rPr>
          <w:color w:val="212529"/>
        </w:rPr>
        <w:t>11</w:t>
      </w:r>
      <w:proofErr w:type="gramStart"/>
      <w:r>
        <w:rPr>
          <w:color w:val="212529"/>
        </w:rPr>
        <w:t>.</w:t>
      </w:r>
      <w:r w:rsidRPr="00BF15C6">
        <w:rPr>
          <w:color w:val="212529"/>
        </w:rPr>
        <w:t>Which</w:t>
      </w:r>
      <w:proofErr w:type="gramEnd"/>
      <w:r w:rsidRPr="00BF15C6">
        <w:rPr>
          <w:color w:val="212529"/>
        </w:rPr>
        <w:t xml:space="preserve"> of the following processes is not a surface phenomenon?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BF15C6">
        <w:rPr>
          <w:color w:val="212529"/>
        </w:rPr>
        <w:t> Condensation</w:t>
      </w:r>
    </w:p>
    <w:p w:rsidR="00D95AD1" w:rsidRPr="00BF15C6" w:rsidRDefault="00D95AD1" w:rsidP="009B39E8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BF15C6">
        <w:rPr>
          <w:color w:val="212529"/>
        </w:rPr>
        <w:t> Evaporation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BF15C6">
        <w:rPr>
          <w:color w:val="212529"/>
        </w:rPr>
        <w:t> Photo Emission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BF15C6">
        <w:rPr>
          <w:color w:val="212529"/>
        </w:rPr>
        <w:t> Thermionic Emission</w:t>
      </w:r>
    </w:p>
    <w:p w:rsidR="00D95AD1" w:rsidRPr="00BF15C6" w:rsidRDefault="00D95AD1" w:rsidP="00D95AD1">
      <w:pPr>
        <w:shd w:val="clear" w:color="auto" w:fill="FFFFFF"/>
        <w:spacing w:after="100" w:afterAutospacing="1"/>
        <w:rPr>
          <w:color w:val="212529"/>
        </w:rPr>
      </w:pPr>
      <w:r w:rsidRPr="004C4E75">
        <w:rPr>
          <w:color w:val="212529"/>
        </w:rPr>
        <w:t>13</w:t>
      </w:r>
      <w:proofErr w:type="gramStart"/>
      <w:r w:rsidRPr="004C4E75">
        <w:rPr>
          <w:color w:val="212529"/>
        </w:rPr>
        <w:t>.</w:t>
      </w:r>
      <w:r w:rsidRPr="00BF15C6">
        <w:rPr>
          <w:color w:val="212529"/>
        </w:rPr>
        <w:t>A</w:t>
      </w:r>
      <w:proofErr w:type="gramEnd"/>
      <w:r w:rsidRPr="00BF15C6">
        <w:rPr>
          <w:color w:val="212529"/>
        </w:rPr>
        <w:t xml:space="preserve"> body can undergo the following types of motion except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BF15C6">
        <w:rPr>
          <w:color w:val="212529"/>
        </w:rPr>
        <w:t> random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BF15C6">
        <w:rPr>
          <w:color w:val="212529"/>
        </w:rPr>
        <w:t> rotational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BF15C6">
        <w:rPr>
          <w:color w:val="212529"/>
        </w:rPr>
        <w:t> translational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BF15C6">
        <w:rPr>
          <w:color w:val="212529"/>
        </w:rPr>
        <w:t> relative</w:t>
      </w:r>
    </w:p>
    <w:p w:rsidR="00D95AD1" w:rsidRPr="00BF15C6" w:rsidRDefault="00D95AD1" w:rsidP="00D95AD1">
      <w:pPr>
        <w:shd w:val="clear" w:color="auto" w:fill="FFFFFF"/>
        <w:spacing w:afterAutospacing="1"/>
        <w:rPr>
          <w:color w:val="212529"/>
        </w:rPr>
      </w:pPr>
      <w:r>
        <w:rPr>
          <w:color w:val="212529"/>
        </w:rPr>
        <w:lastRenderedPageBreak/>
        <w:t xml:space="preserve">14. </w:t>
      </w:r>
      <w:r w:rsidRPr="00BF15C6">
        <w:rPr>
          <w:color w:val="212529"/>
        </w:rPr>
        <w:t>The energy stored in a spring of stiffness constant k = 2000</w:t>
      </w:r>
      <w:r w:rsidRPr="003B3A1C">
        <w:rPr>
          <w:color w:val="212529"/>
          <w:bdr w:val="none" w:sz="0" w:space="0" w:color="auto" w:frame="1"/>
        </w:rPr>
        <w:t>Nm</w:t>
      </w:r>
      <w:r w:rsidRPr="004C4E75">
        <w:rPr>
          <w:color w:val="212529"/>
          <w:bdr w:val="none" w:sz="0" w:space="0" w:color="auto" w:frame="1"/>
          <w:vertAlign w:val="superscript"/>
        </w:rPr>
        <w:t>−1</w:t>
      </w:r>
      <w:r>
        <w:rPr>
          <w:color w:val="212529"/>
          <w:bdr w:val="none" w:sz="0" w:space="0" w:color="auto" w:frame="1"/>
        </w:rPr>
        <w:t xml:space="preserve"> </w:t>
      </w:r>
      <w:r w:rsidRPr="00BF15C6">
        <w:rPr>
          <w:color w:val="212529"/>
        </w:rPr>
        <w:t>when extended 4cm is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BF15C6">
        <w:rPr>
          <w:color w:val="212529"/>
        </w:rPr>
        <w:t> 0.16J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BF15C6">
        <w:rPr>
          <w:color w:val="212529"/>
        </w:rPr>
        <w:t> 1.60J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BF15C6">
        <w:rPr>
          <w:color w:val="212529"/>
        </w:rPr>
        <w:t> 16.00J</w:t>
      </w:r>
    </w:p>
    <w:p w:rsidR="00D95AD1" w:rsidRPr="00BF15C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BF15C6">
        <w:rPr>
          <w:color w:val="212529"/>
        </w:rPr>
        <w:t> 160.00J</w:t>
      </w:r>
    </w:p>
    <w:p w:rsidR="00D95AD1" w:rsidRPr="00BF15C6" w:rsidRDefault="00D95AD1" w:rsidP="00D95AD1">
      <w:pPr>
        <w:spacing w:after="100" w:afterAutospacing="1"/>
        <w:rPr>
          <w:color w:val="212529"/>
        </w:rPr>
      </w:pPr>
      <w:r>
        <w:rPr>
          <w:color w:val="212529"/>
        </w:rPr>
        <w:t>15</w:t>
      </w:r>
      <w:proofErr w:type="gramStart"/>
      <w:r>
        <w:rPr>
          <w:color w:val="212529"/>
        </w:rPr>
        <w:t>.</w:t>
      </w:r>
      <w:r w:rsidRPr="00BF15C6">
        <w:rPr>
          <w:color w:val="212529"/>
        </w:rPr>
        <w:t>The</w:t>
      </w:r>
      <w:proofErr w:type="gramEnd"/>
      <w:r w:rsidRPr="00BF15C6">
        <w:rPr>
          <w:color w:val="212529"/>
        </w:rPr>
        <w:t xml:space="preserve"> maximum density of water occurs at a temperature of </w:t>
      </w:r>
    </w:p>
    <w:p w:rsidR="00D95AD1" w:rsidRPr="00BF15C6" w:rsidRDefault="00D95AD1" w:rsidP="00D95AD1">
      <w:pPr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BF15C6">
        <w:rPr>
          <w:color w:val="212529"/>
        </w:rPr>
        <w:t> 0°C</w:t>
      </w:r>
    </w:p>
    <w:p w:rsidR="00D95AD1" w:rsidRPr="00BF15C6" w:rsidRDefault="00D95AD1" w:rsidP="00D95AD1">
      <w:pPr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BF15C6">
        <w:rPr>
          <w:color w:val="212529"/>
        </w:rPr>
        <w:t> 4°C</w:t>
      </w:r>
    </w:p>
    <w:p w:rsidR="00D95AD1" w:rsidRPr="00BF15C6" w:rsidRDefault="00D95AD1" w:rsidP="00D95AD1">
      <w:pPr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BF15C6">
        <w:rPr>
          <w:color w:val="212529"/>
        </w:rPr>
        <w:t> 37°C</w:t>
      </w:r>
    </w:p>
    <w:p w:rsidR="00D95AD1" w:rsidRPr="00BF15C6" w:rsidRDefault="00D95AD1" w:rsidP="00D95AD1">
      <w:pPr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BF15C6">
        <w:rPr>
          <w:color w:val="212529"/>
        </w:rPr>
        <w:t> 273°C</w:t>
      </w:r>
    </w:p>
    <w:p w:rsidR="00D95AD1" w:rsidRPr="003C6B86" w:rsidRDefault="00D95AD1" w:rsidP="00D95AD1">
      <w:pPr>
        <w:shd w:val="clear" w:color="auto" w:fill="FFFFFF"/>
        <w:spacing w:after="100" w:afterAutospacing="1"/>
        <w:rPr>
          <w:color w:val="212529"/>
        </w:rPr>
      </w:pPr>
      <w:r>
        <w:rPr>
          <w:color w:val="212529"/>
        </w:rPr>
        <w:t xml:space="preserve">16. </w:t>
      </w:r>
      <w:r w:rsidRPr="003C6B86">
        <w:rPr>
          <w:color w:val="212529"/>
        </w:rPr>
        <w:t>The force per unit charge experienced at a point in a field is the</w:t>
      </w:r>
    </w:p>
    <w:p w:rsidR="00D95AD1" w:rsidRPr="003C6B8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3C6B86">
        <w:rPr>
          <w:color w:val="212529"/>
        </w:rPr>
        <w:t> gravitational field strength</w:t>
      </w:r>
    </w:p>
    <w:p w:rsidR="00D95AD1" w:rsidRPr="003C6B8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3C6B86">
        <w:rPr>
          <w:color w:val="212529"/>
        </w:rPr>
        <w:t> electric potential</w:t>
      </w:r>
    </w:p>
    <w:p w:rsidR="00D95AD1" w:rsidRPr="003C6B8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3C6B86">
        <w:rPr>
          <w:color w:val="212529"/>
        </w:rPr>
        <w:t> electric field intensity</w:t>
      </w:r>
    </w:p>
    <w:p w:rsidR="00D95AD1" w:rsidRPr="003C6B8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3C6B86">
        <w:rPr>
          <w:color w:val="212529"/>
        </w:rPr>
        <w:t> magnetic field strength</w:t>
      </w:r>
    </w:p>
    <w:p w:rsidR="00D95AD1" w:rsidRPr="003C6B86" w:rsidRDefault="00D95AD1" w:rsidP="00D95AD1">
      <w:pPr>
        <w:shd w:val="clear" w:color="auto" w:fill="FFFFFF"/>
        <w:spacing w:after="100" w:afterAutospacing="1"/>
        <w:rPr>
          <w:color w:val="212529"/>
        </w:rPr>
      </w:pPr>
      <w:r>
        <w:rPr>
          <w:color w:val="212529"/>
        </w:rPr>
        <w:t>16</w:t>
      </w:r>
      <w:proofErr w:type="gramStart"/>
      <w:r>
        <w:rPr>
          <w:color w:val="212529"/>
        </w:rPr>
        <w:t>.</w:t>
      </w:r>
      <w:r w:rsidRPr="003C6B86">
        <w:rPr>
          <w:color w:val="212529"/>
        </w:rPr>
        <w:t>Which</w:t>
      </w:r>
      <w:proofErr w:type="gramEnd"/>
      <w:r w:rsidRPr="003C6B86">
        <w:rPr>
          <w:color w:val="212529"/>
        </w:rPr>
        <w:t xml:space="preserve"> of the following objects is not a conductor of electricity?</w:t>
      </w:r>
    </w:p>
    <w:p w:rsidR="00D95AD1" w:rsidRPr="003C6B8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3C6B86">
        <w:rPr>
          <w:color w:val="212529"/>
        </w:rPr>
        <w:t> The Earth</w:t>
      </w:r>
    </w:p>
    <w:p w:rsidR="00D95AD1" w:rsidRPr="003C6B8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3C6B86">
        <w:rPr>
          <w:color w:val="212529"/>
        </w:rPr>
        <w:t> Human body</w:t>
      </w:r>
    </w:p>
    <w:p w:rsidR="00D95AD1" w:rsidRPr="003C6B8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3C6B86">
        <w:rPr>
          <w:color w:val="212529"/>
        </w:rPr>
        <w:t> Iron rod</w:t>
      </w:r>
    </w:p>
    <w:p w:rsidR="00D95AD1" w:rsidRPr="003C6B86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3C6B86">
        <w:rPr>
          <w:color w:val="212529"/>
        </w:rPr>
        <w:t> Dry wood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</w:p>
    <w:p w:rsidR="00D95AD1" w:rsidRPr="004528AE" w:rsidRDefault="00D95AD1" w:rsidP="00D95AD1">
      <w:pPr>
        <w:shd w:val="clear" w:color="auto" w:fill="FFFFFF"/>
        <w:rPr>
          <w:color w:val="212529"/>
        </w:rPr>
      </w:pPr>
      <w:r>
        <w:rPr>
          <w:color w:val="212529"/>
        </w:rPr>
        <w:t>17</w:t>
      </w:r>
      <w:proofErr w:type="gramStart"/>
      <w:r>
        <w:rPr>
          <w:color w:val="212529"/>
        </w:rPr>
        <w:t>.</w:t>
      </w:r>
      <w:r w:rsidRPr="004528AE">
        <w:rPr>
          <w:color w:val="212529"/>
        </w:rPr>
        <w:t>Which</w:t>
      </w:r>
      <w:proofErr w:type="gramEnd"/>
      <w:r w:rsidRPr="004528AE">
        <w:rPr>
          <w:color w:val="212529"/>
        </w:rPr>
        <w:t xml:space="preserve"> of the following statements about static friction is correct? It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4528AE">
        <w:rPr>
          <w:color w:val="212529"/>
        </w:rPr>
        <w:t> is independent of the nature of the surface in contact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4528AE">
        <w:rPr>
          <w:color w:val="212529"/>
        </w:rPr>
        <w:t> depends on the area of surface in contact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lastRenderedPageBreak/>
        <w:t>C.</w:t>
      </w:r>
      <w:r w:rsidRPr="004528AE">
        <w:rPr>
          <w:color w:val="212529"/>
        </w:rPr>
        <w:t xml:space="preserve"> depends on the relative motion between the </w:t>
      </w:r>
      <w:proofErr w:type="gramStart"/>
      <w:r w:rsidRPr="004528AE">
        <w:rPr>
          <w:color w:val="212529"/>
        </w:rPr>
        <w:t>surface</w:t>
      </w:r>
      <w:proofErr w:type="gramEnd"/>
      <w:r w:rsidRPr="004528AE">
        <w:rPr>
          <w:color w:val="212529"/>
        </w:rPr>
        <w:t xml:space="preserve"> in contact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4528AE">
        <w:rPr>
          <w:color w:val="212529"/>
        </w:rPr>
        <w:t> depends on the weight of the moving body</w:t>
      </w:r>
      <w:r w:rsidRPr="004528AE">
        <w:rPr>
          <w:color w:val="FFFFFF"/>
        </w:rPr>
        <w:t>41</w:t>
      </w:r>
    </w:p>
    <w:p w:rsidR="00D95AD1" w:rsidRPr="004528AE" w:rsidRDefault="00D95AD1" w:rsidP="00D95AD1">
      <w:pPr>
        <w:rPr>
          <w:color w:val="212529"/>
        </w:rPr>
      </w:pPr>
      <w:r w:rsidRPr="003B3A1C">
        <w:rPr>
          <w:noProof/>
          <w:color w:val="212529"/>
        </w:rPr>
        <w:drawing>
          <wp:inline distT="0" distB="0" distL="0" distR="0" wp14:anchorId="72D92FDE" wp14:editId="110E5AB4">
            <wp:extent cx="2854325" cy="1208405"/>
            <wp:effectExtent l="0" t="0" r="3175" b="0"/>
            <wp:docPr id="26" name="Picture 26" descr="https://myschool.ng/storage/classroom/27197790312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yschool.ng/storage/classroom/27197790312_4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AD1" w:rsidRPr="004528AE" w:rsidRDefault="00D95AD1" w:rsidP="00D95AD1">
      <w:pPr>
        <w:rPr>
          <w:color w:val="212529"/>
        </w:rPr>
      </w:pPr>
      <w:r>
        <w:rPr>
          <w:color w:val="212529"/>
        </w:rPr>
        <w:t>18</w:t>
      </w:r>
      <w:proofErr w:type="gramStart"/>
      <w:r>
        <w:rPr>
          <w:color w:val="212529"/>
        </w:rPr>
        <w:t>.</w:t>
      </w:r>
      <w:r w:rsidRPr="004528AE">
        <w:rPr>
          <w:color w:val="212529"/>
        </w:rPr>
        <w:t>In</w:t>
      </w:r>
      <w:proofErr w:type="gramEnd"/>
      <w:r w:rsidRPr="004528AE">
        <w:rPr>
          <w:color w:val="212529"/>
        </w:rPr>
        <w:t xml:space="preserve"> the circuit diagram above, E is a battery of negligible internal resistance. If </w:t>
      </w:r>
      <w:proofErr w:type="spellStart"/>
      <w:r w:rsidRPr="004528AE">
        <w:rPr>
          <w:color w:val="212529"/>
        </w:rPr>
        <w:t>its</w:t>
      </w:r>
      <w:proofErr w:type="spellEnd"/>
      <w:r w:rsidRPr="004528AE">
        <w:rPr>
          <w:color w:val="212529"/>
        </w:rPr>
        <w:t xml:space="preserve"> </w:t>
      </w:r>
      <w:proofErr w:type="spellStart"/>
      <w:r w:rsidRPr="004528AE">
        <w:rPr>
          <w:color w:val="212529"/>
        </w:rPr>
        <w:t>emf</w:t>
      </w:r>
      <w:proofErr w:type="spellEnd"/>
      <w:r w:rsidRPr="004528AE">
        <w:rPr>
          <w:color w:val="212529"/>
        </w:rPr>
        <w:t xml:space="preserve"> is 9.0V. Calculate the current in the circuit ``</w:t>
      </w:r>
    </w:p>
    <w:p w:rsidR="00D95AD1" w:rsidRPr="004528AE" w:rsidRDefault="00D95AD1" w:rsidP="00D95AD1">
      <w:pPr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A.</w:t>
      </w:r>
      <w:r w:rsidRPr="004528AE">
        <w:rPr>
          <w:color w:val="212529"/>
        </w:rPr>
        <w:t> 1.8A</w:t>
      </w:r>
    </w:p>
    <w:p w:rsidR="00D95AD1" w:rsidRPr="004528AE" w:rsidRDefault="00D95AD1" w:rsidP="00D95AD1">
      <w:pPr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B.</w:t>
      </w:r>
      <w:r w:rsidRPr="004528AE">
        <w:rPr>
          <w:color w:val="212529"/>
        </w:rPr>
        <w:t> 1.0A</w:t>
      </w:r>
    </w:p>
    <w:p w:rsidR="00D95AD1" w:rsidRPr="004528AE" w:rsidRDefault="00D95AD1" w:rsidP="00D95AD1">
      <w:pPr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C.</w:t>
      </w:r>
      <w:r w:rsidRPr="004528AE">
        <w:rPr>
          <w:color w:val="212529"/>
        </w:rPr>
        <w:t> 0.8A</w:t>
      </w:r>
    </w:p>
    <w:p w:rsidR="00D95AD1" w:rsidRPr="004528AE" w:rsidRDefault="00D95AD1" w:rsidP="00D95AD1">
      <w:pPr>
        <w:spacing w:before="100" w:beforeAutospacing="1" w:after="100" w:afterAutospacing="1"/>
        <w:ind w:left="360"/>
        <w:rPr>
          <w:color w:val="212529"/>
        </w:rPr>
      </w:pPr>
      <w:r w:rsidRPr="004C4E75">
        <w:rPr>
          <w:bCs/>
          <w:color w:val="212529"/>
        </w:rPr>
        <w:t>D.</w:t>
      </w:r>
      <w:r w:rsidRPr="004528AE">
        <w:rPr>
          <w:color w:val="212529"/>
        </w:rPr>
        <w:t> 0.3A</w:t>
      </w:r>
    </w:p>
    <w:p w:rsidR="00D95AD1" w:rsidRPr="000D7995" w:rsidRDefault="00D95AD1" w:rsidP="00D95AD1">
      <w:pPr>
        <w:ind w:left="360"/>
        <w:rPr>
          <w:color w:val="212529"/>
        </w:rPr>
      </w:pPr>
      <w:r w:rsidRPr="000D7995">
        <w:rPr>
          <w:color w:val="212529"/>
        </w:rPr>
        <w:t>19</w:t>
      </w:r>
      <w:proofErr w:type="gramStart"/>
      <w:r w:rsidRPr="000D7995">
        <w:rPr>
          <w:color w:val="212529"/>
        </w:rPr>
        <w:t>.Which</w:t>
      </w:r>
      <w:proofErr w:type="gramEnd"/>
      <w:r w:rsidRPr="000D7995">
        <w:rPr>
          <w:color w:val="212529"/>
        </w:rPr>
        <w:t xml:space="preserve"> of the following is not an evidence of the particle nature of matter?</w:t>
      </w:r>
    </w:p>
    <w:p w:rsidR="00D95AD1" w:rsidRPr="00947AC4" w:rsidRDefault="00D95AD1" w:rsidP="009B39E8">
      <w:pPr>
        <w:spacing w:before="100" w:beforeAutospacing="1" w:after="100" w:afterAutospacing="1"/>
        <w:ind w:left="360"/>
        <w:rPr>
          <w:color w:val="212529"/>
          <w:lang w:val="fr-FR"/>
        </w:rPr>
      </w:pPr>
      <w:r w:rsidRPr="00D95AD1">
        <w:rPr>
          <w:bCs/>
          <w:color w:val="212529"/>
          <w:lang w:val="fr-FR"/>
        </w:rPr>
        <w:t>A.</w:t>
      </w:r>
      <w:r w:rsidRPr="00947AC4">
        <w:rPr>
          <w:color w:val="212529"/>
          <w:lang w:val="fr-FR"/>
        </w:rPr>
        <w:t> Diffusion</w:t>
      </w:r>
    </w:p>
    <w:p w:rsidR="00D95AD1" w:rsidRPr="00947AC4" w:rsidRDefault="00D95AD1" w:rsidP="00D95AD1">
      <w:pPr>
        <w:spacing w:before="100" w:beforeAutospacing="1" w:after="100" w:afterAutospacing="1"/>
        <w:ind w:left="360"/>
        <w:rPr>
          <w:color w:val="212529"/>
          <w:lang w:val="fr-FR"/>
        </w:rPr>
      </w:pPr>
      <w:r w:rsidRPr="00D95AD1">
        <w:rPr>
          <w:bCs/>
          <w:color w:val="212529"/>
          <w:lang w:val="fr-FR"/>
        </w:rPr>
        <w:t>B.</w:t>
      </w:r>
      <w:r w:rsidRPr="00947AC4">
        <w:rPr>
          <w:color w:val="212529"/>
          <w:lang w:val="fr-FR"/>
        </w:rPr>
        <w:t> </w:t>
      </w:r>
      <w:proofErr w:type="spellStart"/>
      <w:r w:rsidRPr="00947AC4">
        <w:rPr>
          <w:color w:val="212529"/>
          <w:lang w:val="fr-FR"/>
        </w:rPr>
        <w:t>Brownian</w:t>
      </w:r>
      <w:proofErr w:type="spellEnd"/>
      <w:r w:rsidRPr="00947AC4">
        <w:rPr>
          <w:color w:val="212529"/>
          <w:lang w:val="fr-FR"/>
        </w:rPr>
        <w:t xml:space="preserve"> motion</w:t>
      </w:r>
    </w:p>
    <w:p w:rsidR="00D95AD1" w:rsidRPr="00947AC4" w:rsidRDefault="00D95AD1" w:rsidP="00D95AD1">
      <w:pPr>
        <w:spacing w:before="100" w:beforeAutospacing="1" w:after="100" w:afterAutospacing="1"/>
        <w:ind w:left="360"/>
        <w:rPr>
          <w:color w:val="212529"/>
          <w:lang w:val="fr-FR"/>
        </w:rPr>
      </w:pPr>
      <w:r w:rsidRPr="00D95AD1">
        <w:rPr>
          <w:bCs/>
          <w:color w:val="212529"/>
          <w:lang w:val="fr-FR"/>
        </w:rPr>
        <w:t>C.</w:t>
      </w:r>
      <w:r w:rsidRPr="00947AC4">
        <w:rPr>
          <w:color w:val="212529"/>
          <w:lang w:val="fr-FR"/>
        </w:rPr>
        <w:t> Diffraction</w:t>
      </w:r>
    </w:p>
    <w:p w:rsidR="00D95AD1" w:rsidRDefault="00D95AD1" w:rsidP="009B39E8">
      <w:pPr>
        <w:spacing w:before="100" w:beforeAutospacing="1" w:after="100" w:afterAutospacing="1"/>
        <w:ind w:left="360"/>
        <w:rPr>
          <w:color w:val="212529"/>
        </w:rPr>
      </w:pPr>
      <w:r w:rsidRPr="000D7995">
        <w:rPr>
          <w:bCs/>
          <w:color w:val="212529"/>
        </w:rPr>
        <w:t>D.</w:t>
      </w:r>
      <w:r w:rsidRPr="00947AC4">
        <w:rPr>
          <w:color w:val="212529"/>
        </w:rPr>
        <w:t> Crystal structure</w:t>
      </w:r>
    </w:p>
    <w:p w:rsidR="009B39E8" w:rsidRDefault="009B39E8" w:rsidP="009B39E8">
      <w:pPr>
        <w:spacing w:before="100" w:beforeAutospacing="1" w:after="100" w:afterAutospacing="1"/>
        <w:ind w:left="360"/>
        <w:rPr>
          <w:color w:val="212529"/>
        </w:rPr>
      </w:pPr>
      <w:r w:rsidRPr="003B3A1C">
        <w:rPr>
          <w:noProof/>
        </w:rPr>
        <w:drawing>
          <wp:inline distT="0" distB="0" distL="0" distR="0" wp14:anchorId="1C62C3A1" wp14:editId="13F7BADA">
            <wp:extent cx="2854325" cy="1932305"/>
            <wp:effectExtent l="0" t="0" r="3175" b="0"/>
            <wp:docPr id="1" name="Picture 1" descr="https://myschool.ng/storage/classroom/8586028440_maths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chool.ng/storage/classroom/8586028440_maths-3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AD1" w:rsidRPr="003B3A1C" w:rsidRDefault="00D95AD1" w:rsidP="00D95AD1">
      <w:pPr>
        <w:shd w:val="clear" w:color="auto" w:fill="FFFFFF"/>
        <w:rPr>
          <w:color w:val="212529"/>
        </w:rPr>
      </w:pPr>
      <w:r w:rsidRPr="003B3A1C">
        <w:rPr>
          <w:color w:val="212529"/>
        </w:rPr>
        <w:t xml:space="preserve">Use the diagram above </w:t>
      </w:r>
      <w:r>
        <w:rPr>
          <w:color w:val="212529"/>
        </w:rPr>
        <w:t xml:space="preserve">to </w:t>
      </w:r>
      <w:r w:rsidRPr="003B3A1C">
        <w:rPr>
          <w:color w:val="212529"/>
        </w:rPr>
        <w:t xml:space="preserve">question </w:t>
      </w:r>
      <w:r>
        <w:rPr>
          <w:color w:val="212529"/>
        </w:rPr>
        <w:t>20.and 21</w:t>
      </w:r>
    </w:p>
    <w:p w:rsidR="00D95AD1" w:rsidRPr="000D7995" w:rsidRDefault="00D95AD1" w:rsidP="00D95AD1">
      <w:pPr>
        <w:shd w:val="clear" w:color="auto" w:fill="FFFFFF"/>
        <w:ind w:left="360"/>
        <w:rPr>
          <w:color w:val="212529"/>
        </w:rPr>
      </w:pPr>
      <w:r w:rsidRPr="000D7995">
        <w:rPr>
          <w:color w:val="212529"/>
        </w:rPr>
        <w:t>20. Calculate the current, I.</w:t>
      </w:r>
    </w:p>
    <w:p w:rsidR="00D95AD1" w:rsidRPr="004528AE" w:rsidRDefault="00D95AD1" w:rsidP="009B39E8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0D7995">
        <w:rPr>
          <w:bCs/>
          <w:color w:val="212529"/>
        </w:rPr>
        <w:t>A.</w:t>
      </w:r>
      <w:r w:rsidRPr="004528AE">
        <w:rPr>
          <w:color w:val="212529"/>
        </w:rPr>
        <w:t> 0.60A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0D7995">
        <w:rPr>
          <w:bCs/>
          <w:color w:val="212529"/>
        </w:rPr>
        <w:t>B.</w:t>
      </w:r>
      <w:r w:rsidRPr="004528AE">
        <w:rPr>
          <w:color w:val="212529"/>
        </w:rPr>
        <w:t> 0.97A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0D7995">
        <w:rPr>
          <w:bCs/>
          <w:color w:val="212529"/>
        </w:rPr>
        <w:lastRenderedPageBreak/>
        <w:t>C.</w:t>
      </w:r>
      <w:r w:rsidRPr="004528AE">
        <w:rPr>
          <w:color w:val="212529"/>
        </w:rPr>
        <w:t> 1.03A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0D7995">
        <w:rPr>
          <w:bCs/>
          <w:color w:val="212529"/>
        </w:rPr>
        <w:t>D.</w:t>
      </w:r>
      <w:r w:rsidRPr="004528AE">
        <w:rPr>
          <w:color w:val="212529"/>
        </w:rPr>
        <w:t> 5.00A</w:t>
      </w:r>
    </w:p>
    <w:p w:rsidR="00D95AD1" w:rsidRPr="000D7995" w:rsidRDefault="00D95AD1" w:rsidP="00D95AD1">
      <w:pPr>
        <w:shd w:val="clear" w:color="auto" w:fill="FFFFFF"/>
        <w:spacing w:after="100" w:afterAutospacing="1"/>
        <w:ind w:left="360"/>
        <w:rPr>
          <w:color w:val="212529"/>
        </w:rPr>
      </w:pPr>
      <w:r w:rsidRPr="000D7995">
        <w:rPr>
          <w:color w:val="212529"/>
        </w:rPr>
        <w:t>21.</w:t>
      </w:r>
      <w:r>
        <w:rPr>
          <w:color w:val="212529"/>
        </w:rPr>
        <w:t xml:space="preserve"> </w:t>
      </w:r>
      <w:r w:rsidRPr="000D7995">
        <w:rPr>
          <w:color w:val="212529"/>
        </w:rPr>
        <w:t>Determine the potential difference. V across the parallel resistors</w:t>
      </w:r>
    </w:p>
    <w:p w:rsidR="00D95AD1" w:rsidRPr="004528AE" w:rsidRDefault="00D95AD1" w:rsidP="009B39E8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0D7995">
        <w:rPr>
          <w:bCs/>
          <w:color w:val="212529"/>
        </w:rPr>
        <w:t>A.</w:t>
      </w:r>
      <w:r w:rsidRPr="004528AE">
        <w:rPr>
          <w:color w:val="212529"/>
        </w:rPr>
        <w:t> 2.0V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0D7995">
        <w:rPr>
          <w:bCs/>
          <w:color w:val="212529"/>
        </w:rPr>
        <w:t>B.</w:t>
      </w:r>
      <w:r w:rsidRPr="004528AE">
        <w:rPr>
          <w:color w:val="212529"/>
        </w:rPr>
        <w:t> 2.3V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0D7995">
        <w:rPr>
          <w:bCs/>
          <w:color w:val="212529"/>
        </w:rPr>
        <w:t>C.</w:t>
      </w:r>
      <w:r w:rsidRPr="004528AE">
        <w:rPr>
          <w:color w:val="212529"/>
        </w:rPr>
        <w:t> 3.0V</w:t>
      </w:r>
    </w:p>
    <w:p w:rsidR="00D95AD1" w:rsidRPr="004528AE" w:rsidRDefault="00D95AD1" w:rsidP="00D95AD1">
      <w:pPr>
        <w:shd w:val="clear" w:color="auto" w:fill="FFFFFF"/>
        <w:spacing w:before="100" w:beforeAutospacing="1" w:after="100" w:afterAutospacing="1"/>
        <w:ind w:left="360"/>
        <w:rPr>
          <w:color w:val="212529"/>
        </w:rPr>
      </w:pPr>
      <w:r w:rsidRPr="000D7995">
        <w:rPr>
          <w:bCs/>
          <w:color w:val="212529"/>
        </w:rPr>
        <w:t>D.</w:t>
      </w:r>
      <w:r w:rsidRPr="004528AE">
        <w:rPr>
          <w:color w:val="212529"/>
        </w:rPr>
        <w:t> 0.7V</w:t>
      </w:r>
    </w:p>
    <w:p w:rsidR="00D95AD1" w:rsidRPr="003B3A1C" w:rsidRDefault="00D95AD1" w:rsidP="00D95AD1"/>
    <w:p w:rsidR="00D95AD1" w:rsidRPr="003B3A1C" w:rsidRDefault="00D95AD1" w:rsidP="00D95AD1">
      <w:r>
        <w:t>22</w:t>
      </w:r>
      <w:proofErr w:type="gramStart"/>
      <w:r>
        <w:t>.</w:t>
      </w:r>
      <w:r w:rsidRPr="003B3A1C">
        <w:t>The</w:t>
      </w:r>
      <w:proofErr w:type="gramEnd"/>
      <w:r w:rsidRPr="003B3A1C">
        <w:t xml:space="preserve"> internationally agreed sy</w:t>
      </w:r>
      <w:r>
        <w:t xml:space="preserve">stem of units (SI) for physical </w:t>
      </w:r>
      <w:r w:rsidRPr="003B3A1C">
        <w:t xml:space="preserve">measurement are </w:t>
      </w:r>
    </w:p>
    <w:p w:rsidR="00D95AD1" w:rsidRPr="003B3A1C" w:rsidRDefault="00D95AD1" w:rsidP="00D95AD1">
      <w:r w:rsidRPr="003B3A1C">
        <w:t xml:space="preserve">A. </w:t>
      </w:r>
      <w:proofErr w:type="spellStart"/>
      <w:r w:rsidRPr="003B3A1C">
        <w:t>Ib</w:t>
      </w:r>
      <w:proofErr w:type="gramStart"/>
      <w:r w:rsidRPr="003B3A1C">
        <w:t>,ft,sec</w:t>
      </w:r>
      <w:proofErr w:type="spellEnd"/>
      <w:proofErr w:type="gramEnd"/>
      <w:r w:rsidRPr="003B3A1C">
        <w:t xml:space="preserve"> </w:t>
      </w:r>
    </w:p>
    <w:p w:rsidR="00D95AD1" w:rsidRPr="003B3A1C" w:rsidRDefault="00D95AD1" w:rsidP="00D95AD1">
      <w:r w:rsidRPr="003B3A1C">
        <w:t xml:space="preserve">B. </w:t>
      </w:r>
      <w:proofErr w:type="spellStart"/>
      <w:r w:rsidRPr="003B3A1C">
        <w:t>g</w:t>
      </w:r>
      <w:proofErr w:type="gramStart"/>
      <w:r w:rsidRPr="003B3A1C">
        <w:t>,m,sec</w:t>
      </w:r>
      <w:proofErr w:type="spellEnd"/>
      <w:proofErr w:type="gramEnd"/>
      <w:r w:rsidRPr="003B3A1C">
        <w:t xml:space="preserve"> </w:t>
      </w:r>
    </w:p>
    <w:p w:rsidR="00D95AD1" w:rsidRPr="003B3A1C" w:rsidRDefault="00D95AD1" w:rsidP="00D95AD1">
      <w:r w:rsidRPr="003B3A1C">
        <w:t xml:space="preserve">C. </w:t>
      </w:r>
      <w:proofErr w:type="spellStart"/>
      <w:r w:rsidRPr="003B3A1C">
        <w:t>kg</w:t>
      </w:r>
      <w:proofErr w:type="gramStart"/>
      <w:r w:rsidRPr="003B3A1C">
        <w:t>,m,sec</w:t>
      </w:r>
      <w:proofErr w:type="spellEnd"/>
      <w:proofErr w:type="gramEnd"/>
    </w:p>
    <w:p w:rsidR="00D95AD1" w:rsidRPr="003B3A1C" w:rsidRDefault="00D95AD1" w:rsidP="00D95AD1">
      <w:r w:rsidRPr="003B3A1C">
        <w:t>D. cm, g, sec</w:t>
      </w:r>
    </w:p>
    <w:p w:rsidR="005459CF" w:rsidRDefault="005459CF" w:rsidP="00D95AD1"/>
    <w:p w:rsidR="00D95AD1" w:rsidRPr="003B3A1C" w:rsidRDefault="00D95AD1" w:rsidP="00D95AD1">
      <w:r>
        <w:t>23</w:t>
      </w:r>
      <w:r w:rsidRPr="003B3A1C">
        <w:t xml:space="preserve">. To determine the weight of an object you could </w:t>
      </w:r>
    </w:p>
    <w:p w:rsidR="00D95AD1" w:rsidRPr="003B3A1C" w:rsidRDefault="00D95AD1" w:rsidP="00D95AD1">
      <w:r w:rsidRPr="003B3A1C">
        <w:t xml:space="preserve">A. use a beam balance </w:t>
      </w:r>
    </w:p>
    <w:p w:rsidR="00D95AD1" w:rsidRPr="003B3A1C" w:rsidRDefault="00D95AD1" w:rsidP="00D95AD1">
      <w:r w:rsidRPr="003B3A1C">
        <w:t xml:space="preserve">B. use a spring balance </w:t>
      </w:r>
    </w:p>
    <w:p w:rsidR="00D95AD1" w:rsidRDefault="00D95AD1" w:rsidP="00D95AD1">
      <w:r w:rsidRPr="003B3A1C">
        <w:t xml:space="preserve">C. </w:t>
      </w:r>
      <w:proofErr w:type="gramStart"/>
      <w:r w:rsidRPr="003B3A1C">
        <w:t>find</w:t>
      </w:r>
      <w:proofErr w:type="gramEnd"/>
      <w:r w:rsidRPr="003B3A1C">
        <w:t xml:space="preserve"> the force necessary to give it a certain acceleration </w:t>
      </w:r>
    </w:p>
    <w:p w:rsidR="00D95AD1" w:rsidRPr="003B3A1C" w:rsidRDefault="00D95AD1" w:rsidP="00D95AD1">
      <w:r w:rsidRPr="003B3A1C">
        <w:t xml:space="preserve">D. use none of these methods </w:t>
      </w:r>
    </w:p>
    <w:p w:rsidR="005459CF" w:rsidRDefault="005459CF" w:rsidP="00D95AD1"/>
    <w:p w:rsidR="00D95AD1" w:rsidRPr="003B3A1C" w:rsidRDefault="00D95AD1" w:rsidP="00D95AD1">
      <w:r>
        <w:t>24</w:t>
      </w:r>
      <w:proofErr w:type="gramStart"/>
      <w:r>
        <w:t>.</w:t>
      </w:r>
      <w:r w:rsidRPr="003B3A1C">
        <w:t>.</w:t>
      </w:r>
      <w:proofErr w:type="gramEnd"/>
      <w:r w:rsidRPr="003B3A1C">
        <w:t xml:space="preserve"> Which of the following physical quantities is NOT a vector?</w:t>
      </w:r>
    </w:p>
    <w:p w:rsidR="00D95AD1" w:rsidRPr="003B3A1C" w:rsidRDefault="00D95AD1" w:rsidP="00D95AD1">
      <w:r w:rsidRPr="003B3A1C">
        <w:t>A. Velocity</w:t>
      </w:r>
    </w:p>
    <w:p w:rsidR="00D95AD1" w:rsidRPr="003B3A1C" w:rsidRDefault="00D95AD1" w:rsidP="00D95AD1">
      <w:r w:rsidRPr="003B3A1C">
        <w:t xml:space="preserve"> B. Work </w:t>
      </w:r>
    </w:p>
    <w:p w:rsidR="00D95AD1" w:rsidRPr="003B3A1C" w:rsidRDefault="00D95AD1" w:rsidP="00D95AD1">
      <w:r w:rsidRPr="003B3A1C">
        <w:t>C. Force</w:t>
      </w:r>
    </w:p>
    <w:p w:rsidR="00D95AD1" w:rsidRPr="003B3A1C" w:rsidRDefault="00D95AD1" w:rsidP="00D95AD1">
      <w:r w:rsidRPr="003B3A1C">
        <w:t xml:space="preserve"> D. Electric field intensity</w:t>
      </w:r>
    </w:p>
    <w:p w:rsidR="00D95AD1" w:rsidRPr="003B3A1C" w:rsidRDefault="00D95AD1" w:rsidP="00D95AD1">
      <w:r>
        <w:t>25</w:t>
      </w:r>
      <w:r w:rsidRPr="003B3A1C">
        <w:t>. Which of the following is NOT a fundamental S.I. unit?</w:t>
      </w:r>
    </w:p>
    <w:p w:rsidR="00D95AD1" w:rsidRPr="003B3A1C" w:rsidRDefault="00D95AD1" w:rsidP="00D95AD1">
      <w:r w:rsidRPr="003B3A1C">
        <w:t xml:space="preserve">A. </w:t>
      </w:r>
      <w:proofErr w:type="spellStart"/>
      <w:r w:rsidRPr="003B3A1C">
        <w:t>Metre</w:t>
      </w:r>
      <w:proofErr w:type="spellEnd"/>
      <w:r w:rsidRPr="003B3A1C">
        <w:t xml:space="preserve"> </w:t>
      </w:r>
    </w:p>
    <w:p w:rsidR="00D95AD1" w:rsidRPr="003B3A1C" w:rsidRDefault="00D95AD1" w:rsidP="00D95AD1">
      <w:r w:rsidRPr="003B3A1C">
        <w:t>B. Ampere</w:t>
      </w:r>
    </w:p>
    <w:p w:rsidR="00D95AD1" w:rsidRPr="003B3A1C" w:rsidRDefault="00D95AD1" w:rsidP="00D95AD1">
      <w:r w:rsidRPr="003B3A1C">
        <w:t xml:space="preserve"> C. Kelvin </w:t>
      </w:r>
    </w:p>
    <w:p w:rsidR="00D95AD1" w:rsidRPr="003B3A1C" w:rsidRDefault="00D95AD1" w:rsidP="00D95AD1">
      <w:r w:rsidRPr="003B3A1C">
        <w:t xml:space="preserve">D. Radian </w:t>
      </w:r>
    </w:p>
    <w:p w:rsidR="005459CF" w:rsidRDefault="005459CF" w:rsidP="00D95AD1"/>
    <w:p w:rsidR="00D95AD1" w:rsidRPr="003B3A1C" w:rsidRDefault="00D95AD1" w:rsidP="00D95AD1">
      <w:r>
        <w:t>26</w:t>
      </w:r>
      <w:r w:rsidRPr="003B3A1C">
        <w:t xml:space="preserve">. A hot metal ball is suspended in the open air. As it </w:t>
      </w:r>
      <w:r>
        <w:t xml:space="preserve">cools it </w:t>
      </w:r>
      <w:r w:rsidRPr="003B3A1C">
        <w:t>loses heat by</w:t>
      </w:r>
    </w:p>
    <w:p w:rsidR="00D95AD1" w:rsidRPr="003B3A1C" w:rsidRDefault="00D95AD1" w:rsidP="00D95AD1">
      <w:r w:rsidRPr="003B3A1C">
        <w:t xml:space="preserve"> A. conduction only </w:t>
      </w:r>
    </w:p>
    <w:p w:rsidR="00D95AD1" w:rsidRPr="003B3A1C" w:rsidRDefault="00D95AD1" w:rsidP="00D95AD1">
      <w:r w:rsidRPr="003B3A1C">
        <w:t>B. convection only</w:t>
      </w:r>
    </w:p>
    <w:p w:rsidR="00D95AD1" w:rsidRPr="003B3A1C" w:rsidRDefault="00D95AD1" w:rsidP="00D95AD1">
      <w:r w:rsidRPr="003B3A1C">
        <w:t>C. radiation only</w:t>
      </w:r>
    </w:p>
    <w:p w:rsidR="00D95AD1" w:rsidRPr="003B3A1C" w:rsidRDefault="00D95AD1" w:rsidP="00D95AD1">
      <w:r w:rsidRPr="003B3A1C">
        <w:t xml:space="preserve"> D. conduction and convection</w:t>
      </w:r>
    </w:p>
    <w:p w:rsidR="00D95AD1" w:rsidRPr="003B3A1C" w:rsidRDefault="00D95AD1" w:rsidP="00D95AD1">
      <w:r>
        <w:t>2</w:t>
      </w:r>
      <w:r w:rsidRPr="003B3A1C">
        <w:t>7. The mode of heat transfer w</w:t>
      </w:r>
      <w:r>
        <w:t xml:space="preserve">hich does not requires material </w:t>
      </w:r>
      <w:r w:rsidRPr="003B3A1C">
        <w:t xml:space="preserve">medium is </w:t>
      </w:r>
    </w:p>
    <w:p w:rsidR="00D95AD1" w:rsidRPr="00D95AD1" w:rsidRDefault="00D95AD1" w:rsidP="00D95AD1">
      <w:pPr>
        <w:rPr>
          <w:lang w:val="fr-FR"/>
        </w:rPr>
      </w:pPr>
      <w:r w:rsidRPr="00D95AD1">
        <w:rPr>
          <w:lang w:val="fr-FR"/>
        </w:rPr>
        <w:t xml:space="preserve">A. Conduction </w:t>
      </w:r>
    </w:p>
    <w:p w:rsidR="00D95AD1" w:rsidRPr="00D95AD1" w:rsidRDefault="00D95AD1" w:rsidP="00D95AD1">
      <w:pPr>
        <w:rPr>
          <w:lang w:val="fr-FR"/>
        </w:rPr>
      </w:pPr>
      <w:r w:rsidRPr="00D95AD1">
        <w:rPr>
          <w:lang w:val="fr-FR"/>
        </w:rPr>
        <w:t>B. Radiation</w:t>
      </w:r>
    </w:p>
    <w:p w:rsidR="00D95AD1" w:rsidRPr="003B3A1C" w:rsidRDefault="00D95AD1" w:rsidP="00D95AD1">
      <w:pPr>
        <w:rPr>
          <w:lang w:val="fr-FR"/>
        </w:rPr>
      </w:pPr>
      <w:r w:rsidRPr="00D95AD1">
        <w:rPr>
          <w:lang w:val="fr-FR"/>
        </w:rPr>
        <w:t xml:space="preserve"> </w:t>
      </w:r>
      <w:r w:rsidRPr="003B3A1C">
        <w:rPr>
          <w:lang w:val="fr-FR"/>
        </w:rPr>
        <w:t>C. Convection</w:t>
      </w:r>
    </w:p>
    <w:p w:rsidR="00D95AD1" w:rsidRPr="00D95AD1" w:rsidRDefault="00D95AD1" w:rsidP="00D95AD1">
      <w:r w:rsidRPr="00D95AD1">
        <w:lastRenderedPageBreak/>
        <w:t>D. Propagation (1986:Q1)</w:t>
      </w:r>
    </w:p>
    <w:p w:rsidR="00D95AD1" w:rsidRPr="003B3A1C" w:rsidRDefault="00D95AD1" w:rsidP="00D95AD1">
      <w:r>
        <w:t>28</w:t>
      </w:r>
      <w:r w:rsidRPr="003B3A1C">
        <w:t>. The vacuum in the Thermos flask helps to reduce heat</w:t>
      </w:r>
    </w:p>
    <w:p w:rsidR="00D95AD1" w:rsidRPr="003B3A1C" w:rsidRDefault="00D95AD1" w:rsidP="00D95AD1">
      <w:proofErr w:type="gramStart"/>
      <w:r w:rsidRPr="003B3A1C">
        <w:t>transfer</w:t>
      </w:r>
      <w:proofErr w:type="gramEnd"/>
      <w:r w:rsidRPr="003B3A1C">
        <w:t xml:space="preserve"> by </w:t>
      </w:r>
    </w:p>
    <w:p w:rsidR="00D95AD1" w:rsidRPr="003B3A1C" w:rsidRDefault="00D95AD1" w:rsidP="00D95AD1">
      <w:r w:rsidRPr="003B3A1C">
        <w:t xml:space="preserve">A. Convection and radiation </w:t>
      </w:r>
    </w:p>
    <w:p w:rsidR="00D95AD1" w:rsidRPr="003B3A1C" w:rsidRDefault="00D95AD1" w:rsidP="00D95AD1">
      <w:r w:rsidRPr="003B3A1C">
        <w:t xml:space="preserve">B. Convection and conduction </w:t>
      </w:r>
    </w:p>
    <w:p w:rsidR="00D95AD1" w:rsidRPr="003B3A1C" w:rsidRDefault="00D95AD1" w:rsidP="00D95AD1">
      <w:r w:rsidRPr="003B3A1C">
        <w:t xml:space="preserve">C. Conduction and radiation </w:t>
      </w:r>
    </w:p>
    <w:p w:rsidR="00D95AD1" w:rsidRPr="003B3A1C" w:rsidRDefault="00D95AD1" w:rsidP="00D95AD1">
      <w:r w:rsidRPr="003B3A1C">
        <w:t>D. Radiation only.</w:t>
      </w:r>
    </w:p>
    <w:p w:rsidR="005459CF" w:rsidRDefault="005459CF" w:rsidP="00D95AD1"/>
    <w:p w:rsidR="00D95AD1" w:rsidRPr="003B3A1C" w:rsidRDefault="00D95AD1" w:rsidP="00D95AD1">
      <w:r>
        <w:t>29</w:t>
      </w:r>
      <w:r w:rsidRPr="003B3A1C">
        <w:t>. When heat is applied</w:t>
      </w:r>
      <w:r>
        <w:t xml:space="preserve"> to one end of a metal rod, the </w:t>
      </w:r>
      <w:r w:rsidRPr="003B3A1C">
        <w:t>molecules at the other end soon begin t</w:t>
      </w:r>
      <w:r>
        <w:t xml:space="preserve">o vibrate with </w:t>
      </w:r>
      <w:r w:rsidRPr="003B3A1C">
        <w:t>greater amplitude th</w:t>
      </w:r>
      <w:r>
        <w:t xml:space="preserve">an before because heat has been </w:t>
      </w:r>
      <w:r w:rsidRPr="003B3A1C">
        <w:t xml:space="preserve">transferred by </w:t>
      </w:r>
    </w:p>
    <w:p w:rsidR="00D95AD1" w:rsidRPr="00D95AD1" w:rsidRDefault="00D95AD1" w:rsidP="00D95AD1">
      <w:pPr>
        <w:rPr>
          <w:lang w:val="fr-FR"/>
        </w:rPr>
      </w:pPr>
      <w:r w:rsidRPr="00D95AD1">
        <w:rPr>
          <w:lang w:val="fr-FR"/>
        </w:rPr>
        <w:t xml:space="preserve">A. Radiation </w:t>
      </w:r>
    </w:p>
    <w:p w:rsidR="00D95AD1" w:rsidRPr="00D95AD1" w:rsidRDefault="00D95AD1" w:rsidP="00D95AD1">
      <w:pPr>
        <w:rPr>
          <w:lang w:val="fr-FR"/>
        </w:rPr>
      </w:pPr>
      <w:r w:rsidRPr="00D95AD1">
        <w:rPr>
          <w:lang w:val="fr-FR"/>
        </w:rPr>
        <w:t xml:space="preserve">B. Convection </w:t>
      </w:r>
    </w:p>
    <w:p w:rsidR="00D95AD1" w:rsidRPr="00D95AD1" w:rsidRDefault="00D95AD1" w:rsidP="00D95AD1">
      <w:pPr>
        <w:rPr>
          <w:lang w:val="fr-FR"/>
        </w:rPr>
      </w:pPr>
      <w:r w:rsidRPr="00D95AD1">
        <w:rPr>
          <w:lang w:val="fr-FR"/>
        </w:rPr>
        <w:t>C. Conduction</w:t>
      </w:r>
    </w:p>
    <w:p w:rsidR="00D95AD1" w:rsidRDefault="00D95AD1" w:rsidP="00D95AD1">
      <w:r w:rsidRPr="003B3A1C">
        <w:t>D. Evaporation</w:t>
      </w:r>
    </w:p>
    <w:p w:rsidR="005459CF" w:rsidRDefault="005459CF" w:rsidP="00D95AD1"/>
    <w:p w:rsidR="00D95AD1" w:rsidRDefault="00D95AD1" w:rsidP="00D95AD1">
      <w:r>
        <w:t>30</w:t>
      </w:r>
      <w:r w:rsidRPr="003B3A1C">
        <w:t xml:space="preserve">. Which of the following statements are correct? </w:t>
      </w:r>
    </w:p>
    <w:p w:rsidR="00D95AD1" w:rsidRDefault="00D95AD1" w:rsidP="00D95AD1">
      <w:r w:rsidRPr="003B3A1C">
        <w:t xml:space="preserve">I. Land and sea breezes are natural convection currents. </w:t>
      </w:r>
    </w:p>
    <w:p w:rsidR="00D95AD1" w:rsidRPr="003B3A1C" w:rsidRDefault="00D95AD1" w:rsidP="00D95AD1">
      <w:proofErr w:type="spellStart"/>
      <w:r w:rsidRPr="003B3A1C">
        <w:t>II.Convection</w:t>
      </w:r>
      <w:proofErr w:type="spellEnd"/>
      <w:r w:rsidRPr="003B3A1C">
        <w:t xml:space="preserve"> may occur in liquids or gases but not in solids.</w:t>
      </w:r>
    </w:p>
    <w:p w:rsidR="00D95AD1" w:rsidRPr="003B3A1C" w:rsidRDefault="00D95AD1" w:rsidP="00D95AD1">
      <w:r w:rsidRPr="003B3A1C">
        <w:t xml:space="preserve">III. The vacuum in thermos flask prevents heat loss due to convection only. </w:t>
      </w:r>
    </w:p>
    <w:p w:rsidR="00D95AD1" w:rsidRPr="003B3A1C" w:rsidRDefault="00D95AD1" w:rsidP="00D95AD1">
      <w:r w:rsidRPr="003B3A1C">
        <w:t xml:space="preserve">A. I and II only </w:t>
      </w:r>
    </w:p>
    <w:p w:rsidR="00D95AD1" w:rsidRPr="003B3A1C" w:rsidRDefault="00D95AD1" w:rsidP="00D95AD1">
      <w:r w:rsidRPr="003B3A1C">
        <w:t xml:space="preserve">B. II and III only </w:t>
      </w:r>
    </w:p>
    <w:p w:rsidR="00D95AD1" w:rsidRPr="003B3A1C" w:rsidRDefault="00D95AD1" w:rsidP="00D95AD1">
      <w:r w:rsidRPr="003B3A1C">
        <w:t xml:space="preserve">C. I and III only </w:t>
      </w:r>
    </w:p>
    <w:p w:rsidR="00D95AD1" w:rsidRPr="003B3A1C" w:rsidRDefault="00D95AD1" w:rsidP="00D95AD1">
      <w:r w:rsidRPr="003B3A1C">
        <w:t xml:space="preserve">D. I, II and III. </w:t>
      </w:r>
    </w:p>
    <w:p w:rsidR="005459CF" w:rsidRDefault="005459CF" w:rsidP="00D95AD1"/>
    <w:p w:rsidR="00D95AD1" w:rsidRPr="003B3A1C" w:rsidRDefault="00D95AD1" w:rsidP="00D95AD1">
      <w:r>
        <w:t>31</w:t>
      </w:r>
      <w:r w:rsidRPr="003B3A1C">
        <w:t xml:space="preserve">. A room is heated by means of a charcoal fire. An occupant of the room standing away from the fire is warmed mainly by </w:t>
      </w:r>
    </w:p>
    <w:p w:rsidR="00D95AD1" w:rsidRPr="003B3A1C" w:rsidRDefault="00D95AD1" w:rsidP="00D95AD1">
      <w:pPr>
        <w:rPr>
          <w:lang w:val="fr-FR"/>
        </w:rPr>
      </w:pPr>
      <w:r w:rsidRPr="003B3A1C">
        <w:rPr>
          <w:lang w:val="fr-FR"/>
        </w:rPr>
        <w:t xml:space="preserve">A. Convection </w:t>
      </w:r>
    </w:p>
    <w:p w:rsidR="00D95AD1" w:rsidRPr="003B3A1C" w:rsidRDefault="00D95AD1" w:rsidP="00D95AD1">
      <w:pPr>
        <w:rPr>
          <w:lang w:val="fr-FR"/>
        </w:rPr>
      </w:pPr>
      <w:r w:rsidRPr="003B3A1C">
        <w:rPr>
          <w:lang w:val="fr-FR"/>
        </w:rPr>
        <w:t xml:space="preserve">B. Radiation </w:t>
      </w:r>
    </w:p>
    <w:p w:rsidR="00D95AD1" w:rsidRPr="003B3A1C" w:rsidRDefault="00D95AD1" w:rsidP="00D95AD1">
      <w:pPr>
        <w:rPr>
          <w:lang w:val="fr-FR"/>
        </w:rPr>
      </w:pPr>
      <w:r w:rsidRPr="003B3A1C">
        <w:rPr>
          <w:lang w:val="fr-FR"/>
        </w:rPr>
        <w:t xml:space="preserve">C. Conduction </w:t>
      </w:r>
    </w:p>
    <w:p w:rsidR="00D95AD1" w:rsidRPr="003B3A1C" w:rsidRDefault="00D95AD1" w:rsidP="00D95AD1">
      <w:r w:rsidRPr="003B3A1C">
        <w:t>D. Reflection</w:t>
      </w:r>
    </w:p>
    <w:p w:rsidR="00D95AD1" w:rsidRPr="003B3A1C" w:rsidRDefault="00D95AD1" w:rsidP="00D95AD1">
      <w:r w:rsidRPr="003B3A1C">
        <w:t>(1991:Q22)</w:t>
      </w:r>
    </w:p>
    <w:p w:rsidR="005459CF" w:rsidRDefault="005459CF" w:rsidP="00D95AD1"/>
    <w:p w:rsidR="00D95AD1" w:rsidRPr="003B3A1C" w:rsidRDefault="00D95AD1" w:rsidP="00D95AD1">
      <w:r>
        <w:t>32</w:t>
      </w:r>
      <w:r w:rsidRPr="003B3A1C">
        <w:t xml:space="preserve">. Water shows anomalous </w:t>
      </w:r>
      <w:proofErr w:type="spellStart"/>
      <w:r w:rsidRPr="003B3A1C">
        <w:t>behaviour</w:t>
      </w:r>
      <w:proofErr w:type="spellEnd"/>
      <w:r w:rsidRPr="003B3A1C">
        <w:t xml:space="preserve"> </w:t>
      </w:r>
    </w:p>
    <w:p w:rsidR="00D95AD1" w:rsidRPr="003B3A1C" w:rsidRDefault="00D95AD1" w:rsidP="00D95AD1">
      <w:r w:rsidRPr="003B3A1C">
        <w:t xml:space="preserve">A. Below 0°C </w:t>
      </w:r>
    </w:p>
    <w:p w:rsidR="00D95AD1" w:rsidRPr="003B3A1C" w:rsidRDefault="00D95AD1" w:rsidP="00D95AD1">
      <w:r w:rsidRPr="003B3A1C">
        <w:t xml:space="preserve">B. Between 0°C and 4°C </w:t>
      </w:r>
    </w:p>
    <w:p w:rsidR="00D95AD1" w:rsidRPr="003B3A1C" w:rsidRDefault="00D95AD1" w:rsidP="00D95AD1">
      <w:r w:rsidRPr="003B3A1C">
        <w:t xml:space="preserve">C. At exactly 4°C </w:t>
      </w:r>
    </w:p>
    <w:p w:rsidR="00D95AD1" w:rsidRPr="003B3A1C" w:rsidRDefault="00D95AD1" w:rsidP="00D95AD1">
      <w:r w:rsidRPr="003B3A1C">
        <w:t>D. Between 4°C and 100°C</w:t>
      </w:r>
    </w:p>
    <w:p w:rsidR="005459CF" w:rsidRDefault="005459CF" w:rsidP="00D95AD1"/>
    <w:p w:rsidR="00D95AD1" w:rsidRPr="003B3A1C" w:rsidRDefault="00D95AD1" w:rsidP="00D95AD1">
      <w:r>
        <w:t>33</w:t>
      </w:r>
      <w:r w:rsidRPr="003B3A1C">
        <w:t>. The expansion of solids can be considered a disadvantages</w:t>
      </w:r>
    </w:p>
    <w:p w:rsidR="00D95AD1" w:rsidRPr="003B3A1C" w:rsidRDefault="00D95AD1" w:rsidP="00D95AD1">
      <w:proofErr w:type="gramStart"/>
      <w:r w:rsidRPr="003B3A1C">
        <w:t>in</w:t>
      </w:r>
      <w:proofErr w:type="gramEnd"/>
      <w:r w:rsidRPr="003B3A1C">
        <w:t xml:space="preserve"> the </w:t>
      </w:r>
    </w:p>
    <w:p w:rsidR="00D95AD1" w:rsidRPr="003B3A1C" w:rsidRDefault="00D95AD1" w:rsidP="00D95AD1">
      <w:r w:rsidRPr="003B3A1C">
        <w:t xml:space="preserve">A. Balance wheel of a watch </w:t>
      </w:r>
    </w:p>
    <w:p w:rsidR="00D95AD1" w:rsidRPr="003B3A1C" w:rsidRDefault="00D95AD1" w:rsidP="00D95AD1">
      <w:r w:rsidRPr="003B3A1C">
        <w:t>B. Fitting of wheels on rims</w:t>
      </w:r>
    </w:p>
    <w:p w:rsidR="00D95AD1" w:rsidRPr="003B3A1C" w:rsidRDefault="00D95AD1" w:rsidP="00D95AD1">
      <w:r w:rsidRPr="003B3A1C">
        <w:t xml:space="preserve"> C. Fire alarm </w:t>
      </w:r>
    </w:p>
    <w:p w:rsidR="00D95AD1" w:rsidRPr="003B3A1C" w:rsidRDefault="00D95AD1" w:rsidP="00D95AD1">
      <w:r w:rsidRPr="003B3A1C">
        <w:t>D. Thermostat.</w:t>
      </w:r>
    </w:p>
    <w:p w:rsidR="005459CF" w:rsidRDefault="005459CF" w:rsidP="00D95AD1"/>
    <w:p w:rsidR="00D95AD1" w:rsidRDefault="00D95AD1" w:rsidP="00D95AD1">
      <w:r>
        <w:lastRenderedPageBreak/>
        <w:t>34</w:t>
      </w:r>
      <w:r w:rsidRPr="003B3A1C">
        <w:t xml:space="preserve">. The length of a side of a </w:t>
      </w:r>
      <w:r>
        <w:t xml:space="preserve">metallic cube at 200C is 5.0cm. </w:t>
      </w:r>
      <w:r w:rsidRPr="003B3A1C">
        <w:t xml:space="preserve">Given that the linear </w:t>
      </w:r>
      <w:proofErr w:type="spellStart"/>
      <w:r w:rsidRPr="003B3A1C">
        <w:t>expansi</w:t>
      </w:r>
      <w:r>
        <w:t>vity</w:t>
      </w:r>
      <w:proofErr w:type="spellEnd"/>
      <w:r>
        <w:t xml:space="preserve"> of the metal is 4.0 x 10 </w:t>
      </w:r>
      <w:proofErr w:type="spellStart"/>
      <w:r>
        <w:t>k</w:t>
      </w:r>
      <w:r w:rsidRPr="003B3A1C">
        <w:t>Find</w:t>
      </w:r>
      <w:proofErr w:type="spellEnd"/>
      <w:r w:rsidRPr="003B3A1C">
        <w:t xml:space="preserve"> the volume of the cube at 120°C. </w:t>
      </w:r>
    </w:p>
    <w:p w:rsidR="00D95AD1" w:rsidRPr="003B3A1C" w:rsidRDefault="00D95AD1" w:rsidP="00D95AD1">
      <w:r w:rsidRPr="003B3A1C">
        <w:t>A. 126.50cm³</w:t>
      </w:r>
    </w:p>
    <w:p w:rsidR="00D95AD1" w:rsidRPr="00D95AD1" w:rsidRDefault="00D95AD1" w:rsidP="00D95AD1">
      <w:r w:rsidRPr="00D95AD1">
        <w:t xml:space="preserve">B. 126.25cm³ </w:t>
      </w:r>
    </w:p>
    <w:p w:rsidR="00D95AD1" w:rsidRPr="00D95AD1" w:rsidRDefault="00D95AD1" w:rsidP="00D95AD1">
      <w:r w:rsidRPr="00D95AD1">
        <w:t xml:space="preserve">C. 126.00cm³ </w:t>
      </w:r>
    </w:p>
    <w:p w:rsidR="00D95AD1" w:rsidRPr="000D7995" w:rsidRDefault="00D95AD1" w:rsidP="00D95AD1">
      <w:r w:rsidRPr="000D7995">
        <w:t xml:space="preserve">D. 125.00cm³ </w:t>
      </w:r>
    </w:p>
    <w:p w:rsidR="005459CF" w:rsidRDefault="005459CF" w:rsidP="00D95AD1"/>
    <w:p w:rsidR="00D95AD1" w:rsidRPr="003B3A1C" w:rsidRDefault="00D95AD1" w:rsidP="00D95AD1">
      <w:r>
        <w:t>35</w:t>
      </w:r>
      <w:r w:rsidRPr="003B3A1C">
        <w:t>. A brass rod is 2m long at a c</w:t>
      </w:r>
      <w:r>
        <w:t xml:space="preserve">ertain temperature. What is the </w:t>
      </w:r>
      <w:r w:rsidRPr="003B3A1C">
        <w:t>length for a temperature rise</w:t>
      </w:r>
      <w:r>
        <w:t xml:space="preserve"> of 100K, if the </w:t>
      </w:r>
      <w:proofErr w:type="spellStart"/>
      <w:r>
        <w:t>expansivity</w:t>
      </w:r>
      <w:proofErr w:type="spellEnd"/>
      <w:r>
        <w:t xml:space="preserve"> of </w:t>
      </w:r>
      <w:r w:rsidRPr="003B3A1C">
        <w:t xml:space="preserve">brass is 18 x 10 K? </w:t>
      </w:r>
    </w:p>
    <w:p w:rsidR="00D95AD1" w:rsidRPr="003B3A1C" w:rsidRDefault="00D95AD1" w:rsidP="00D95AD1">
      <w:r w:rsidRPr="003B3A1C">
        <w:t xml:space="preserve">A. 2.0036m </w:t>
      </w:r>
    </w:p>
    <w:p w:rsidR="00D95AD1" w:rsidRPr="003B3A1C" w:rsidRDefault="00D95AD1" w:rsidP="00D95AD1">
      <w:r w:rsidRPr="003B3A1C">
        <w:t xml:space="preserve">B. 2.0018m </w:t>
      </w:r>
    </w:p>
    <w:p w:rsidR="00D95AD1" w:rsidRPr="003B3A1C" w:rsidRDefault="00D95AD1" w:rsidP="00D95AD1">
      <w:r w:rsidRPr="003B3A1C">
        <w:t>C. 2.1800m</w:t>
      </w:r>
    </w:p>
    <w:p w:rsidR="00D95AD1" w:rsidRPr="003B3A1C" w:rsidRDefault="00D95AD1" w:rsidP="00D95AD1">
      <w:r w:rsidRPr="003B3A1C">
        <w:t xml:space="preserve">D. 2.0360m </w:t>
      </w:r>
    </w:p>
    <w:p w:rsidR="005459CF" w:rsidRDefault="005459CF" w:rsidP="00D95AD1"/>
    <w:p w:rsidR="00D95AD1" w:rsidRPr="003B3A1C" w:rsidRDefault="00D95AD1" w:rsidP="00D95AD1">
      <w:r>
        <w:t>37</w:t>
      </w:r>
      <w:r w:rsidRPr="003B3A1C">
        <w:t>. A bridge made of steel is 60°m lo</w:t>
      </w:r>
      <w:r>
        <w:t xml:space="preserve">ng. What is the daily variation </w:t>
      </w:r>
      <w:r w:rsidRPr="003B3A1C">
        <w:t>in its length if the night-tim</w:t>
      </w:r>
      <w:r>
        <w:t xml:space="preserve">e and day-time temperatures are </w:t>
      </w:r>
      <w:r w:rsidRPr="003B3A1C">
        <w:t xml:space="preserve">10°C and 35°C respectively? The linear </w:t>
      </w:r>
      <w:proofErr w:type="spellStart"/>
      <w:r w:rsidRPr="003B3A1C">
        <w:t>expansivity</w:t>
      </w:r>
      <w:proofErr w:type="spellEnd"/>
      <w:r w:rsidRPr="003B3A1C">
        <w:t xml:space="preserve"> of steel is</w:t>
      </w:r>
    </w:p>
    <w:p w:rsidR="00D95AD1" w:rsidRPr="003B3A1C" w:rsidRDefault="00D95AD1" w:rsidP="00D95AD1">
      <w:r w:rsidRPr="003B3A1C">
        <w:t xml:space="preserve">0.000012C. </w:t>
      </w:r>
    </w:p>
    <w:p w:rsidR="00D95AD1" w:rsidRPr="003B3A1C" w:rsidRDefault="00D95AD1" w:rsidP="00D95AD1">
      <w:r w:rsidRPr="003B3A1C">
        <w:t xml:space="preserve">A. 0.18cm </w:t>
      </w:r>
    </w:p>
    <w:p w:rsidR="00D95AD1" w:rsidRPr="003B3A1C" w:rsidRDefault="00D95AD1" w:rsidP="00D95AD1">
      <w:r w:rsidRPr="003B3A1C">
        <w:t xml:space="preserve">B. 1.80cm </w:t>
      </w:r>
    </w:p>
    <w:p w:rsidR="00D95AD1" w:rsidRPr="003B3A1C" w:rsidRDefault="00D95AD1" w:rsidP="00D95AD1">
      <w:r w:rsidRPr="003B3A1C">
        <w:t>C. 18.00cm</w:t>
      </w:r>
    </w:p>
    <w:p w:rsidR="00D95AD1" w:rsidRPr="003B3A1C" w:rsidRDefault="00D95AD1" w:rsidP="00D95AD1">
      <w:r w:rsidRPr="003B3A1C">
        <w:t xml:space="preserve"> D. 1800cm</w:t>
      </w:r>
    </w:p>
    <w:p w:rsidR="005459CF" w:rsidRDefault="005459CF" w:rsidP="00D95AD1"/>
    <w:p w:rsidR="00D95AD1" w:rsidRPr="003B3A1C" w:rsidRDefault="00D95AD1" w:rsidP="00D95AD1">
      <w:r>
        <w:t>39</w:t>
      </w:r>
      <w:r w:rsidRPr="003B3A1C">
        <w:t>. The thermometric property of the thermocouple is that its</w:t>
      </w:r>
    </w:p>
    <w:p w:rsidR="00D95AD1" w:rsidRPr="003B3A1C" w:rsidRDefault="00D95AD1" w:rsidP="00D95AD1">
      <w:r w:rsidRPr="003B3A1C">
        <w:t xml:space="preserve">A. </w:t>
      </w:r>
      <w:proofErr w:type="spellStart"/>
      <w:r w:rsidRPr="003B3A1C">
        <w:t>e.m.f</w:t>
      </w:r>
      <w:proofErr w:type="spellEnd"/>
      <w:r w:rsidRPr="003B3A1C">
        <w:t xml:space="preserve">. changes with temperature </w:t>
      </w:r>
    </w:p>
    <w:p w:rsidR="00D95AD1" w:rsidRPr="003B3A1C" w:rsidRDefault="00D95AD1" w:rsidP="00D95AD1">
      <w:r w:rsidRPr="003B3A1C">
        <w:t xml:space="preserve">B. Resistance changes with temperature </w:t>
      </w:r>
    </w:p>
    <w:p w:rsidR="00D95AD1" w:rsidRPr="003B3A1C" w:rsidRDefault="00D95AD1" w:rsidP="00D95AD1">
      <w:r w:rsidRPr="003B3A1C">
        <w:t>C. Volume changes with temperature</w:t>
      </w:r>
    </w:p>
    <w:p w:rsidR="00D95AD1" w:rsidRPr="003B3A1C" w:rsidRDefault="00D95AD1" w:rsidP="00D95AD1">
      <w:r w:rsidRPr="003B3A1C">
        <w:t>D. Pressure changes with resistance.</w:t>
      </w:r>
    </w:p>
    <w:p w:rsidR="005459CF" w:rsidRDefault="005459CF" w:rsidP="00D95AD1"/>
    <w:p w:rsidR="00D95AD1" w:rsidRPr="003B3A1C" w:rsidRDefault="00D95AD1" w:rsidP="00D95AD1">
      <w:r>
        <w:t>40</w:t>
      </w:r>
      <w:r w:rsidRPr="003B3A1C">
        <w:t xml:space="preserve">. A metal rod 800mm long is </w:t>
      </w:r>
      <w:r>
        <w:t xml:space="preserve">heated from 10°C to 95°C. If it </w:t>
      </w:r>
      <w:r w:rsidRPr="003B3A1C">
        <w:t xml:space="preserve">expands by 1.36mm, the linear </w:t>
      </w:r>
      <w:proofErr w:type="spellStart"/>
      <w:r w:rsidRPr="003B3A1C">
        <w:t>expansivity</w:t>
      </w:r>
      <w:proofErr w:type="spellEnd"/>
      <w:r w:rsidRPr="003B3A1C">
        <w:t xml:space="preserve"> of the metal is</w:t>
      </w:r>
    </w:p>
    <w:p w:rsidR="00D95AD1" w:rsidRPr="003B3A1C" w:rsidRDefault="00D95AD1" w:rsidP="00D95AD1">
      <w:r w:rsidRPr="003B3A1C">
        <w:t>A. 2.0 x 10k</w:t>
      </w:r>
    </w:p>
    <w:p w:rsidR="00D95AD1" w:rsidRPr="003B3A1C" w:rsidRDefault="00D95AD1" w:rsidP="00D95AD1">
      <w:r w:rsidRPr="003B3A1C">
        <w:t xml:space="preserve"> B. 2.0 x 10k</w:t>
      </w:r>
    </w:p>
    <w:p w:rsidR="00D95AD1" w:rsidRPr="003B3A1C" w:rsidRDefault="00D95AD1" w:rsidP="00D95AD1">
      <w:r w:rsidRPr="003B3A1C">
        <w:t xml:space="preserve"> C. 5.0 x 10</w:t>
      </w:r>
    </w:p>
    <w:p w:rsidR="00D95AD1" w:rsidRPr="003B3A1C" w:rsidRDefault="00D95AD1" w:rsidP="00D95AD1">
      <w:r w:rsidRPr="003B3A1C">
        <w:t xml:space="preserve"> D. 2.0 x 10 K</w:t>
      </w:r>
    </w:p>
    <w:p w:rsidR="005459CF" w:rsidRDefault="005459CF" w:rsidP="00D95AD1"/>
    <w:p w:rsidR="00D95AD1" w:rsidRPr="003B3A1C" w:rsidRDefault="00D95AD1" w:rsidP="00D95AD1">
      <w:r>
        <w:t>41</w:t>
      </w:r>
      <w:r w:rsidRPr="003B3A1C">
        <w:t>. The melting point of na</w:t>
      </w:r>
      <w:r>
        <w:t xml:space="preserve">phthalene is 78°C. What is this </w:t>
      </w:r>
      <w:r w:rsidRPr="003B3A1C">
        <w:t xml:space="preserve">Temperature in Kelvin? </w:t>
      </w:r>
    </w:p>
    <w:p w:rsidR="00D95AD1" w:rsidRPr="003B3A1C" w:rsidRDefault="00D95AD1" w:rsidP="00D95AD1">
      <w:r w:rsidRPr="003B3A1C">
        <w:t xml:space="preserve">A. 100 K </w:t>
      </w:r>
    </w:p>
    <w:p w:rsidR="00D95AD1" w:rsidRPr="003B3A1C" w:rsidRDefault="00D95AD1" w:rsidP="00D95AD1">
      <w:r w:rsidRPr="003B3A1C">
        <w:t xml:space="preserve">B. 8.351K </w:t>
      </w:r>
    </w:p>
    <w:p w:rsidR="00D95AD1" w:rsidRPr="003B3A1C" w:rsidRDefault="00D95AD1" w:rsidP="00D95AD1">
      <w:r w:rsidRPr="003B3A1C">
        <w:t xml:space="preserve">C. 378K </w:t>
      </w:r>
    </w:p>
    <w:p w:rsidR="00D95AD1" w:rsidRPr="003B3A1C" w:rsidRDefault="00D95AD1" w:rsidP="00D95AD1">
      <w:r w:rsidRPr="003B3A1C">
        <w:t>D. 444K</w:t>
      </w:r>
    </w:p>
    <w:p w:rsidR="005459CF" w:rsidRDefault="005459CF" w:rsidP="00D95AD1"/>
    <w:p w:rsidR="00D95AD1" w:rsidRPr="003B3A1C" w:rsidRDefault="00D95AD1" w:rsidP="00D95AD1">
      <w:r>
        <w:t>42</w:t>
      </w:r>
      <w:r w:rsidRPr="003B3A1C">
        <w:t xml:space="preserve">. A parachute attains a terminal velocity when </w:t>
      </w:r>
    </w:p>
    <w:p w:rsidR="00D95AD1" w:rsidRPr="003B3A1C" w:rsidRDefault="00D95AD1" w:rsidP="00D95AD1">
      <w:r w:rsidRPr="003B3A1C">
        <w:t xml:space="preserve">A. Its density is equal to the density of air </w:t>
      </w:r>
    </w:p>
    <w:p w:rsidR="00D95AD1" w:rsidRPr="003B3A1C" w:rsidRDefault="00D95AD1" w:rsidP="00D95AD1">
      <w:r w:rsidRPr="003B3A1C">
        <w:t xml:space="preserve">B. The viscous force of the air and the </w:t>
      </w:r>
      <w:proofErr w:type="spellStart"/>
      <w:r w:rsidRPr="003B3A1C">
        <w:t>upthrust</w:t>
      </w:r>
      <w:proofErr w:type="spellEnd"/>
      <w:r w:rsidRPr="003B3A1C">
        <w:t xml:space="preserve"> completely counteract its weight. </w:t>
      </w:r>
    </w:p>
    <w:p w:rsidR="00D95AD1" w:rsidRPr="003B3A1C" w:rsidRDefault="00D95AD1" w:rsidP="00D95AD1">
      <w:r w:rsidRPr="003B3A1C">
        <w:lastRenderedPageBreak/>
        <w:t>C. It expands as a result of reduced external pressure</w:t>
      </w:r>
    </w:p>
    <w:p w:rsidR="00D95AD1" w:rsidRPr="003B3A1C" w:rsidRDefault="00D95AD1" w:rsidP="00D95AD1">
      <w:r w:rsidRPr="003B3A1C">
        <w:t xml:space="preserve"> D. The viscous force of </w:t>
      </w:r>
      <w:proofErr w:type="gramStart"/>
      <w:r w:rsidRPr="003B3A1C">
        <w:t>the is</w:t>
      </w:r>
      <w:proofErr w:type="gramEnd"/>
      <w:r w:rsidRPr="003B3A1C">
        <w:t xml:space="preserve"> equal to the sum of the weight and </w:t>
      </w:r>
      <w:proofErr w:type="spellStart"/>
      <w:r w:rsidRPr="003B3A1C">
        <w:t>upthrust</w:t>
      </w:r>
      <w:proofErr w:type="spellEnd"/>
      <w:r w:rsidRPr="003B3A1C">
        <w:t xml:space="preserve">. </w:t>
      </w:r>
    </w:p>
    <w:p w:rsidR="005459CF" w:rsidRDefault="005459CF" w:rsidP="00D95AD1"/>
    <w:p w:rsidR="00D95AD1" w:rsidRDefault="00D95AD1" w:rsidP="00D95AD1">
      <w:r>
        <w:t>43</w:t>
      </w:r>
      <w:r w:rsidRPr="003B3A1C">
        <w:t>.</w:t>
      </w:r>
      <w:r>
        <w:t xml:space="preserve"> </w:t>
      </w:r>
      <w:r w:rsidRPr="003B3A1C">
        <w:t>I. The frictional force is independent of the area of t</w:t>
      </w:r>
      <w:r>
        <w:t xml:space="preserve">he </w:t>
      </w:r>
      <w:r w:rsidRPr="003B3A1C">
        <w:t>surfaces in contact,</w:t>
      </w:r>
    </w:p>
    <w:p w:rsidR="00D95AD1" w:rsidRDefault="00D95AD1" w:rsidP="00D95AD1">
      <w:bookmarkStart w:id="0" w:name="_GoBack"/>
      <w:bookmarkEnd w:id="0"/>
      <w:r w:rsidRPr="003B3A1C">
        <w:t xml:space="preserve"> </w:t>
      </w:r>
      <w:r>
        <w:t xml:space="preserve">    </w:t>
      </w:r>
      <w:r w:rsidRPr="003B3A1C">
        <w:t xml:space="preserve">II The </w:t>
      </w:r>
      <w:r>
        <w:t xml:space="preserve">frictional force depends on the </w:t>
      </w:r>
      <w:r w:rsidRPr="003B3A1C">
        <w:t xml:space="preserve">nature of the surfaces in contact </w:t>
      </w:r>
    </w:p>
    <w:p w:rsidR="00D95AD1" w:rsidRDefault="00D95AD1" w:rsidP="00D95AD1">
      <w:r>
        <w:t xml:space="preserve">      III The frictional force </w:t>
      </w:r>
      <w:r w:rsidRPr="003B3A1C">
        <w:t xml:space="preserve">depends on the speed sliding </w:t>
      </w:r>
    </w:p>
    <w:p w:rsidR="00D95AD1" w:rsidRPr="003B3A1C" w:rsidRDefault="00D95AD1" w:rsidP="00D95AD1">
      <w:r>
        <w:t xml:space="preserve">     IV The frictional force is </w:t>
      </w:r>
      <w:r w:rsidRPr="003B3A1C">
        <w:t xml:space="preserve">directly proportional to the normal reaction </w:t>
      </w:r>
      <w:proofErr w:type="gramStart"/>
      <w:r w:rsidRPr="003B3A1C">
        <w:t>Which</w:t>
      </w:r>
      <w:proofErr w:type="gramEnd"/>
      <w:r w:rsidRPr="003B3A1C">
        <w:t xml:space="preserve"> combination</w:t>
      </w:r>
    </w:p>
    <w:p w:rsidR="00D95AD1" w:rsidRPr="003B3A1C" w:rsidRDefault="00D95AD1" w:rsidP="00D95AD1">
      <w:r>
        <w:t xml:space="preserve">    </w:t>
      </w:r>
      <w:proofErr w:type="gramStart"/>
      <w:r w:rsidRPr="003B3A1C">
        <w:t>of</w:t>
      </w:r>
      <w:proofErr w:type="gramEnd"/>
      <w:r w:rsidRPr="003B3A1C">
        <w:t xml:space="preserve"> the above is true of sliding friction? </w:t>
      </w:r>
    </w:p>
    <w:p w:rsidR="00D95AD1" w:rsidRPr="003B3A1C" w:rsidRDefault="00D95AD1" w:rsidP="00D95AD1">
      <w:r w:rsidRPr="003B3A1C">
        <w:t>A. I, II and IV B. I,</w:t>
      </w:r>
    </w:p>
    <w:p w:rsidR="00D95AD1" w:rsidRPr="003B3A1C" w:rsidRDefault="00D95AD1" w:rsidP="00D95AD1">
      <w:r w:rsidRPr="003B3A1C">
        <w:t xml:space="preserve">II and III </w:t>
      </w:r>
    </w:p>
    <w:p w:rsidR="00D95AD1" w:rsidRPr="003B3A1C" w:rsidRDefault="00D95AD1" w:rsidP="00D95AD1">
      <w:r w:rsidRPr="003B3A1C">
        <w:t xml:space="preserve">C. I, III and IV </w:t>
      </w:r>
    </w:p>
    <w:p w:rsidR="00D95AD1" w:rsidRPr="003B3A1C" w:rsidRDefault="00D95AD1" w:rsidP="00D95AD1">
      <w:r w:rsidRPr="003B3A1C">
        <w:t xml:space="preserve">D. II, III and IV. </w:t>
      </w:r>
    </w:p>
    <w:p w:rsidR="005459CF" w:rsidRDefault="005459CF" w:rsidP="00D95AD1"/>
    <w:p w:rsidR="00D95AD1" w:rsidRPr="003B3A1C" w:rsidRDefault="00D95AD1" w:rsidP="00D95AD1">
      <w:r>
        <w:t>44</w:t>
      </w:r>
      <w:r w:rsidRPr="003B3A1C">
        <w:t>. Water does not drop through an open umbrella of silk</w:t>
      </w:r>
    </w:p>
    <w:p w:rsidR="00D95AD1" w:rsidRPr="003B3A1C" w:rsidRDefault="00D95AD1" w:rsidP="00D95AD1">
      <w:proofErr w:type="gramStart"/>
      <w:r w:rsidRPr="003B3A1C">
        <w:t>material</w:t>
      </w:r>
      <w:proofErr w:type="gramEnd"/>
      <w:r w:rsidRPr="003B3A1C">
        <w:t xml:space="preserve"> unless the inside of the umbrella is touched. This</w:t>
      </w:r>
    </w:p>
    <w:p w:rsidR="00D95AD1" w:rsidRPr="003B3A1C" w:rsidRDefault="00D95AD1" w:rsidP="00D95AD1">
      <w:proofErr w:type="gramStart"/>
      <w:r w:rsidRPr="003B3A1C">
        <w:t>is</w:t>
      </w:r>
      <w:proofErr w:type="gramEnd"/>
      <w:r w:rsidRPr="003B3A1C">
        <w:t xml:space="preserve"> due to </w:t>
      </w:r>
    </w:p>
    <w:p w:rsidR="00D95AD1" w:rsidRPr="003B3A1C" w:rsidRDefault="00D95AD1" w:rsidP="00D95AD1">
      <w:r w:rsidRPr="003B3A1C">
        <w:t xml:space="preserve">A. capillarity </w:t>
      </w:r>
    </w:p>
    <w:p w:rsidR="00D95AD1" w:rsidRPr="003B3A1C" w:rsidRDefault="00D95AD1" w:rsidP="00D95AD1">
      <w:r w:rsidRPr="003B3A1C">
        <w:t xml:space="preserve">B. osmotic </w:t>
      </w:r>
    </w:p>
    <w:p w:rsidR="00D95AD1" w:rsidRPr="003B3A1C" w:rsidRDefault="00D95AD1" w:rsidP="00D95AD1">
      <w:r w:rsidRPr="003B3A1C">
        <w:t xml:space="preserve">C. viscosity </w:t>
      </w:r>
    </w:p>
    <w:p w:rsidR="00D95AD1" w:rsidRPr="003B3A1C" w:rsidRDefault="00D95AD1" w:rsidP="00D95AD1">
      <w:r w:rsidRPr="003B3A1C">
        <w:t>D. surface tension</w:t>
      </w:r>
    </w:p>
    <w:p w:rsidR="005459CF" w:rsidRDefault="005459CF" w:rsidP="00D95AD1"/>
    <w:p w:rsidR="00D95AD1" w:rsidRPr="003B3A1C" w:rsidRDefault="00D95AD1" w:rsidP="00D95AD1">
      <w:r w:rsidRPr="003B3A1C">
        <w:t xml:space="preserve"> </w:t>
      </w:r>
      <w:r>
        <w:t>45</w:t>
      </w:r>
      <w:r w:rsidRPr="003B3A1C">
        <w:t xml:space="preserve">. </w:t>
      </w:r>
      <w:proofErr w:type="gramStart"/>
      <w:r w:rsidRPr="003B3A1C">
        <w:t>As</w:t>
      </w:r>
      <w:proofErr w:type="gramEnd"/>
      <w:r w:rsidRPr="003B3A1C">
        <w:t xml:space="preserve"> the pressure of a fluid increases, its viscosity </w:t>
      </w:r>
    </w:p>
    <w:p w:rsidR="00D95AD1" w:rsidRPr="003B3A1C" w:rsidRDefault="00D95AD1" w:rsidP="00D95AD1">
      <w:r w:rsidRPr="003B3A1C">
        <w:t>A. decreases</w:t>
      </w:r>
    </w:p>
    <w:p w:rsidR="00D95AD1" w:rsidRPr="003B3A1C" w:rsidRDefault="00D95AD1" w:rsidP="00D95AD1">
      <w:r w:rsidRPr="003B3A1C">
        <w:t xml:space="preserve">B. remains constant </w:t>
      </w:r>
    </w:p>
    <w:p w:rsidR="00D95AD1" w:rsidRPr="003B3A1C" w:rsidRDefault="00D95AD1" w:rsidP="00D95AD1">
      <w:r w:rsidRPr="003B3A1C">
        <w:t>C. increases then decreases</w:t>
      </w:r>
    </w:p>
    <w:p w:rsidR="00D95AD1" w:rsidRPr="003B3A1C" w:rsidRDefault="00D95AD1" w:rsidP="00D95AD1">
      <w:r w:rsidRPr="003B3A1C">
        <w:t>D. increases</w:t>
      </w:r>
    </w:p>
    <w:p w:rsidR="005459CF" w:rsidRDefault="005459CF" w:rsidP="00D95AD1"/>
    <w:p w:rsidR="00D95AD1" w:rsidRPr="003B3A1C" w:rsidRDefault="00D95AD1" w:rsidP="00D95AD1">
      <w:r>
        <w:t>46</w:t>
      </w:r>
      <w:r w:rsidRPr="003B3A1C">
        <w:t xml:space="preserve">. A 80kg box is pushed along a road with a force of 500N.If the box moves with a uniform velocity, the coefficient static friction between the box </w:t>
      </w:r>
      <w:proofErr w:type="gramStart"/>
      <w:r w:rsidRPr="003B3A1C">
        <w:t>and  the</w:t>
      </w:r>
      <w:proofErr w:type="gramEnd"/>
      <w:r w:rsidRPr="003B3A1C">
        <w:t xml:space="preserve"> road is</w:t>
      </w:r>
    </w:p>
    <w:p w:rsidR="00D95AD1" w:rsidRPr="003B3A1C" w:rsidRDefault="00D95AD1" w:rsidP="00D95AD1">
      <w:r w:rsidRPr="003B3A1C">
        <w:t>A.0.8</w:t>
      </w:r>
    </w:p>
    <w:p w:rsidR="00D95AD1" w:rsidRPr="003B3A1C" w:rsidRDefault="00D95AD1" w:rsidP="00D95AD1">
      <w:r w:rsidRPr="003B3A1C">
        <w:t>B.0.4</w:t>
      </w:r>
    </w:p>
    <w:p w:rsidR="00D95AD1" w:rsidRPr="003B3A1C" w:rsidRDefault="00D95AD1" w:rsidP="00D95AD1">
      <w:r w:rsidRPr="003B3A1C">
        <w:t>C.1.0</w:t>
      </w:r>
    </w:p>
    <w:p w:rsidR="00D95AD1" w:rsidRPr="003B3A1C" w:rsidRDefault="00D95AD1" w:rsidP="00D95AD1">
      <w:r w:rsidRPr="003B3A1C">
        <w:t>D.0.6</w:t>
      </w:r>
    </w:p>
    <w:p w:rsidR="005459CF" w:rsidRDefault="005459CF" w:rsidP="00D95AD1"/>
    <w:p w:rsidR="00D95AD1" w:rsidRPr="003B3A1C" w:rsidRDefault="00D95AD1" w:rsidP="00D95AD1">
      <w:r>
        <w:t>47</w:t>
      </w:r>
      <w:r w:rsidRPr="003B3A1C">
        <w:t xml:space="preserve">. </w:t>
      </w:r>
      <w:proofErr w:type="gramStart"/>
      <w:r w:rsidRPr="003B3A1C">
        <w:t>Counting</w:t>
      </w:r>
      <w:proofErr w:type="gramEnd"/>
      <w:r w:rsidRPr="003B3A1C">
        <w:t xml:space="preserve"> of currency notes with moist fingers is based on the principles of </w:t>
      </w:r>
    </w:p>
    <w:p w:rsidR="00D95AD1" w:rsidRPr="00D95AD1" w:rsidRDefault="00D95AD1" w:rsidP="00D95AD1">
      <w:pPr>
        <w:rPr>
          <w:lang w:val="fr-FR"/>
        </w:rPr>
      </w:pPr>
      <w:r w:rsidRPr="00D95AD1">
        <w:rPr>
          <w:lang w:val="fr-FR"/>
        </w:rPr>
        <w:t>A. diffusion.</w:t>
      </w:r>
    </w:p>
    <w:p w:rsidR="00D95AD1" w:rsidRPr="00D95AD1" w:rsidRDefault="00D95AD1" w:rsidP="00D95AD1">
      <w:pPr>
        <w:rPr>
          <w:lang w:val="fr-FR"/>
        </w:rPr>
      </w:pPr>
      <w:r w:rsidRPr="00D95AD1">
        <w:rPr>
          <w:lang w:val="fr-FR"/>
        </w:rPr>
        <w:t xml:space="preserve"> B. </w:t>
      </w:r>
      <w:proofErr w:type="spellStart"/>
      <w:r w:rsidRPr="00D95AD1">
        <w:rPr>
          <w:lang w:val="fr-FR"/>
        </w:rPr>
        <w:t>cohesion</w:t>
      </w:r>
      <w:proofErr w:type="spellEnd"/>
      <w:r w:rsidRPr="00D95AD1">
        <w:rPr>
          <w:lang w:val="fr-FR"/>
        </w:rPr>
        <w:t>.</w:t>
      </w:r>
    </w:p>
    <w:p w:rsidR="00D95AD1" w:rsidRPr="00D95AD1" w:rsidRDefault="00D95AD1" w:rsidP="00D95AD1">
      <w:pPr>
        <w:rPr>
          <w:lang w:val="fr-FR"/>
        </w:rPr>
      </w:pPr>
      <w:r w:rsidRPr="00D95AD1">
        <w:rPr>
          <w:lang w:val="fr-FR"/>
        </w:rPr>
        <w:t xml:space="preserve"> C. </w:t>
      </w:r>
      <w:proofErr w:type="spellStart"/>
      <w:r w:rsidRPr="00D95AD1">
        <w:rPr>
          <w:lang w:val="fr-FR"/>
        </w:rPr>
        <w:t>adhesion</w:t>
      </w:r>
      <w:proofErr w:type="spellEnd"/>
      <w:r w:rsidRPr="00D95AD1">
        <w:rPr>
          <w:lang w:val="fr-FR"/>
        </w:rPr>
        <w:t xml:space="preserve"> </w:t>
      </w:r>
    </w:p>
    <w:p w:rsidR="00D95AD1" w:rsidRPr="003B3A1C" w:rsidRDefault="00D95AD1" w:rsidP="00D95AD1">
      <w:r w:rsidRPr="003B3A1C">
        <w:t>D. viscosity.</w:t>
      </w:r>
    </w:p>
    <w:p w:rsidR="005459CF" w:rsidRDefault="005459CF" w:rsidP="00D95AD1"/>
    <w:p w:rsidR="00D95AD1" w:rsidRDefault="00D95AD1" w:rsidP="00D95AD1">
      <w:r>
        <w:t>48.</w:t>
      </w:r>
      <w:r w:rsidRPr="003B3A1C">
        <w:t>. A motorcycle of mass 100 kg mo</w:t>
      </w:r>
      <w:r>
        <w:t xml:space="preserve">ves round in a circle of radius </w:t>
      </w:r>
      <w:r w:rsidRPr="003B3A1C">
        <w:t xml:space="preserve">10m with a velocity of 5ms-1. </w:t>
      </w:r>
      <w:r w:rsidRPr="003B3A1C">
        <w:lastRenderedPageBreak/>
        <w:t>F</w:t>
      </w:r>
      <w:r>
        <w:t xml:space="preserve">ind the coefficient of friction </w:t>
      </w:r>
      <w:r w:rsidRPr="003B3A1C">
        <w:t xml:space="preserve">between the road and the </w:t>
      </w:r>
      <w:proofErr w:type="spellStart"/>
      <w:r w:rsidRPr="003B3A1C">
        <w:t>tyres</w:t>
      </w:r>
      <w:proofErr w:type="spellEnd"/>
      <w:r w:rsidRPr="003B3A1C">
        <w:t>.</w:t>
      </w:r>
    </w:p>
    <w:p w:rsidR="00D95AD1" w:rsidRDefault="00D95AD1" w:rsidP="00D95AD1">
      <w:r w:rsidRPr="003B3A1C">
        <w:t xml:space="preserve"> A. 25.00. </w:t>
      </w:r>
    </w:p>
    <w:p w:rsidR="00D95AD1" w:rsidRDefault="00D95AD1" w:rsidP="00D95AD1">
      <w:r w:rsidRPr="003B3A1C">
        <w:t>B. 2.50.</w:t>
      </w:r>
    </w:p>
    <w:p w:rsidR="00D95AD1" w:rsidRPr="003B3A1C" w:rsidRDefault="00D95AD1" w:rsidP="00D95AD1">
      <w:r w:rsidRPr="003B3A1C">
        <w:t xml:space="preserve"> C. 0.50.</w:t>
      </w:r>
    </w:p>
    <w:p w:rsidR="00D95AD1" w:rsidRPr="003B3A1C" w:rsidRDefault="00D95AD1" w:rsidP="00D95AD1">
      <w:r w:rsidRPr="003B3A1C">
        <w:t xml:space="preserve">D. 0.25. [g=10ms²] </w:t>
      </w:r>
    </w:p>
    <w:p w:rsidR="005459CF" w:rsidRDefault="005459CF" w:rsidP="00D95AD1"/>
    <w:p w:rsidR="00D95AD1" w:rsidRPr="003B3A1C" w:rsidRDefault="00D95AD1" w:rsidP="00D95AD1">
      <w:r>
        <w:t>49</w:t>
      </w:r>
      <w:r w:rsidRPr="003B3A1C">
        <w:t>. An object of mass 80kg is pulled on a horizontal rough ground</w:t>
      </w:r>
      <w:r>
        <w:t xml:space="preserve"> </w:t>
      </w:r>
      <w:r w:rsidRPr="003B3A1C">
        <w:t>by a force of 500N. Find the coefficient of static friction.</w:t>
      </w:r>
    </w:p>
    <w:p w:rsidR="00D95AD1" w:rsidRPr="003B3A1C" w:rsidRDefault="00D95AD1" w:rsidP="00D95AD1">
      <w:r w:rsidRPr="003B3A1C">
        <w:t>A. 0.8.</w:t>
      </w:r>
    </w:p>
    <w:p w:rsidR="00D95AD1" w:rsidRPr="003B3A1C" w:rsidRDefault="00D95AD1" w:rsidP="00D95AD1">
      <w:r w:rsidRPr="003B3A1C">
        <w:t xml:space="preserve"> B. 0.4. </w:t>
      </w:r>
    </w:p>
    <w:p w:rsidR="00D95AD1" w:rsidRPr="003B3A1C" w:rsidRDefault="00D95AD1" w:rsidP="00D95AD1">
      <w:r w:rsidRPr="003B3A1C">
        <w:t>C. 1.0.</w:t>
      </w:r>
    </w:p>
    <w:p w:rsidR="00D95AD1" w:rsidRDefault="00D95AD1" w:rsidP="00D95AD1">
      <w:r w:rsidRPr="003B3A1C">
        <w:t xml:space="preserve"> D. 0.6.</w:t>
      </w:r>
    </w:p>
    <w:p w:rsidR="00D95AD1" w:rsidRPr="003B3A1C" w:rsidRDefault="00D95AD1" w:rsidP="00D95AD1"/>
    <w:p w:rsidR="00D95AD1" w:rsidRPr="003B3A1C" w:rsidRDefault="00D95AD1" w:rsidP="00D95AD1">
      <w:r>
        <w:t>50</w:t>
      </w:r>
      <w:r w:rsidRPr="003B3A1C">
        <w:t>. A spring of length 25 cm is</w:t>
      </w:r>
      <w:r>
        <w:t xml:space="preserve"> extended to 30 cm by a load of </w:t>
      </w:r>
      <w:r w:rsidRPr="003B3A1C">
        <w:t>150N attached to one of its ends. What is the energy stored</w:t>
      </w:r>
    </w:p>
    <w:p w:rsidR="00D95AD1" w:rsidRPr="003B3A1C" w:rsidRDefault="00D95AD1" w:rsidP="00D95AD1">
      <w:proofErr w:type="gramStart"/>
      <w:r w:rsidRPr="003B3A1C">
        <w:t>in</w:t>
      </w:r>
      <w:proofErr w:type="gramEnd"/>
      <w:r w:rsidRPr="003B3A1C">
        <w:t xml:space="preserve"> the spring?</w:t>
      </w:r>
    </w:p>
    <w:p w:rsidR="00D95AD1" w:rsidRPr="003B3A1C" w:rsidRDefault="00D95AD1" w:rsidP="00D95AD1">
      <w:r w:rsidRPr="003B3A1C">
        <w:t xml:space="preserve"> A. 3750 J</w:t>
      </w:r>
    </w:p>
    <w:p w:rsidR="00D95AD1" w:rsidRPr="003B3A1C" w:rsidRDefault="00D95AD1" w:rsidP="00D95AD1">
      <w:r w:rsidRPr="003B3A1C">
        <w:t xml:space="preserve"> B. 2500 J </w:t>
      </w:r>
    </w:p>
    <w:p w:rsidR="00D95AD1" w:rsidRPr="003B3A1C" w:rsidRDefault="00D95AD1" w:rsidP="00D95AD1">
      <w:r w:rsidRPr="003B3A1C">
        <w:t>C. 3.75 J</w:t>
      </w:r>
    </w:p>
    <w:p w:rsidR="00D95AD1" w:rsidRPr="003B3A1C" w:rsidRDefault="00D95AD1" w:rsidP="00D95AD1">
      <w:r w:rsidRPr="003B3A1C">
        <w:t xml:space="preserve"> D. 2.50 J</w:t>
      </w:r>
    </w:p>
    <w:p w:rsidR="00D95AD1" w:rsidRPr="003B3A1C" w:rsidRDefault="00D95AD1" w:rsidP="00D95AD1">
      <w:r w:rsidRPr="003B3A1C">
        <w:t xml:space="preserve">C. 0.25m D. 0.05m </w:t>
      </w:r>
    </w:p>
    <w:p w:rsidR="005459CF" w:rsidRDefault="005459CF" w:rsidP="00D95AD1"/>
    <w:p w:rsidR="00D95AD1" w:rsidRPr="003B3A1C" w:rsidRDefault="00D95AD1" w:rsidP="00D95AD1">
      <w:r>
        <w:t>51</w:t>
      </w:r>
      <w:proofErr w:type="gramStart"/>
      <w:r>
        <w:t>.</w:t>
      </w:r>
      <w:r w:rsidRPr="003B3A1C">
        <w:t>A</w:t>
      </w:r>
      <w:proofErr w:type="gramEnd"/>
      <w:r w:rsidRPr="003B3A1C">
        <w:t xml:space="preserve"> load of 5N gives an extension of 0.56cm in a wire which obeys Hooke's law. What is the extension caused by a load of 20N? </w:t>
      </w:r>
    </w:p>
    <w:p w:rsidR="00D95AD1" w:rsidRPr="003B3A1C" w:rsidRDefault="00D95AD1" w:rsidP="00D95AD1">
      <w:r w:rsidRPr="003B3A1C">
        <w:t xml:space="preserve">A. 1.12cm </w:t>
      </w:r>
    </w:p>
    <w:p w:rsidR="00D95AD1" w:rsidRPr="003B3A1C" w:rsidRDefault="00D95AD1" w:rsidP="00D95AD1">
      <w:r w:rsidRPr="003B3A1C">
        <w:t xml:space="preserve">B. 2.14cm </w:t>
      </w:r>
    </w:p>
    <w:p w:rsidR="00D95AD1" w:rsidRPr="003B3A1C" w:rsidRDefault="00D95AD1" w:rsidP="00D95AD1">
      <w:r w:rsidRPr="003B3A1C">
        <w:t>C. 2.24cm</w:t>
      </w:r>
    </w:p>
    <w:p w:rsidR="00D95AD1" w:rsidRPr="003B3A1C" w:rsidRDefault="00D95AD1" w:rsidP="00D95AD1">
      <w:r w:rsidRPr="003B3A1C">
        <w:t>D. 2.52cm</w:t>
      </w:r>
    </w:p>
    <w:p w:rsidR="005459CF" w:rsidRDefault="005459CF" w:rsidP="00D95AD1"/>
    <w:p w:rsidR="00D95AD1" w:rsidRPr="003B3A1C" w:rsidRDefault="00D95AD1" w:rsidP="00D95AD1">
      <w:r>
        <w:t>52</w:t>
      </w:r>
      <w:r w:rsidRPr="003B3A1C">
        <w:t>. The surfaces of conveyor belts are made rough so as to</w:t>
      </w:r>
    </w:p>
    <w:p w:rsidR="00D95AD1" w:rsidRPr="003B3A1C" w:rsidRDefault="00D95AD1" w:rsidP="00D95AD1">
      <w:r w:rsidRPr="003B3A1C">
        <w:t xml:space="preserve">A. prevent the load form slipping </w:t>
      </w:r>
    </w:p>
    <w:p w:rsidR="00D95AD1" w:rsidRPr="003B3A1C" w:rsidRDefault="00D95AD1" w:rsidP="00D95AD1">
      <w:r w:rsidRPr="003B3A1C">
        <w:t>B. make them stronger.</w:t>
      </w:r>
    </w:p>
    <w:p w:rsidR="00D95AD1" w:rsidRPr="003B3A1C" w:rsidRDefault="00D95AD1" w:rsidP="00D95AD1">
      <w:r w:rsidRPr="003B3A1C">
        <w:t>C. enable them to carry more load</w:t>
      </w:r>
    </w:p>
    <w:p w:rsidR="00D95AD1" w:rsidRPr="003B3A1C" w:rsidRDefault="00D95AD1" w:rsidP="00D95AD1">
      <w:r>
        <w:t xml:space="preserve"> D. protect them while </w:t>
      </w:r>
      <w:r w:rsidRPr="003B3A1C">
        <w:t xml:space="preserve">carrying loads. </w:t>
      </w:r>
    </w:p>
    <w:p w:rsidR="005459CF" w:rsidRDefault="005459CF" w:rsidP="00D95AD1"/>
    <w:p w:rsidR="00D95AD1" w:rsidRPr="003B3A1C" w:rsidRDefault="00D95AD1" w:rsidP="00D95AD1">
      <w:r>
        <w:t>53</w:t>
      </w:r>
      <w:r w:rsidRPr="003B3A1C">
        <w:t>. Which of the following could be effectively used to reduce</w:t>
      </w:r>
    </w:p>
    <w:p w:rsidR="00D95AD1" w:rsidRPr="003B3A1C" w:rsidRDefault="00D95AD1" w:rsidP="00D95AD1">
      <w:proofErr w:type="gramStart"/>
      <w:r w:rsidRPr="003B3A1C">
        <w:t>friction</w:t>
      </w:r>
      <w:proofErr w:type="gramEnd"/>
      <w:r w:rsidRPr="003B3A1C">
        <w:t xml:space="preserve">? </w:t>
      </w:r>
    </w:p>
    <w:p w:rsidR="00D95AD1" w:rsidRPr="003B3A1C" w:rsidRDefault="00D95AD1" w:rsidP="00D95AD1">
      <w:r w:rsidRPr="003B3A1C">
        <w:t xml:space="preserve">A. Water B. Petrol </w:t>
      </w:r>
    </w:p>
    <w:p w:rsidR="00D95AD1" w:rsidRPr="003B3A1C" w:rsidRDefault="00D95AD1" w:rsidP="00D95AD1">
      <w:r w:rsidRPr="003B3A1C">
        <w:t xml:space="preserve">C. Kerosene </w:t>
      </w:r>
    </w:p>
    <w:p w:rsidR="00D95AD1" w:rsidRPr="003B3A1C" w:rsidRDefault="00D95AD1" w:rsidP="00D95AD1">
      <w:r w:rsidRPr="003B3A1C">
        <w:t xml:space="preserve">D. Grease </w:t>
      </w:r>
    </w:p>
    <w:p w:rsidR="005459CF" w:rsidRDefault="005459CF" w:rsidP="00D95AD1"/>
    <w:p w:rsidR="00D95AD1" w:rsidRDefault="00D95AD1" w:rsidP="00D95AD1">
      <w:r>
        <w:t>54</w:t>
      </w:r>
      <w:r w:rsidRPr="003B3A1C">
        <w:t>. A load is pulled at a uniform sp</w:t>
      </w:r>
      <w:r>
        <w:t xml:space="preserve">eed along a horizontal floor by </w:t>
      </w:r>
      <w:r w:rsidRPr="003B3A1C">
        <w:t>a rope at 45° to floor. If the f</w:t>
      </w:r>
      <w:r>
        <w:t xml:space="preserve">orce in the rope is 1500N, what </w:t>
      </w:r>
      <w:r w:rsidRPr="003B3A1C">
        <w:t xml:space="preserve">is the frictional force on the load? </w:t>
      </w:r>
    </w:p>
    <w:p w:rsidR="00D95AD1" w:rsidRDefault="00D95AD1" w:rsidP="00D95AD1">
      <w:r w:rsidRPr="003B3A1C">
        <w:t>A. 1 524N</w:t>
      </w:r>
    </w:p>
    <w:p w:rsidR="00D95AD1" w:rsidRPr="003B3A1C" w:rsidRDefault="00D95AD1" w:rsidP="00D95AD1">
      <w:r w:rsidRPr="003B3A1C">
        <w:t xml:space="preserve"> B. 1 350N</w:t>
      </w:r>
    </w:p>
    <w:p w:rsidR="00D95AD1" w:rsidRDefault="00D95AD1" w:rsidP="00D95AD1">
      <w:r w:rsidRPr="003B3A1C">
        <w:t xml:space="preserve">C. 1 260N </w:t>
      </w:r>
    </w:p>
    <w:p w:rsidR="00D95AD1" w:rsidRPr="003B3A1C" w:rsidRDefault="00D95AD1" w:rsidP="00D95AD1">
      <w:r w:rsidRPr="003B3A1C">
        <w:lastRenderedPageBreak/>
        <w:t>D. 1 061N</w:t>
      </w:r>
    </w:p>
    <w:p w:rsidR="005459CF" w:rsidRDefault="005459CF" w:rsidP="00D95AD1"/>
    <w:p w:rsidR="00D95AD1" w:rsidRPr="003B3A1C" w:rsidRDefault="00D95AD1" w:rsidP="00D95AD1">
      <w:r>
        <w:t>55</w:t>
      </w:r>
      <w:proofErr w:type="gramStart"/>
      <w:r>
        <w:t>.</w:t>
      </w:r>
      <w:r w:rsidRPr="003B3A1C">
        <w:t>An</w:t>
      </w:r>
      <w:proofErr w:type="gramEnd"/>
      <w:r w:rsidRPr="003B3A1C">
        <w:t xml:space="preserve"> object of mass 20kg slid</w:t>
      </w:r>
      <w:r>
        <w:t xml:space="preserve">es down an inclined plane at an </w:t>
      </w:r>
      <w:r w:rsidRPr="003B3A1C">
        <w:t>angle of 30° to the horizontal. The coefficient of static friction is</w:t>
      </w:r>
    </w:p>
    <w:p w:rsidR="00D95AD1" w:rsidRDefault="00D95AD1" w:rsidP="00D95AD1">
      <w:r w:rsidRPr="003B3A1C">
        <w:t xml:space="preserve">A. 0.2 </w:t>
      </w:r>
    </w:p>
    <w:p w:rsidR="00D95AD1" w:rsidRDefault="00D95AD1" w:rsidP="00D95AD1">
      <w:r w:rsidRPr="003B3A1C">
        <w:t xml:space="preserve">B. 0.3 </w:t>
      </w:r>
    </w:p>
    <w:p w:rsidR="00D95AD1" w:rsidRDefault="00D95AD1" w:rsidP="00D95AD1">
      <w:r w:rsidRPr="003B3A1C">
        <w:t xml:space="preserve">C. 0.5 </w:t>
      </w:r>
    </w:p>
    <w:p w:rsidR="00D95AD1" w:rsidRPr="003B3A1C" w:rsidRDefault="00D95AD1" w:rsidP="00D95AD1">
      <w:r w:rsidRPr="003B3A1C">
        <w:t xml:space="preserve">D. 0.6. [g=10ms²] </w:t>
      </w:r>
    </w:p>
    <w:p w:rsidR="005459CF" w:rsidRDefault="005459CF" w:rsidP="00D95AD1"/>
    <w:p w:rsidR="00D95AD1" w:rsidRDefault="00D95AD1" w:rsidP="00D95AD1">
      <w:r>
        <w:t>56</w:t>
      </w:r>
      <w:r w:rsidRPr="003B3A1C">
        <w:t>. The coefficient of fricti</w:t>
      </w:r>
      <w:r>
        <w:t xml:space="preserve">on between two perfectly smooth </w:t>
      </w:r>
      <w:proofErr w:type="gramStart"/>
      <w:r w:rsidRPr="003B3A1C">
        <w:t>surface</w:t>
      </w:r>
      <w:proofErr w:type="gramEnd"/>
      <w:r w:rsidRPr="003B3A1C">
        <w:t xml:space="preserve"> is </w:t>
      </w:r>
    </w:p>
    <w:p w:rsidR="00D95AD1" w:rsidRDefault="00D95AD1" w:rsidP="00D95AD1">
      <w:r w:rsidRPr="003B3A1C">
        <w:t>A. infinity.</w:t>
      </w:r>
    </w:p>
    <w:p w:rsidR="00D95AD1" w:rsidRDefault="00D95AD1" w:rsidP="00D95AD1">
      <w:r w:rsidRPr="003B3A1C">
        <w:t xml:space="preserve"> B. one. </w:t>
      </w:r>
    </w:p>
    <w:p w:rsidR="00D95AD1" w:rsidRDefault="00D95AD1" w:rsidP="00D95AD1">
      <w:r w:rsidRPr="003B3A1C">
        <w:t>C. half.</w:t>
      </w:r>
    </w:p>
    <w:p w:rsidR="00D95AD1" w:rsidRPr="003B3A1C" w:rsidRDefault="00D95AD1" w:rsidP="00D95AD1">
      <w:r w:rsidRPr="003B3A1C">
        <w:t xml:space="preserve"> D. zero. </w:t>
      </w:r>
    </w:p>
    <w:p w:rsidR="005459CF" w:rsidRDefault="005459CF" w:rsidP="00D95AD1"/>
    <w:p w:rsidR="00D95AD1" w:rsidRPr="003B3A1C" w:rsidRDefault="00D95AD1" w:rsidP="00D95AD1">
      <w:r>
        <w:t>57</w:t>
      </w:r>
      <w:r w:rsidRPr="003B3A1C">
        <w:t>. When the temperature of a liquid is increased, its surface tension</w:t>
      </w:r>
    </w:p>
    <w:p w:rsidR="00D95AD1" w:rsidRDefault="00D95AD1" w:rsidP="00D95AD1">
      <w:r w:rsidRPr="003B3A1C">
        <w:t xml:space="preserve">A. decreases </w:t>
      </w:r>
    </w:p>
    <w:p w:rsidR="00D95AD1" w:rsidRDefault="00D95AD1" w:rsidP="00D95AD1">
      <w:r w:rsidRPr="003B3A1C">
        <w:t xml:space="preserve">B. increases </w:t>
      </w:r>
    </w:p>
    <w:p w:rsidR="00D95AD1" w:rsidRDefault="00D95AD1" w:rsidP="00D95AD1">
      <w:r w:rsidRPr="003B3A1C">
        <w:t xml:space="preserve">C. remains constant </w:t>
      </w:r>
    </w:p>
    <w:p w:rsidR="00D95AD1" w:rsidRPr="003B3A1C" w:rsidRDefault="00D95AD1" w:rsidP="00D95AD1">
      <w:r>
        <w:t xml:space="preserve">D. increases </w:t>
      </w:r>
      <w:r w:rsidRPr="003B3A1C">
        <w:t xml:space="preserve">then decreases </w:t>
      </w:r>
    </w:p>
    <w:p w:rsidR="005459CF" w:rsidRDefault="005459CF" w:rsidP="00D95AD1"/>
    <w:p w:rsidR="00D95AD1" w:rsidRPr="003B3A1C" w:rsidRDefault="00D95AD1" w:rsidP="00D95AD1">
      <w:r>
        <w:t>58</w:t>
      </w:r>
      <w:r w:rsidRPr="003B3A1C">
        <w:t>. The friction which exists between t</w:t>
      </w:r>
      <w:r>
        <w:t xml:space="preserve">wo layers of liquid in relative </w:t>
      </w:r>
      <w:r w:rsidRPr="003B3A1C">
        <w:t xml:space="preserve">motion is called </w:t>
      </w:r>
    </w:p>
    <w:p w:rsidR="00D95AD1" w:rsidRPr="003B3A1C" w:rsidRDefault="00D95AD1" w:rsidP="00D95AD1">
      <w:r w:rsidRPr="003B3A1C">
        <w:t>A. capillary</w:t>
      </w:r>
    </w:p>
    <w:p w:rsidR="00D95AD1" w:rsidRPr="003B3A1C" w:rsidRDefault="00D95AD1" w:rsidP="00D95AD1">
      <w:r w:rsidRPr="003B3A1C">
        <w:t xml:space="preserve"> B. surface </w:t>
      </w:r>
    </w:p>
    <w:p w:rsidR="00D95AD1" w:rsidRDefault="00D95AD1" w:rsidP="00D95AD1">
      <w:r w:rsidRPr="003B3A1C">
        <w:t xml:space="preserve">C. tension </w:t>
      </w:r>
    </w:p>
    <w:p w:rsidR="00D95AD1" w:rsidRPr="003B3A1C" w:rsidRDefault="00D95AD1" w:rsidP="00D95AD1">
      <w:r w:rsidRPr="003B3A1C">
        <w:t>D. viscosity</w:t>
      </w:r>
    </w:p>
    <w:p w:rsidR="005459CF" w:rsidRDefault="005459CF" w:rsidP="00D95AD1"/>
    <w:p w:rsidR="00D95AD1" w:rsidRPr="003B3A1C" w:rsidRDefault="00D95AD1" w:rsidP="00D95AD1">
      <w:r>
        <w:t>59</w:t>
      </w:r>
      <w:r w:rsidRPr="003B3A1C">
        <w:t>. The values of x, y and z</w:t>
      </w:r>
      <w:r>
        <w:t xml:space="preserve"> respectively in the expression </w:t>
      </w:r>
      <w:proofErr w:type="spellStart"/>
      <w:r w:rsidRPr="003B3A1C">
        <w:t>M</w:t>
      </w:r>
      <w:r w:rsidRPr="003B3A1C">
        <w:rPr>
          <w:vertAlign w:val="superscript"/>
        </w:rPr>
        <w:t>x</w:t>
      </w:r>
      <w:r w:rsidRPr="003B3A1C">
        <w:t>L</w:t>
      </w:r>
      <w:r w:rsidRPr="003B3A1C">
        <w:rPr>
          <w:vertAlign w:val="superscript"/>
        </w:rPr>
        <w:t>y</w:t>
      </w:r>
      <w:r w:rsidRPr="003B3A1C">
        <w:t>T</w:t>
      </w:r>
      <w:r w:rsidRPr="003B3A1C">
        <w:rPr>
          <w:vertAlign w:val="superscript"/>
        </w:rPr>
        <w:t>z</w:t>
      </w:r>
      <w:proofErr w:type="spellEnd"/>
      <w:r w:rsidRPr="003B3A1C">
        <w:t xml:space="preserve"> for the universal gravitational constant G are</w:t>
      </w:r>
    </w:p>
    <w:p w:rsidR="00D95AD1" w:rsidRDefault="00D95AD1" w:rsidP="00D95AD1">
      <w:r w:rsidRPr="003B3A1C">
        <w:t xml:space="preserve">A. 2, -3, -2. </w:t>
      </w:r>
    </w:p>
    <w:p w:rsidR="00D95AD1" w:rsidRDefault="00D95AD1" w:rsidP="00D95AD1">
      <w:r w:rsidRPr="003B3A1C">
        <w:t>B. -1, 3, -2.</w:t>
      </w:r>
    </w:p>
    <w:p w:rsidR="00D95AD1" w:rsidRDefault="00D95AD1" w:rsidP="00D95AD1">
      <w:r w:rsidRPr="003B3A1C">
        <w:t xml:space="preserve"> C. -1, 2, -3</w:t>
      </w:r>
    </w:p>
    <w:p w:rsidR="00D95AD1" w:rsidRPr="003B3A1C" w:rsidRDefault="00D95AD1" w:rsidP="00D95AD1">
      <w:r w:rsidRPr="003B3A1C">
        <w:t xml:space="preserve"> D. -2, -1, 3 </w:t>
      </w:r>
    </w:p>
    <w:p w:rsidR="005459CF" w:rsidRDefault="005459CF" w:rsidP="00D95AD1"/>
    <w:p w:rsidR="00D95AD1" w:rsidRDefault="00D95AD1" w:rsidP="00D95AD1">
      <w:r>
        <w:t>60</w:t>
      </w:r>
      <w:r w:rsidRPr="003B3A1C">
        <w:t xml:space="preserve">. I. Diameter of a small ball bearing. </w:t>
      </w:r>
    </w:p>
    <w:p w:rsidR="00D95AD1" w:rsidRDefault="00D95AD1" w:rsidP="00D95AD1">
      <w:r>
        <w:t xml:space="preserve">       II. Thickness of a piece of </w:t>
      </w:r>
      <w:r w:rsidRPr="003B3A1C">
        <w:t xml:space="preserve">paper. </w:t>
      </w:r>
    </w:p>
    <w:p w:rsidR="00D95AD1" w:rsidRDefault="00D95AD1" w:rsidP="00D95AD1">
      <w:r>
        <w:t xml:space="preserve">      </w:t>
      </w:r>
      <w:r w:rsidRPr="003B3A1C">
        <w:t>III. Diameter of a measuring cylinder.</w:t>
      </w:r>
    </w:p>
    <w:p w:rsidR="00D95AD1" w:rsidRDefault="00D95AD1" w:rsidP="00D95AD1">
      <w:r>
        <w:t xml:space="preserve">        IV. Length of a </w:t>
      </w:r>
      <w:r w:rsidRPr="003B3A1C">
        <w:t xml:space="preserve">piece of wire. </w:t>
      </w:r>
    </w:p>
    <w:p w:rsidR="00D95AD1" w:rsidRPr="003B3A1C" w:rsidRDefault="00D95AD1" w:rsidP="00D95AD1">
      <w:r w:rsidRPr="003B3A1C">
        <w:t>Which of th</w:t>
      </w:r>
      <w:r>
        <w:t xml:space="preserve">e above can be measured using a </w:t>
      </w:r>
      <w:r w:rsidRPr="003B3A1C">
        <w:t xml:space="preserve">micrometer screw gauge? </w:t>
      </w:r>
    </w:p>
    <w:p w:rsidR="00D95AD1" w:rsidRPr="003B3A1C" w:rsidRDefault="00D95AD1" w:rsidP="00D95AD1">
      <w:r w:rsidRPr="003B3A1C">
        <w:t>A. I, II and IV only</w:t>
      </w:r>
    </w:p>
    <w:p w:rsidR="00D95AD1" w:rsidRPr="003B3A1C" w:rsidRDefault="00D95AD1" w:rsidP="00D95AD1">
      <w:r w:rsidRPr="003B3A1C">
        <w:t xml:space="preserve"> B. I and II only</w:t>
      </w:r>
    </w:p>
    <w:p w:rsidR="00D95AD1" w:rsidRPr="003B3A1C" w:rsidRDefault="00D95AD1" w:rsidP="00D95AD1">
      <w:r w:rsidRPr="003B3A1C">
        <w:t xml:space="preserve">C. II and III only </w:t>
      </w:r>
    </w:p>
    <w:p w:rsidR="00D95AD1" w:rsidRPr="003B3A1C" w:rsidRDefault="00D95AD1" w:rsidP="00D95AD1">
      <w:r w:rsidRPr="003B3A1C">
        <w:t xml:space="preserve">D. III and IV only </w:t>
      </w: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</w:pPr>
    </w:p>
    <w:p w:rsidR="00D95AD1" w:rsidRDefault="00D95AD1" w:rsidP="00D95AD1">
      <w:pPr>
        <w:tabs>
          <w:tab w:val="left" w:pos="253"/>
        </w:tabs>
        <w:jc w:val="both"/>
        <w:rPr>
          <w:b/>
          <w:color w:val="000000"/>
          <w:lang w:val="en-GB"/>
        </w:rPr>
        <w:sectPr w:rsidR="00D95AD1" w:rsidSect="00D95AD1">
          <w:type w:val="continuous"/>
          <w:pgSz w:w="11907" w:h="16839" w:code="9"/>
          <w:pgMar w:top="547" w:right="567" w:bottom="360" w:left="720" w:header="720" w:footer="720" w:gutter="0"/>
          <w:cols w:num="2" w:space="720"/>
          <w:docGrid w:linePitch="360"/>
        </w:sectPr>
      </w:pPr>
    </w:p>
    <w:p w:rsidR="00D95AD1" w:rsidRPr="00941A90" w:rsidRDefault="00D95AD1" w:rsidP="00D95AD1">
      <w:pPr>
        <w:tabs>
          <w:tab w:val="left" w:pos="253"/>
        </w:tabs>
        <w:jc w:val="both"/>
        <w:rPr>
          <w:b/>
          <w:color w:val="000000"/>
          <w:lang w:val="en-GB"/>
        </w:rPr>
      </w:pPr>
      <w:r w:rsidRPr="00941A90">
        <w:rPr>
          <w:b/>
          <w:color w:val="000000"/>
          <w:lang w:val="en-GB"/>
        </w:rPr>
        <w:lastRenderedPageBreak/>
        <w:t>SECTION B.</w:t>
      </w:r>
      <w:r>
        <w:rPr>
          <w:b/>
          <w:color w:val="000000"/>
          <w:lang w:val="en-GB"/>
        </w:rPr>
        <w:t xml:space="preserve"> (40 Marks)</w:t>
      </w:r>
    </w:p>
    <w:p w:rsidR="00D95AD1" w:rsidRPr="00941A90" w:rsidRDefault="00D95AD1" w:rsidP="00D95AD1">
      <w:pPr>
        <w:tabs>
          <w:tab w:val="left" w:pos="253"/>
        </w:tabs>
        <w:jc w:val="both"/>
        <w:rPr>
          <w:b/>
          <w:i/>
          <w:color w:val="000000"/>
          <w:lang w:val="en-GB"/>
        </w:rPr>
      </w:pPr>
      <w:r w:rsidRPr="00941A90">
        <w:rPr>
          <w:b/>
          <w:i/>
          <w:color w:val="000000"/>
          <w:lang w:val="en-GB"/>
        </w:rPr>
        <w:t>An</w:t>
      </w:r>
      <w:r w:rsidR="008760E9">
        <w:rPr>
          <w:b/>
          <w:i/>
          <w:color w:val="000000"/>
          <w:lang w:val="en-GB"/>
        </w:rPr>
        <w:t xml:space="preserve">swer </w:t>
      </w:r>
      <w:proofErr w:type="gramStart"/>
      <w:r w:rsidR="008760E9">
        <w:rPr>
          <w:b/>
          <w:i/>
          <w:color w:val="000000"/>
          <w:lang w:val="en-GB"/>
        </w:rPr>
        <w:t>question  any</w:t>
      </w:r>
      <w:proofErr w:type="gramEnd"/>
      <w:r w:rsidR="008760E9">
        <w:rPr>
          <w:b/>
          <w:i/>
          <w:color w:val="000000"/>
          <w:lang w:val="en-GB"/>
        </w:rPr>
        <w:t xml:space="preserve"> </w:t>
      </w:r>
      <w:r>
        <w:rPr>
          <w:b/>
          <w:i/>
          <w:color w:val="000000"/>
          <w:lang w:val="en-GB"/>
        </w:rPr>
        <w:t>four (4</w:t>
      </w:r>
      <w:r w:rsidRPr="00941A90">
        <w:rPr>
          <w:b/>
          <w:i/>
          <w:color w:val="000000"/>
          <w:lang w:val="en-GB"/>
        </w:rPr>
        <w:t>) questions from all</w:t>
      </w:r>
    </w:p>
    <w:p w:rsidR="00D95AD1" w:rsidRPr="009B39E8" w:rsidRDefault="00D95AD1" w:rsidP="009B39E8">
      <w:pPr>
        <w:pStyle w:val="ListParagraph"/>
        <w:numPr>
          <w:ilvl w:val="0"/>
          <w:numId w:val="9"/>
        </w:numPr>
        <w:shd w:val="clear" w:color="auto" w:fill="FFFFFF"/>
        <w:rPr>
          <w:color w:val="212529"/>
        </w:rPr>
      </w:pPr>
      <w:r w:rsidRPr="009B39E8">
        <w:rPr>
          <w:color w:val="212529"/>
        </w:rPr>
        <w:t>List three phenomena which can be explained by the molecular theory of matter.</w:t>
      </w:r>
    </w:p>
    <w:p w:rsidR="00D95AD1" w:rsidRPr="000D7995" w:rsidRDefault="00D95AD1" w:rsidP="00D95AD1">
      <w:pPr>
        <w:shd w:val="clear" w:color="auto" w:fill="FFFFFF"/>
        <w:ind w:left="360"/>
        <w:jc w:val="right"/>
        <w:rPr>
          <w:color w:val="212529"/>
        </w:rPr>
      </w:pPr>
      <w:r w:rsidRPr="000D7995">
        <w:rPr>
          <w:color w:val="212529"/>
        </w:rPr>
        <w:t> </w:t>
      </w:r>
      <w:r w:rsidRPr="000D7995">
        <w:rPr>
          <w:b/>
          <w:bCs/>
          <w:color w:val="212529"/>
        </w:rPr>
        <w:t>WAEC 2017</w:t>
      </w:r>
      <w:r w:rsidRPr="000D7995">
        <w:rPr>
          <w:color w:val="FFFFFF"/>
        </w:rPr>
        <w:t>4</w:t>
      </w:r>
    </w:p>
    <w:p w:rsidR="00D95AD1" w:rsidRPr="000D7995" w:rsidRDefault="00D95AD1" w:rsidP="00D95AD1">
      <w:pPr>
        <w:shd w:val="clear" w:color="auto" w:fill="FFFFFF"/>
        <w:ind w:left="360"/>
        <w:rPr>
          <w:color w:val="212529"/>
        </w:rPr>
      </w:pPr>
      <w:proofErr w:type="spellStart"/>
      <w:proofErr w:type="gramStart"/>
      <w:r>
        <w:rPr>
          <w:color w:val="212529"/>
        </w:rPr>
        <w:t>b.</w:t>
      </w:r>
      <w:r w:rsidRPr="000D7995">
        <w:rPr>
          <w:color w:val="212529"/>
        </w:rPr>
        <w:t>A</w:t>
      </w:r>
      <w:proofErr w:type="spellEnd"/>
      <w:proofErr w:type="gramEnd"/>
      <w:r w:rsidRPr="000D7995">
        <w:rPr>
          <w:color w:val="212529"/>
        </w:rPr>
        <w:t xml:space="preserve"> spiral spring has a length of 14cm when a force of 4N is hung on it. A force of 6N extends the spring by 4cm. Calculate the </w:t>
      </w:r>
      <w:proofErr w:type="spellStart"/>
      <w:r w:rsidRPr="000D7995">
        <w:rPr>
          <w:color w:val="212529"/>
        </w:rPr>
        <w:t>unstretched</w:t>
      </w:r>
      <w:proofErr w:type="spellEnd"/>
      <w:r w:rsidRPr="000D7995">
        <w:rPr>
          <w:color w:val="212529"/>
        </w:rPr>
        <w:t xml:space="preserve"> length of the spring</w:t>
      </w:r>
    </w:p>
    <w:p w:rsidR="00D95AD1" w:rsidRPr="000D7995" w:rsidRDefault="00D95AD1" w:rsidP="00D95AD1">
      <w:pPr>
        <w:shd w:val="clear" w:color="auto" w:fill="FFFFFF"/>
        <w:ind w:left="360"/>
        <w:jc w:val="right"/>
        <w:rPr>
          <w:color w:val="212529"/>
        </w:rPr>
      </w:pPr>
      <w:r w:rsidRPr="000D7995">
        <w:rPr>
          <w:color w:val="212529"/>
        </w:rPr>
        <w:t> </w:t>
      </w:r>
      <w:r w:rsidRPr="000D7995">
        <w:rPr>
          <w:b/>
          <w:bCs/>
          <w:color w:val="212529"/>
        </w:rPr>
        <w:t>WAEC 2017</w:t>
      </w:r>
      <w:r w:rsidRPr="000D7995">
        <w:rPr>
          <w:color w:val="FFFFFF"/>
        </w:rPr>
        <w:t>5</w:t>
      </w:r>
    </w:p>
    <w:p w:rsidR="00D95AD1" w:rsidRPr="000D7995" w:rsidRDefault="00D95AD1" w:rsidP="00D95AD1">
      <w:pPr>
        <w:shd w:val="clear" w:color="auto" w:fill="FFFFFF"/>
        <w:rPr>
          <w:color w:val="212529"/>
        </w:rPr>
      </w:pPr>
      <w:r>
        <w:rPr>
          <w:color w:val="212529"/>
        </w:rPr>
        <w:t xml:space="preserve">      </w:t>
      </w:r>
      <w:proofErr w:type="spellStart"/>
      <w:proofErr w:type="gramStart"/>
      <w:r>
        <w:rPr>
          <w:color w:val="212529"/>
        </w:rPr>
        <w:t>c.</w:t>
      </w:r>
      <w:r w:rsidRPr="000D7995">
        <w:rPr>
          <w:color w:val="212529"/>
        </w:rPr>
        <w:t>State</w:t>
      </w:r>
      <w:proofErr w:type="spellEnd"/>
      <w:proofErr w:type="gramEnd"/>
      <w:r w:rsidRPr="000D7995">
        <w:rPr>
          <w:color w:val="212529"/>
        </w:rPr>
        <w:t xml:space="preserve"> two factors on which surface tension depends.</w:t>
      </w:r>
    </w:p>
    <w:p w:rsidR="00D95AD1" w:rsidRPr="000D7995" w:rsidRDefault="00D95AD1" w:rsidP="00D95AD1">
      <w:pPr>
        <w:shd w:val="clear" w:color="auto" w:fill="FFFFFF"/>
        <w:ind w:left="360"/>
        <w:rPr>
          <w:color w:val="212529"/>
        </w:rPr>
      </w:pPr>
      <w:proofErr w:type="gramStart"/>
      <w:r>
        <w:rPr>
          <w:color w:val="212529"/>
        </w:rPr>
        <w:t>ii</w:t>
      </w:r>
      <w:proofErr w:type="gramEnd"/>
      <w:r>
        <w:rPr>
          <w:color w:val="212529"/>
        </w:rPr>
        <w:t xml:space="preserve"> </w:t>
      </w:r>
      <w:r w:rsidRPr="000D7995">
        <w:rPr>
          <w:color w:val="212529"/>
        </w:rPr>
        <w:t>How can mosquito larvae be made to sink in stagnant water?</w:t>
      </w:r>
    </w:p>
    <w:p w:rsidR="00D95AD1" w:rsidRDefault="00D95AD1" w:rsidP="00D95AD1">
      <w:pPr>
        <w:shd w:val="clear" w:color="auto" w:fill="FFFFFF"/>
        <w:rPr>
          <w:color w:val="212529"/>
        </w:rPr>
      </w:pPr>
    </w:p>
    <w:p w:rsidR="00D95AD1" w:rsidRPr="003B3A1C" w:rsidRDefault="00D95AD1" w:rsidP="00D95AD1">
      <w:pPr>
        <w:shd w:val="clear" w:color="auto" w:fill="FFFFFF"/>
        <w:rPr>
          <w:color w:val="212529"/>
        </w:rPr>
      </w:pPr>
    </w:p>
    <w:p w:rsidR="00D95AD1" w:rsidRPr="009B39E8" w:rsidRDefault="00D95AD1" w:rsidP="00B079A7">
      <w:pPr>
        <w:pStyle w:val="ListParagraph"/>
        <w:shd w:val="clear" w:color="auto" w:fill="FFFFFF"/>
        <w:spacing w:after="100" w:afterAutospacing="1"/>
        <w:rPr>
          <w:color w:val="212529"/>
        </w:rPr>
      </w:pPr>
      <w:r w:rsidRPr="003B3A1C">
        <w:rPr>
          <w:noProof/>
        </w:rPr>
        <w:drawing>
          <wp:inline distT="0" distB="0" distL="0" distR="0" wp14:anchorId="5FA05EA7" wp14:editId="265C2202">
            <wp:extent cx="2966085" cy="1415415"/>
            <wp:effectExtent l="0" t="0" r="5715" b="0"/>
            <wp:docPr id="10" name="Picture 10" descr="https://myschool.ng/storage/classroom/editor_images/Untitled%2824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yschool.ng/storage/classroom/editor_images/Untitled%2824%2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995">
        <w:rPr>
          <w:color w:val="212529"/>
        </w:rPr>
        <w:br/>
      </w:r>
      <w:proofErr w:type="spellStart"/>
      <w:proofErr w:type="gramStart"/>
      <w:r w:rsidR="009B39E8">
        <w:rPr>
          <w:color w:val="212529"/>
        </w:rPr>
        <w:t>d.</w:t>
      </w:r>
      <w:r w:rsidRPr="000D7995">
        <w:rPr>
          <w:color w:val="212529"/>
        </w:rPr>
        <w:t>The</w:t>
      </w:r>
      <w:proofErr w:type="spellEnd"/>
      <w:proofErr w:type="gramEnd"/>
      <w:r w:rsidRPr="000D7995">
        <w:rPr>
          <w:color w:val="212529"/>
        </w:rPr>
        <w:t xml:space="preserve"> resistance of the voltmeter in the circuit diagram illustrated above is 800</w:t>
      </w:r>
      <w:r w:rsidRPr="000D7995">
        <w:rPr>
          <w:color w:val="212529"/>
          <w:bdr w:val="none" w:sz="0" w:space="0" w:color="auto" w:frame="1"/>
        </w:rPr>
        <w:t>ΩΩ</w:t>
      </w:r>
      <w:r w:rsidRPr="000D7995">
        <w:rPr>
          <w:color w:val="212529"/>
        </w:rPr>
        <w:t>, Calculate the voltmeter reading.</w:t>
      </w:r>
    </w:p>
    <w:p w:rsidR="00D95AD1" w:rsidRPr="003B3A1C" w:rsidRDefault="00D95AD1" w:rsidP="00B079A7">
      <w:pPr>
        <w:pStyle w:val="ListParagraph"/>
        <w:shd w:val="clear" w:color="auto" w:fill="FFFFFF"/>
        <w:spacing w:after="100" w:afterAutospacing="1"/>
        <w:ind w:left="270" w:firstLine="450"/>
        <w:rPr>
          <w:color w:val="212529"/>
        </w:rPr>
      </w:pPr>
      <w:r w:rsidRPr="003B3A1C">
        <w:rPr>
          <w:noProof/>
        </w:rPr>
        <w:drawing>
          <wp:inline distT="0" distB="0" distL="0" distR="0" wp14:anchorId="37916B70" wp14:editId="60D370D1">
            <wp:extent cx="2898911" cy="1354347"/>
            <wp:effectExtent l="0" t="0" r="0" b="0"/>
            <wp:docPr id="27" name="Picture 27" descr="https://myschool.ng/storage/classroom/editor_images/Untitled%2825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yschool.ng/storage/classroom/editor_images/Untitled%2825%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60" cy="135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A1C">
        <w:rPr>
          <w:color w:val="212529"/>
        </w:rPr>
        <w:br/>
      </w:r>
      <w:proofErr w:type="gramStart"/>
      <w:r w:rsidR="009B39E8">
        <w:rPr>
          <w:color w:val="212529"/>
        </w:rPr>
        <w:t>2.</w:t>
      </w:r>
      <w:r w:rsidRPr="003B3A1C">
        <w:rPr>
          <w:color w:val="212529"/>
        </w:rPr>
        <w:t>A</w:t>
      </w:r>
      <w:proofErr w:type="gramEnd"/>
      <w:r w:rsidRPr="003B3A1C">
        <w:rPr>
          <w:color w:val="212529"/>
        </w:rPr>
        <w:t xml:space="preserve"> battery of negligible internal resistance is connected to a set of resistors as illustrated in the circuit diagram above. Determine the equivalent resistance of the circuit.</w:t>
      </w:r>
    </w:p>
    <w:p w:rsidR="00D95AD1" w:rsidRPr="003B3A1C" w:rsidRDefault="009B39E8" w:rsidP="009B39E8">
      <w:pPr>
        <w:pStyle w:val="NormalWeb"/>
        <w:shd w:val="clear" w:color="auto" w:fill="FFFFFF"/>
        <w:spacing w:before="0" w:beforeAutospacing="0"/>
        <w:ind w:left="360"/>
        <w:rPr>
          <w:color w:val="212529"/>
        </w:rPr>
      </w:pPr>
      <w:proofErr w:type="spellStart"/>
      <w:proofErr w:type="gramStart"/>
      <w:r>
        <w:rPr>
          <w:color w:val="212529"/>
        </w:rPr>
        <w:lastRenderedPageBreak/>
        <w:t>b.</w:t>
      </w:r>
      <w:r w:rsidR="00D95AD1" w:rsidRPr="003B3A1C">
        <w:rPr>
          <w:color w:val="212529"/>
        </w:rPr>
        <w:t>A</w:t>
      </w:r>
      <w:proofErr w:type="spellEnd"/>
      <w:proofErr w:type="gramEnd"/>
      <w:r w:rsidR="00D95AD1" w:rsidRPr="003B3A1C">
        <w:rPr>
          <w:color w:val="212529"/>
        </w:rPr>
        <w:t xml:space="preserve"> wire gradually stretched by loading</w:t>
      </w:r>
      <w:r>
        <w:rPr>
          <w:color w:val="212529"/>
        </w:rPr>
        <w:t xml:space="preserve"> it until it snaps.</w:t>
      </w:r>
      <w:r w:rsidR="00D95AD1" w:rsidRPr="003B3A1C">
        <w:rPr>
          <w:color w:val="212529"/>
        </w:rPr>
        <w:t xml:space="preserve"> Sketch a load-extension graph for the wire</w:t>
      </w:r>
    </w:p>
    <w:p w:rsidR="00D95AD1" w:rsidRPr="003B3A1C" w:rsidRDefault="009B39E8" w:rsidP="009B39E8">
      <w:pPr>
        <w:pStyle w:val="NormalWeb"/>
        <w:shd w:val="clear" w:color="auto" w:fill="FFFFFF"/>
        <w:spacing w:before="0" w:beforeAutospacing="0"/>
        <w:ind w:left="360"/>
        <w:rPr>
          <w:color w:val="212529"/>
        </w:rPr>
      </w:pPr>
      <w:r>
        <w:rPr>
          <w:color w:val="212529"/>
        </w:rPr>
        <w:t>(c</w:t>
      </w:r>
      <w:r w:rsidR="00D95AD1" w:rsidRPr="003B3A1C">
        <w:rPr>
          <w:color w:val="212529"/>
        </w:rPr>
        <w:t>) Indicate on the graph the</w:t>
      </w:r>
    </w:p>
    <w:p w:rsidR="00D95AD1" w:rsidRPr="003B3A1C" w:rsidRDefault="00D95AD1" w:rsidP="009B39E8">
      <w:pPr>
        <w:pStyle w:val="NormalWeb"/>
        <w:shd w:val="clear" w:color="auto" w:fill="FFFFFF"/>
        <w:spacing w:before="0" w:beforeAutospacing="0"/>
        <w:ind w:left="360"/>
        <w:rPr>
          <w:color w:val="212529"/>
        </w:rPr>
      </w:pPr>
      <w:r w:rsidRPr="003B3A1C">
        <w:rPr>
          <w:color w:val="212529"/>
        </w:rPr>
        <w:t>(</w:t>
      </w:r>
      <w:proofErr w:type="spellStart"/>
      <w:r w:rsidRPr="003B3A1C">
        <w:rPr>
          <w:color w:val="212529"/>
        </w:rPr>
        <w:t>i</w:t>
      </w:r>
      <w:proofErr w:type="spellEnd"/>
      <w:r w:rsidRPr="003B3A1C">
        <w:rPr>
          <w:color w:val="212529"/>
        </w:rPr>
        <w:t xml:space="preserve">) </w:t>
      </w:r>
      <w:proofErr w:type="gramStart"/>
      <w:r w:rsidRPr="003B3A1C">
        <w:rPr>
          <w:color w:val="212529"/>
        </w:rPr>
        <w:t>elastic</w:t>
      </w:r>
      <w:proofErr w:type="gramEnd"/>
      <w:r w:rsidRPr="003B3A1C">
        <w:rPr>
          <w:color w:val="212529"/>
        </w:rPr>
        <w:t xml:space="preserve"> limit (E);</w:t>
      </w:r>
    </w:p>
    <w:p w:rsidR="00D95AD1" w:rsidRPr="003B3A1C" w:rsidRDefault="00D95AD1" w:rsidP="00B079A7">
      <w:pPr>
        <w:pStyle w:val="NormalWeb"/>
        <w:shd w:val="clear" w:color="auto" w:fill="FFFFFF"/>
        <w:spacing w:before="0" w:beforeAutospacing="0"/>
        <w:ind w:left="360"/>
        <w:rPr>
          <w:color w:val="212529"/>
        </w:rPr>
      </w:pPr>
      <w:r w:rsidRPr="003B3A1C">
        <w:rPr>
          <w:color w:val="212529"/>
        </w:rPr>
        <w:t xml:space="preserve">(ii) </w:t>
      </w:r>
      <w:proofErr w:type="gramStart"/>
      <w:r w:rsidRPr="003B3A1C">
        <w:rPr>
          <w:color w:val="212529"/>
        </w:rPr>
        <w:t>yield</w:t>
      </w:r>
      <w:proofErr w:type="gramEnd"/>
      <w:r w:rsidRPr="003B3A1C">
        <w:rPr>
          <w:color w:val="212529"/>
        </w:rPr>
        <w:t xml:space="preserve"> point (Y);</w:t>
      </w:r>
    </w:p>
    <w:p w:rsidR="00D95AD1" w:rsidRDefault="00D95AD1" w:rsidP="009B39E8">
      <w:pPr>
        <w:pStyle w:val="NormalWeb"/>
        <w:shd w:val="clear" w:color="auto" w:fill="FFFFFF"/>
        <w:spacing w:before="0" w:beforeAutospacing="0"/>
        <w:ind w:left="360"/>
        <w:rPr>
          <w:color w:val="212529"/>
        </w:rPr>
      </w:pPr>
      <w:r w:rsidRPr="003B3A1C">
        <w:rPr>
          <w:color w:val="212529"/>
        </w:rPr>
        <w:t xml:space="preserve">(iii) </w:t>
      </w:r>
      <w:proofErr w:type="gramStart"/>
      <w:r w:rsidRPr="003B3A1C">
        <w:rPr>
          <w:color w:val="212529"/>
        </w:rPr>
        <w:t>breaking</w:t>
      </w:r>
      <w:proofErr w:type="gramEnd"/>
      <w:r w:rsidRPr="003B3A1C">
        <w:rPr>
          <w:color w:val="212529"/>
        </w:rPr>
        <w:t xml:space="preserve"> point (B)</w:t>
      </w:r>
    </w:p>
    <w:p w:rsidR="009B39E8" w:rsidRPr="00592DAE" w:rsidRDefault="009B39E8" w:rsidP="00B079A7">
      <w:pPr>
        <w:pStyle w:val="NormalWeb"/>
        <w:shd w:val="clear" w:color="auto" w:fill="FFFFFF"/>
        <w:spacing w:before="0" w:beforeAutospacing="0"/>
        <w:ind w:left="360"/>
        <w:rPr>
          <w:color w:val="212529"/>
        </w:rPr>
      </w:pPr>
    </w:p>
    <w:p w:rsidR="009B39E8" w:rsidRPr="00592DAE" w:rsidRDefault="009B39E8" w:rsidP="009B39E8">
      <w:pPr>
        <w:spacing w:line="276" w:lineRule="auto"/>
        <w:jc w:val="both"/>
        <w:rPr>
          <w:color w:val="000000"/>
        </w:rPr>
      </w:pPr>
      <w:r w:rsidRPr="00592DAE">
        <w:rPr>
          <w:noProof/>
          <w:color w:val="000000"/>
        </w:rPr>
        <w:drawing>
          <wp:inline distT="0" distB="0" distL="0" distR="0" wp14:anchorId="7E80EFAF" wp14:editId="3377F76C">
            <wp:extent cx="3200400" cy="1414145"/>
            <wp:effectExtent l="19050" t="0" r="0" b="0"/>
            <wp:docPr id="103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3200400" cy="14141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DAE" w:rsidRPr="00592DAE" w:rsidRDefault="00592DAE" w:rsidP="009B39E8">
      <w:pPr>
        <w:spacing w:line="276" w:lineRule="auto"/>
        <w:jc w:val="both"/>
        <w:rPr>
          <w:color w:val="000000"/>
        </w:rPr>
      </w:pPr>
      <w:proofErr w:type="gramStart"/>
      <w:r w:rsidRPr="00592DAE">
        <w:rPr>
          <w:color w:val="000000"/>
        </w:rPr>
        <w:t>d</w:t>
      </w:r>
      <w:proofErr w:type="gramEnd"/>
      <w:r w:rsidRPr="00592DAE">
        <w:rPr>
          <w:color w:val="000000"/>
        </w:rPr>
        <w:t>.</w:t>
      </w:r>
      <w:r>
        <w:rPr>
          <w:color w:val="000000"/>
        </w:rPr>
        <w:t xml:space="preserve"> </w:t>
      </w:r>
      <w:r w:rsidRPr="00592DAE">
        <w:rPr>
          <w:color w:val="000000"/>
        </w:rPr>
        <w:t xml:space="preserve">From the image above </w:t>
      </w:r>
    </w:p>
    <w:p w:rsidR="009B39E8" w:rsidRPr="00592DAE" w:rsidRDefault="009B39E8" w:rsidP="009B39E8">
      <w:pPr>
        <w:spacing w:line="276" w:lineRule="auto"/>
        <w:jc w:val="both"/>
        <w:rPr>
          <w:color w:val="000000"/>
        </w:rPr>
      </w:pPr>
      <w:r w:rsidRPr="00592DAE">
        <w:rPr>
          <w:color w:val="000000"/>
        </w:rPr>
        <w:t xml:space="preserve">Find the </w:t>
      </w:r>
    </w:p>
    <w:p w:rsidR="009B39E8" w:rsidRPr="00592DAE" w:rsidRDefault="009B39E8" w:rsidP="00592DAE">
      <w:pPr>
        <w:pStyle w:val="ListParagraph"/>
        <w:numPr>
          <w:ilvl w:val="0"/>
          <w:numId w:val="16"/>
        </w:numPr>
        <w:spacing w:line="276" w:lineRule="auto"/>
        <w:jc w:val="both"/>
        <w:rPr>
          <w:color w:val="000000"/>
        </w:rPr>
      </w:pPr>
      <w:r w:rsidRPr="00592DAE">
        <w:rPr>
          <w:color w:val="000000"/>
        </w:rPr>
        <w:t>current in each resistors</w:t>
      </w:r>
    </w:p>
    <w:p w:rsidR="009B39E8" w:rsidRPr="00592DAE" w:rsidRDefault="009B39E8" w:rsidP="00592DA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592DAE">
        <w:rPr>
          <w:rFonts w:ascii="Calibri" w:hAnsi="Calibri" w:cs="Calibri"/>
          <w:color w:val="000000"/>
        </w:rPr>
        <w:t>lost volts</w:t>
      </w:r>
    </w:p>
    <w:p w:rsidR="009B39E8" w:rsidRDefault="009B39E8" w:rsidP="009B39E8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7F039178" wp14:editId="46F09FF4">
            <wp:extent cx="2646513" cy="1793285"/>
            <wp:effectExtent l="19050" t="0" r="1437" b="0"/>
            <wp:docPr id="103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2646513" cy="17932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9A7" w:rsidRPr="00B079A7" w:rsidRDefault="00B079A7" w:rsidP="00B079A7">
      <w:pPr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3.U</w:t>
      </w:r>
      <w:r w:rsidRPr="00B079A7">
        <w:rPr>
          <w:color w:val="000000"/>
        </w:rPr>
        <w:t>se</w:t>
      </w:r>
      <w:proofErr w:type="gramEnd"/>
      <w:r w:rsidRPr="00B079A7">
        <w:rPr>
          <w:color w:val="000000"/>
        </w:rPr>
        <w:t xml:space="preserve"> the diagram above to answer following questions</w:t>
      </w:r>
    </w:p>
    <w:p w:rsidR="009B39E8" w:rsidRPr="00B079A7" w:rsidRDefault="009B39E8" w:rsidP="00B079A7">
      <w:pPr>
        <w:pStyle w:val="ListParagraph"/>
        <w:numPr>
          <w:ilvl w:val="0"/>
          <w:numId w:val="11"/>
        </w:numPr>
        <w:spacing w:line="276" w:lineRule="auto"/>
        <w:ind w:left="720"/>
        <w:jc w:val="both"/>
        <w:rPr>
          <w:color w:val="000000"/>
        </w:rPr>
      </w:pPr>
      <w:r w:rsidRPr="00B079A7">
        <w:rPr>
          <w:color w:val="000000"/>
        </w:rPr>
        <w:t>Calculate the current I</w:t>
      </w:r>
    </w:p>
    <w:p w:rsidR="00D95AD1" w:rsidRPr="00B079A7" w:rsidRDefault="009B39E8" w:rsidP="00D95AD1">
      <w:pPr>
        <w:pStyle w:val="ListParagraph"/>
        <w:numPr>
          <w:ilvl w:val="0"/>
          <w:numId w:val="11"/>
        </w:numPr>
        <w:spacing w:line="276" w:lineRule="auto"/>
        <w:ind w:left="720"/>
        <w:jc w:val="both"/>
        <w:rPr>
          <w:color w:val="000000"/>
        </w:rPr>
      </w:pPr>
      <w:r w:rsidRPr="00B079A7">
        <w:rPr>
          <w:color w:val="000000"/>
        </w:rPr>
        <w:t xml:space="preserve">Determine the potential difference, V across the parallel resistors  </w:t>
      </w:r>
    </w:p>
    <w:p w:rsidR="00D95AD1" w:rsidRPr="00B079A7" w:rsidRDefault="00D95AD1" w:rsidP="00D95AD1">
      <w:pPr>
        <w:jc w:val="both"/>
        <w:rPr>
          <w:color w:val="000000"/>
          <w:lang w:val="en-GB"/>
        </w:rPr>
      </w:pPr>
      <w:r w:rsidRPr="00B079A7">
        <w:rPr>
          <w:color w:val="000000"/>
          <w:lang w:val="en-GB"/>
        </w:rPr>
        <w:t>3b.A train travelling with a uniform speed of 10 ms</w:t>
      </w:r>
      <w:r w:rsidRPr="00B079A7">
        <w:rPr>
          <w:color w:val="000000"/>
          <w:vertAlign w:val="superscript"/>
          <w:lang w:val="en-GB"/>
        </w:rPr>
        <w:t>-1</w:t>
      </w:r>
      <w:r w:rsidRPr="00B079A7">
        <w:rPr>
          <w:color w:val="000000"/>
          <w:lang w:val="en-GB"/>
        </w:rPr>
        <w:t xml:space="preserve"> accelerates to 20 ms</w:t>
      </w:r>
      <w:r w:rsidRPr="00B079A7">
        <w:rPr>
          <w:color w:val="000000"/>
          <w:vertAlign w:val="superscript"/>
          <w:lang w:val="en-GB"/>
        </w:rPr>
        <w:t>-1</w:t>
      </w:r>
      <w:r w:rsidRPr="00B079A7">
        <w:rPr>
          <w:color w:val="000000"/>
          <w:lang w:val="en-GB"/>
        </w:rPr>
        <w:t xml:space="preserve"> in 5s.  If it maintains this speed for 5s before being brought to rest in another 5s, calculate the</w:t>
      </w:r>
    </w:p>
    <w:p w:rsidR="00D95AD1" w:rsidRPr="00B079A7" w:rsidRDefault="00D95AD1" w:rsidP="00D95AD1">
      <w:pPr>
        <w:numPr>
          <w:ilvl w:val="0"/>
          <w:numId w:val="2"/>
        </w:numPr>
        <w:spacing w:line="276" w:lineRule="auto"/>
        <w:jc w:val="both"/>
        <w:rPr>
          <w:color w:val="000000"/>
          <w:lang w:val="en-GB"/>
        </w:rPr>
      </w:pPr>
      <w:r w:rsidRPr="00B079A7">
        <w:rPr>
          <w:color w:val="000000"/>
          <w:lang w:val="en-GB"/>
        </w:rPr>
        <w:t>acceleration</w:t>
      </w:r>
    </w:p>
    <w:p w:rsidR="00D95AD1" w:rsidRPr="00B079A7" w:rsidRDefault="00D95AD1" w:rsidP="00D95AD1">
      <w:pPr>
        <w:numPr>
          <w:ilvl w:val="0"/>
          <w:numId w:val="2"/>
        </w:numPr>
        <w:spacing w:line="276" w:lineRule="auto"/>
        <w:jc w:val="both"/>
        <w:rPr>
          <w:color w:val="000000"/>
          <w:lang w:val="en-GB"/>
        </w:rPr>
      </w:pPr>
      <w:r w:rsidRPr="00B079A7">
        <w:rPr>
          <w:color w:val="000000"/>
          <w:lang w:val="en-GB"/>
        </w:rPr>
        <w:t>the total distance covered</w:t>
      </w:r>
    </w:p>
    <w:p w:rsidR="00D95AD1" w:rsidRPr="000C651D" w:rsidRDefault="00D95AD1" w:rsidP="00D95AD1">
      <w:pPr>
        <w:tabs>
          <w:tab w:val="left" w:pos="720"/>
        </w:tabs>
        <w:spacing w:line="276" w:lineRule="auto"/>
        <w:ind w:left="720"/>
        <w:jc w:val="both"/>
        <w:rPr>
          <w:color w:val="000000"/>
          <w:lang w:val="en-GB"/>
        </w:rPr>
      </w:pPr>
      <w:r>
        <w:rPr>
          <w:color w:val="000000"/>
          <w:lang w:val="en-GB"/>
        </w:rPr>
        <w:t>(4marks)</w:t>
      </w:r>
    </w:p>
    <w:p w:rsidR="00D95AD1" w:rsidRPr="000C651D" w:rsidRDefault="00D95AD1" w:rsidP="00D95AD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4</w:t>
      </w:r>
      <w:r w:rsidRPr="000C651D">
        <w:rPr>
          <w:color w:val="000000"/>
          <w:lang w:val="en-GB"/>
        </w:rPr>
        <w:t>. A car starts from rest and accelerates uniformly until it reaches a velocity of 30 m/s after 5s.  It travels with uniform velocity for 15s and is then brought to rest in 10s.  Represent this graphically and determine the</w:t>
      </w:r>
    </w:p>
    <w:p w:rsidR="00D95AD1" w:rsidRPr="000C651D" w:rsidRDefault="00D95AD1" w:rsidP="00D95AD1">
      <w:pPr>
        <w:pStyle w:val="ListParagraph"/>
        <w:numPr>
          <w:ilvl w:val="0"/>
          <w:numId w:val="4"/>
        </w:numPr>
        <w:contextualSpacing w:val="0"/>
        <w:jc w:val="both"/>
        <w:rPr>
          <w:color w:val="000000"/>
          <w:lang w:val="en-GB"/>
        </w:rPr>
      </w:pPr>
      <w:r w:rsidRPr="000C651D">
        <w:rPr>
          <w:color w:val="000000"/>
          <w:lang w:val="en-GB"/>
        </w:rPr>
        <w:t>acceleration of the car</w:t>
      </w:r>
    </w:p>
    <w:p w:rsidR="00D95AD1" w:rsidRPr="000C651D" w:rsidRDefault="00D95AD1" w:rsidP="00D95AD1">
      <w:pPr>
        <w:pStyle w:val="ListParagraph"/>
        <w:numPr>
          <w:ilvl w:val="0"/>
          <w:numId w:val="4"/>
        </w:numPr>
        <w:contextualSpacing w:val="0"/>
        <w:jc w:val="both"/>
        <w:rPr>
          <w:color w:val="000000"/>
          <w:lang w:val="en-GB"/>
        </w:rPr>
      </w:pPr>
      <w:r w:rsidRPr="000C651D">
        <w:rPr>
          <w:color w:val="000000"/>
          <w:lang w:val="en-GB"/>
        </w:rPr>
        <w:t>retardation</w:t>
      </w:r>
    </w:p>
    <w:p w:rsidR="00D95AD1" w:rsidRPr="000C651D" w:rsidRDefault="00D95AD1" w:rsidP="00D95AD1">
      <w:pPr>
        <w:pStyle w:val="ListParagraph"/>
        <w:numPr>
          <w:ilvl w:val="0"/>
          <w:numId w:val="4"/>
        </w:numPr>
        <w:contextualSpacing w:val="0"/>
        <w:jc w:val="both"/>
        <w:rPr>
          <w:color w:val="000000"/>
          <w:lang w:val="en-GB"/>
        </w:rPr>
      </w:pPr>
      <w:r w:rsidRPr="000C651D">
        <w:rPr>
          <w:color w:val="000000"/>
          <w:lang w:val="en-GB"/>
        </w:rPr>
        <w:t>displacement after 5s</w:t>
      </w:r>
    </w:p>
    <w:p w:rsidR="00D95AD1" w:rsidRPr="000C651D" w:rsidRDefault="00D95AD1" w:rsidP="00D95AD1">
      <w:pPr>
        <w:pStyle w:val="ListParagraph"/>
        <w:numPr>
          <w:ilvl w:val="0"/>
          <w:numId w:val="4"/>
        </w:numPr>
        <w:contextualSpacing w:val="0"/>
        <w:jc w:val="both"/>
        <w:rPr>
          <w:color w:val="000000"/>
          <w:lang w:val="en-GB"/>
        </w:rPr>
      </w:pPr>
      <w:r w:rsidRPr="000C651D">
        <w:rPr>
          <w:color w:val="000000"/>
          <w:lang w:val="en-GB"/>
        </w:rPr>
        <w:t>total displacement</w:t>
      </w:r>
      <w:r>
        <w:rPr>
          <w:color w:val="000000"/>
          <w:lang w:val="en-GB"/>
        </w:rPr>
        <w:t xml:space="preserve"> .(8marks)</w:t>
      </w:r>
    </w:p>
    <w:p w:rsidR="00D95AD1" w:rsidRPr="000C651D" w:rsidRDefault="00D95AD1" w:rsidP="00D95AD1">
      <w:pPr>
        <w:tabs>
          <w:tab w:val="left" w:pos="253"/>
        </w:tabs>
        <w:jc w:val="both"/>
        <w:rPr>
          <w:color w:val="000000"/>
          <w:lang w:val="en-GB"/>
        </w:rPr>
      </w:pPr>
      <w:r>
        <w:rPr>
          <w:color w:val="000000"/>
          <w:lang w:val="en-GB"/>
        </w:rPr>
        <w:t>5</w:t>
      </w:r>
      <w:r w:rsidRPr="000C651D">
        <w:rPr>
          <w:color w:val="000000"/>
          <w:lang w:val="en-GB"/>
        </w:rPr>
        <w:t xml:space="preserve">. Given </w:t>
      </w:r>
      <w:proofErr w:type="spellStart"/>
      <w:r w:rsidRPr="000C651D">
        <w:rPr>
          <w:color w:val="000000"/>
          <w:lang w:val="en-GB"/>
        </w:rPr>
        <w:t>M</w:t>
      </w:r>
      <w:r w:rsidRPr="000C651D">
        <w:rPr>
          <w:color w:val="000000"/>
          <w:vertAlign w:val="superscript"/>
          <w:lang w:val="en-GB"/>
        </w:rPr>
        <w:t>x</w:t>
      </w:r>
      <w:r w:rsidRPr="000C651D">
        <w:rPr>
          <w:color w:val="000000"/>
          <w:lang w:val="en-GB"/>
        </w:rPr>
        <w:t>L</w:t>
      </w:r>
      <w:r w:rsidRPr="000C651D">
        <w:rPr>
          <w:color w:val="000000"/>
          <w:vertAlign w:val="superscript"/>
          <w:lang w:val="en-GB"/>
        </w:rPr>
        <w:t>y</w:t>
      </w:r>
      <w:r w:rsidRPr="000C651D">
        <w:rPr>
          <w:color w:val="000000"/>
          <w:lang w:val="en-GB"/>
        </w:rPr>
        <w:t>T</w:t>
      </w:r>
      <w:r w:rsidRPr="000C651D">
        <w:rPr>
          <w:color w:val="000000"/>
          <w:vertAlign w:val="superscript"/>
          <w:lang w:val="en-GB"/>
        </w:rPr>
        <w:t>z</w:t>
      </w:r>
      <w:proofErr w:type="spellEnd"/>
      <w:r w:rsidRPr="000C651D">
        <w:rPr>
          <w:color w:val="000000"/>
          <w:lang w:val="en-GB"/>
        </w:rPr>
        <w:t xml:space="preserve"> is the dimension of pressure, what are the values of x, y and z?</w:t>
      </w:r>
      <w:r>
        <w:rPr>
          <w:color w:val="000000"/>
          <w:lang w:val="en-GB"/>
        </w:rPr>
        <w:t xml:space="preserve"> (2marks)</w:t>
      </w:r>
    </w:p>
    <w:p w:rsidR="00D95AD1" w:rsidRPr="000C651D" w:rsidRDefault="00D95AD1" w:rsidP="00D95AD1">
      <w:pPr>
        <w:tabs>
          <w:tab w:val="left" w:pos="253"/>
        </w:tabs>
        <w:jc w:val="both"/>
        <w:rPr>
          <w:color w:val="000000"/>
          <w:lang w:val="en-GB"/>
        </w:rPr>
      </w:pPr>
      <w:proofErr w:type="spellStart"/>
      <w:proofErr w:type="gramStart"/>
      <w:r w:rsidRPr="000C651D">
        <w:rPr>
          <w:color w:val="000000"/>
          <w:lang w:val="en-GB"/>
        </w:rPr>
        <w:t>b.Use</w:t>
      </w:r>
      <w:proofErr w:type="spellEnd"/>
      <w:proofErr w:type="gramEnd"/>
      <w:r w:rsidRPr="000C651D">
        <w:rPr>
          <w:color w:val="000000"/>
          <w:lang w:val="en-GB"/>
        </w:rPr>
        <w:t xml:space="preserve"> dimension analysis to prove if the formula K.E = </w:t>
      </w:r>
      <m:oMath>
        <m:f>
          <m:fPr>
            <m:ctrlPr>
              <w:rPr>
                <w:rFonts w:ascii="Cambria Math" w:hAnsi="Cambria Math"/>
                <w:color w:val="000000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lang w:val="en-GB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lang w:val="en-GB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lang w:val="en-GB"/>
          </w:rPr>
          <m:t>m</m:t>
        </m:r>
        <m:sSup>
          <m:sSupPr>
            <m:ctrlPr>
              <w:rPr>
                <w:rFonts w:ascii="Cambria Math" w:hAnsi="Cambria Math"/>
                <w:color w:val="000000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GB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lang w:val="en-GB"/>
              </w:rPr>
              <m:t>2</m:t>
            </m:r>
          </m:sup>
        </m:sSup>
      </m:oMath>
      <w:r w:rsidRPr="000C651D">
        <w:rPr>
          <w:color w:val="000000"/>
          <w:lang w:val="en-GB"/>
        </w:rPr>
        <w:t xml:space="preserve"> is correct</w:t>
      </w:r>
      <w:r>
        <w:rPr>
          <w:color w:val="000000"/>
          <w:lang w:val="en-GB"/>
        </w:rPr>
        <w:t xml:space="preserve"> (3marks)</w:t>
      </w:r>
    </w:p>
    <w:p w:rsidR="00D95AD1" w:rsidRDefault="00D95AD1" w:rsidP="00D95AD1">
      <w:pPr>
        <w:jc w:val="both"/>
        <w:rPr>
          <w:noProof/>
          <w:color w:val="000000"/>
          <w:lang w:val="en-GB" w:eastAsia="en-GB"/>
        </w:rPr>
        <w:sectPr w:rsidR="00D95AD1" w:rsidSect="00D95AD1">
          <w:type w:val="continuous"/>
          <w:pgSz w:w="11907" w:h="16839" w:code="9"/>
          <w:pgMar w:top="547" w:right="567" w:bottom="360" w:left="720" w:header="720" w:footer="720" w:gutter="0"/>
          <w:cols w:space="720"/>
          <w:docGrid w:linePitch="360"/>
        </w:sectPr>
      </w:pPr>
    </w:p>
    <w:p w:rsidR="00D95AD1" w:rsidRPr="000C651D" w:rsidRDefault="00D95AD1" w:rsidP="00592DAE">
      <w:pPr>
        <w:ind w:hanging="90"/>
        <w:jc w:val="both"/>
        <w:rPr>
          <w:color w:val="000000"/>
          <w:lang w:val="en-GB"/>
        </w:rPr>
      </w:pPr>
      <w:r w:rsidRPr="000C651D">
        <w:rPr>
          <w:noProof/>
          <w:color w:val="000000"/>
          <w:lang w:val="en-GB" w:eastAsia="en-GB"/>
        </w:rPr>
        <w:lastRenderedPageBreak/>
        <w:t xml:space="preserve">c.An object of weight 150 N moves with a speed of 4.5 m/s in a circular </w:t>
      </w:r>
      <w:r>
        <w:rPr>
          <w:noProof/>
          <w:color w:val="000000"/>
          <w:lang w:val="en-GB" w:eastAsia="en-GB"/>
        </w:rPr>
        <w:t>Pa</w:t>
      </w:r>
      <w:r w:rsidRPr="000C651D">
        <w:rPr>
          <w:noProof/>
          <w:color w:val="000000"/>
          <w:lang w:val="en-GB" w:eastAsia="en-GB"/>
        </w:rPr>
        <w:t xml:space="preserve">th of radius 3 m.  Calculate </w:t>
      </w:r>
      <w:r w:rsidRPr="000C651D">
        <w:rPr>
          <w:noProof/>
          <w:color w:val="000000"/>
          <w:lang w:val="en-GB" w:eastAsia="en-GB"/>
        </w:rPr>
        <w:lastRenderedPageBreak/>
        <w:t>its centripetal acceleration and the magnitude of the centripetal force. [Take g = 10 m/s</w:t>
      </w:r>
      <w:r w:rsidRPr="000C651D">
        <w:rPr>
          <w:noProof/>
          <w:color w:val="000000"/>
          <w:vertAlign w:val="superscript"/>
          <w:lang w:val="en-GB" w:eastAsia="en-GB"/>
        </w:rPr>
        <w:t>2</w:t>
      </w:r>
      <w:r w:rsidRPr="000C651D">
        <w:rPr>
          <w:noProof/>
          <w:color w:val="000000"/>
          <w:lang w:val="en-GB" w:eastAsia="en-GB"/>
        </w:rPr>
        <w:t>]</w:t>
      </w:r>
      <w:r>
        <w:rPr>
          <w:noProof/>
          <w:color w:val="000000"/>
          <w:lang w:val="en-GB" w:eastAsia="en-GB"/>
        </w:rPr>
        <w:t>(3marks)</w:t>
      </w:r>
    </w:p>
    <w:p w:rsidR="00B079A7" w:rsidRDefault="00B079A7" w:rsidP="00D95AD1">
      <w:pPr>
        <w:ind w:right="27"/>
        <w:sectPr w:rsidR="00B079A7" w:rsidSect="00D95AD1">
          <w:type w:val="continuous"/>
          <w:pgSz w:w="11907" w:h="16839" w:code="9"/>
          <w:pgMar w:top="547" w:right="567" w:bottom="360" w:left="720" w:header="720" w:footer="720" w:gutter="0"/>
          <w:cols w:num="2" w:space="720"/>
          <w:docGrid w:linePitch="360"/>
        </w:sectPr>
      </w:pPr>
    </w:p>
    <w:p w:rsidR="00354D29" w:rsidRPr="00592DAE" w:rsidRDefault="00D95AD1" w:rsidP="00592DAE">
      <w:pPr>
        <w:ind w:right="27"/>
      </w:pPr>
      <w:r>
        <w:lastRenderedPageBreak/>
        <w:t>6</w:t>
      </w:r>
      <w:r w:rsidR="00354D29" w:rsidRPr="00AA0A9D">
        <w:rPr>
          <w:rFonts w:eastAsiaTheme="minorHAnsi"/>
        </w:rPr>
        <w:t xml:space="preserve">. </w:t>
      </w:r>
      <w:r w:rsidR="00354D29" w:rsidRPr="00AA0A9D">
        <w:rPr>
          <w:color w:val="000000"/>
        </w:rPr>
        <w:t xml:space="preserve">Steel bars, each of length 3.0 m at 22 </w:t>
      </w:r>
      <w:proofErr w:type="spellStart"/>
      <w:r w:rsidR="00354D29" w:rsidRPr="00AA0A9D">
        <w:rPr>
          <w:color w:val="000000"/>
          <w:vertAlign w:val="superscript"/>
        </w:rPr>
        <w:t>o</w:t>
      </w:r>
      <w:r w:rsidR="00354D29" w:rsidRPr="00AA0A9D">
        <w:rPr>
          <w:color w:val="000000"/>
        </w:rPr>
        <w:t>C</w:t>
      </w:r>
      <w:proofErr w:type="spellEnd"/>
      <w:r w:rsidR="00354D29" w:rsidRPr="00AA0A9D">
        <w:rPr>
          <w:color w:val="000000"/>
        </w:rPr>
        <w:t xml:space="preserve">, are to be used for constructing a rail line.  If the linear </w:t>
      </w:r>
      <w:proofErr w:type="spellStart"/>
      <w:r w:rsidR="00354D29" w:rsidRPr="00AA0A9D">
        <w:rPr>
          <w:color w:val="000000"/>
        </w:rPr>
        <w:t>expansivity</w:t>
      </w:r>
      <w:proofErr w:type="spellEnd"/>
      <w:r w:rsidR="00354D29" w:rsidRPr="00AA0A9D">
        <w:rPr>
          <w:color w:val="000000"/>
        </w:rPr>
        <w:t xml:space="preserve"> of steel is 1.0 x 10</w:t>
      </w:r>
      <w:r w:rsidR="00354D29" w:rsidRPr="00AA0A9D">
        <w:rPr>
          <w:color w:val="000000"/>
          <w:vertAlign w:val="superscript"/>
        </w:rPr>
        <w:t>-5o</w:t>
      </w:r>
      <w:r w:rsidR="00354D29" w:rsidRPr="00AA0A9D">
        <w:rPr>
          <w:color w:val="000000"/>
        </w:rPr>
        <w:t xml:space="preserve">C, what is the safety gap that must be left between successive bars if the </w:t>
      </w:r>
      <w:r w:rsidR="00354D29" w:rsidRPr="00967C9F">
        <w:rPr>
          <w:color w:val="000000"/>
        </w:rPr>
        <w:t xml:space="preserve">highest temperature expected is 40 </w:t>
      </w:r>
      <w:proofErr w:type="spellStart"/>
      <w:r w:rsidR="00354D29" w:rsidRPr="00967C9F">
        <w:rPr>
          <w:color w:val="000000"/>
          <w:vertAlign w:val="superscript"/>
        </w:rPr>
        <w:t>o</w:t>
      </w:r>
      <w:r w:rsidR="00354D29" w:rsidRPr="00967C9F">
        <w:rPr>
          <w:color w:val="000000"/>
        </w:rPr>
        <w:t>C</w:t>
      </w:r>
      <w:proofErr w:type="spellEnd"/>
      <w:r w:rsidR="00354D29" w:rsidRPr="00967C9F">
        <w:rPr>
          <w:color w:val="000000"/>
        </w:rPr>
        <w:t xml:space="preserve">?         </w:t>
      </w:r>
      <w:r w:rsidR="00354D29" w:rsidRPr="00967C9F">
        <w:rPr>
          <w:i/>
          <w:color w:val="000000"/>
        </w:rPr>
        <w:t>WAEC/WASCE, 1992</w:t>
      </w:r>
      <w:r w:rsidR="00354D29" w:rsidRPr="00967C9F">
        <w:rPr>
          <w:color w:val="000000"/>
        </w:rPr>
        <w:t xml:space="preserve">                    </w:t>
      </w:r>
      <w:r w:rsidR="00354D29">
        <w:rPr>
          <w:color w:val="000000"/>
        </w:rPr>
        <w:t xml:space="preserve">          </w:t>
      </w:r>
      <w:r w:rsidR="00354D29" w:rsidRPr="00967C9F">
        <w:rPr>
          <w:color w:val="000000"/>
        </w:rPr>
        <w:t xml:space="preserve">   </w:t>
      </w:r>
      <w:r w:rsidR="00354D29" w:rsidRPr="00967C9F">
        <w:rPr>
          <w:rFonts w:eastAsiaTheme="minorHAnsi"/>
          <w:iCs/>
        </w:rPr>
        <w:t>2</w:t>
      </w:r>
      <m:oMath>
        <m:f>
          <m:fPr>
            <m:ctrlPr>
              <w:rPr>
                <w:rFonts w:ascii="Cambria Math" w:eastAsiaTheme="minorHAnsi" w:hAnsi="Cambria Math"/>
                <w:i/>
                <w:iCs/>
              </w:rPr>
            </m:ctrlPr>
          </m:fPr>
          <m:num>
            <m:r>
              <w:rPr>
                <w:rFonts w:ascii="Cambria Math" w:eastAsiaTheme="minorHAnsi" w:hAnsi="Cambria Math"/>
              </w:rPr>
              <m:t>1</m:t>
            </m:r>
          </m:num>
          <m:den>
            <m:r>
              <w:rPr>
                <w:rFonts w:ascii="Cambria Math" w:eastAsiaTheme="minorHAnsi" w:hAnsi="Cambria Math"/>
              </w:rPr>
              <m:t>2</m:t>
            </m:r>
          </m:den>
        </m:f>
        <m:r>
          <w:rPr>
            <w:rFonts w:ascii="Cambria Math" w:eastAsiaTheme="minorHAnsi" w:hAnsi="Cambria Math"/>
          </w:rPr>
          <m:t>marks</m:t>
        </m:r>
      </m:oMath>
      <w:r w:rsidR="00354D29" w:rsidRPr="00967C9F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4D29" w:rsidRPr="002F6C20" w:rsidRDefault="00354D29" w:rsidP="00354D29">
      <w:pPr>
        <w:jc w:val="both"/>
        <w:rPr>
          <w:color w:val="000000"/>
        </w:rPr>
      </w:pPr>
      <w:r w:rsidRPr="00967C9F">
        <w:rPr>
          <w:rFonts w:eastAsiaTheme="minorHAnsi"/>
          <w:bCs/>
        </w:rPr>
        <w:t>1b</w:t>
      </w:r>
      <w:r w:rsidRPr="00967C9F">
        <w:rPr>
          <w:rFonts w:eastAsiaTheme="minorHAnsi"/>
          <w:b/>
          <w:bCs/>
        </w:rPr>
        <w:t xml:space="preserve">. </w:t>
      </w:r>
      <w:proofErr w:type="gramStart"/>
      <w:r w:rsidRPr="002F6C20">
        <w:rPr>
          <w:color w:val="000000"/>
        </w:rPr>
        <w:t>An</w:t>
      </w:r>
      <w:proofErr w:type="gramEnd"/>
      <w:r w:rsidRPr="002F6C20">
        <w:rPr>
          <w:color w:val="000000"/>
        </w:rPr>
        <w:t xml:space="preserve"> </w:t>
      </w:r>
      <w:proofErr w:type="spellStart"/>
      <w:r w:rsidRPr="002F6C20">
        <w:rPr>
          <w:color w:val="000000"/>
        </w:rPr>
        <w:t>aluminium</w:t>
      </w:r>
      <w:proofErr w:type="spellEnd"/>
      <w:r w:rsidRPr="002F6C20">
        <w:rPr>
          <w:color w:val="000000"/>
        </w:rPr>
        <w:t xml:space="preserve"> rod of length 1.8 </w:t>
      </w:r>
      <w:r w:rsidRPr="002F6C20">
        <w:rPr>
          <w:i/>
          <w:color w:val="000000"/>
        </w:rPr>
        <w:t>m</w:t>
      </w:r>
      <w:r w:rsidRPr="002F6C20">
        <w:rPr>
          <w:color w:val="000000"/>
        </w:rPr>
        <w:t xml:space="preserve"> at 10 </w:t>
      </w:r>
      <w:proofErr w:type="spellStart"/>
      <w:r w:rsidRPr="002F6C20">
        <w:rPr>
          <w:color w:val="000000"/>
          <w:vertAlign w:val="superscript"/>
        </w:rPr>
        <w:t>o</w:t>
      </w:r>
      <w:r w:rsidRPr="002F6C20">
        <w:rPr>
          <w:color w:val="000000"/>
        </w:rPr>
        <w:t>C</w:t>
      </w:r>
      <w:proofErr w:type="spellEnd"/>
      <w:r w:rsidRPr="002F6C20">
        <w:rPr>
          <w:color w:val="000000"/>
        </w:rPr>
        <w:t xml:space="preserve"> is heated to produce a difference in length of 0.007 </w:t>
      </w:r>
      <w:r w:rsidRPr="002F6C20">
        <w:rPr>
          <w:i/>
          <w:color w:val="000000"/>
        </w:rPr>
        <w:t>m</w:t>
      </w:r>
      <w:r w:rsidRPr="002F6C20">
        <w:rPr>
          <w:color w:val="000000"/>
        </w:rPr>
        <w:t xml:space="preserve">.  Calculate the temperature to which is heated. (Linear </w:t>
      </w:r>
      <w:proofErr w:type="spellStart"/>
      <w:r w:rsidRPr="002F6C20">
        <w:rPr>
          <w:color w:val="000000"/>
        </w:rPr>
        <w:t>expansivity</w:t>
      </w:r>
      <w:proofErr w:type="spellEnd"/>
      <w:r w:rsidRPr="002F6C20">
        <w:rPr>
          <w:color w:val="000000"/>
        </w:rPr>
        <w:t xml:space="preserve"> of </w:t>
      </w:r>
      <w:proofErr w:type="spellStart"/>
      <w:r w:rsidRPr="002F6C20">
        <w:rPr>
          <w:color w:val="000000"/>
        </w:rPr>
        <w:t>aluminium</w:t>
      </w:r>
      <w:proofErr w:type="spellEnd"/>
      <w:r w:rsidRPr="002F6C20">
        <w:rPr>
          <w:color w:val="000000"/>
        </w:rPr>
        <w:t xml:space="preserve"> = 2.3 x 10</w:t>
      </w:r>
      <w:r w:rsidRPr="002F6C20">
        <w:rPr>
          <w:color w:val="000000"/>
          <w:vertAlign w:val="superscript"/>
        </w:rPr>
        <w:t>-5</w:t>
      </w:r>
      <w:r w:rsidRPr="002F6C20">
        <w:rPr>
          <w:i/>
          <w:color w:val="000000"/>
        </w:rPr>
        <w:t>K</w:t>
      </w:r>
      <w:r w:rsidRPr="002F6C20">
        <w:rPr>
          <w:i/>
          <w:color w:val="000000"/>
          <w:vertAlign w:val="superscript"/>
        </w:rPr>
        <w:t>-1</w:t>
      </w:r>
      <w:r w:rsidRPr="002F6C20">
        <w:rPr>
          <w:color w:val="000000"/>
        </w:rPr>
        <w:t>)</w:t>
      </w:r>
    </w:p>
    <w:p w:rsidR="00354D29" w:rsidRPr="002F6C20" w:rsidRDefault="00354D29" w:rsidP="00354D29">
      <w:pPr>
        <w:autoSpaceDE w:val="0"/>
        <w:autoSpaceDN w:val="0"/>
        <w:adjustRightInd w:val="0"/>
        <w:rPr>
          <w:rFonts w:eastAsiaTheme="minorHAnsi"/>
        </w:rPr>
      </w:pPr>
      <w:r w:rsidRPr="002F6C20">
        <w:rPr>
          <w:color w:val="000000"/>
        </w:rPr>
        <w:t xml:space="preserve">                                                                        </w:t>
      </w:r>
      <w:r w:rsidRPr="002F6C20">
        <w:rPr>
          <w:i/>
          <w:color w:val="000000"/>
        </w:rPr>
        <w:t>WAEC/SSCE, 2016</w:t>
      </w:r>
      <w:r w:rsidRPr="002F6C20">
        <w:rPr>
          <w:rFonts w:eastAsiaTheme="minorHAnsi"/>
          <w:i/>
          <w:iCs/>
        </w:rPr>
        <w:tab/>
      </w:r>
      <w:r w:rsidRPr="002F6C20">
        <w:rPr>
          <w:rFonts w:eastAsiaTheme="minorHAnsi"/>
          <w:i/>
          <w:iCs/>
        </w:rPr>
        <w:tab/>
      </w:r>
      <w:r w:rsidRPr="002F6C20">
        <w:rPr>
          <w:rFonts w:eastAsiaTheme="minorHAnsi"/>
          <w:i/>
          <w:iCs/>
        </w:rPr>
        <w:tab/>
        <w:t xml:space="preserve">       </w:t>
      </w:r>
      <w:r w:rsidRPr="002F6C20">
        <w:rPr>
          <w:rFonts w:eastAsiaTheme="minorHAnsi"/>
          <w:iCs/>
        </w:rPr>
        <w:t xml:space="preserve"> 2</w:t>
      </w:r>
      <m:oMath>
        <m:f>
          <m:fPr>
            <m:ctrlPr>
              <w:rPr>
                <w:rFonts w:ascii="Cambria Math" w:eastAsiaTheme="minorHAnsi" w:hAnsi="Cambria Math"/>
                <w:i/>
                <w:iCs/>
              </w:rPr>
            </m:ctrlPr>
          </m:fPr>
          <m:num>
            <m:r>
              <w:rPr>
                <w:rFonts w:ascii="Cambria Math" w:eastAsiaTheme="minorHAnsi" w:hAnsi="Cambria Math"/>
              </w:rPr>
              <m:t>1</m:t>
            </m:r>
          </m:num>
          <m:den>
            <m:r>
              <w:rPr>
                <w:rFonts w:ascii="Cambria Math" w:eastAsiaTheme="minorHAnsi" w:hAnsi="Cambria Math"/>
              </w:rPr>
              <m:t>2</m:t>
            </m:r>
          </m:den>
        </m:f>
        <m:r>
          <w:rPr>
            <w:rFonts w:ascii="Cambria Math" w:eastAsiaTheme="minorHAnsi" w:hAnsi="Cambria Math"/>
          </w:rPr>
          <m:t xml:space="preserve">marks </m:t>
        </m:r>
      </m:oMath>
    </w:p>
    <w:p w:rsidR="00354D29" w:rsidRPr="00D13840" w:rsidRDefault="00354D29" w:rsidP="00354D29">
      <w:pPr>
        <w:jc w:val="both"/>
        <w:rPr>
          <w:color w:val="000000"/>
        </w:rPr>
      </w:pPr>
      <w:r w:rsidRPr="00D13840">
        <w:rPr>
          <w:rFonts w:eastAsiaTheme="minorHAnsi"/>
        </w:rPr>
        <w:t xml:space="preserve">1c. </w:t>
      </w:r>
      <w:proofErr w:type="gramStart"/>
      <w:r w:rsidRPr="00D13840">
        <w:rPr>
          <w:color w:val="000000"/>
        </w:rPr>
        <w:t>A</w:t>
      </w:r>
      <w:proofErr w:type="gramEnd"/>
      <w:r w:rsidRPr="00D13840">
        <w:rPr>
          <w:color w:val="000000"/>
        </w:rPr>
        <w:t xml:space="preserve"> metal sheet of area 100 </w:t>
      </w:r>
      <w:r w:rsidRPr="00D13840">
        <w:rPr>
          <w:i/>
          <w:color w:val="000000"/>
        </w:rPr>
        <w:t>cm</w:t>
      </w:r>
      <w:r w:rsidRPr="00D13840">
        <w:rPr>
          <w:i/>
          <w:color w:val="000000"/>
          <w:vertAlign w:val="superscript"/>
        </w:rPr>
        <w:t>2</w:t>
      </w:r>
      <w:r w:rsidRPr="00D13840">
        <w:rPr>
          <w:color w:val="000000"/>
        </w:rPr>
        <w:t xml:space="preserve"> was heated through 70 </w:t>
      </w:r>
      <w:proofErr w:type="spellStart"/>
      <w:r w:rsidRPr="00D13840">
        <w:rPr>
          <w:color w:val="000000"/>
          <w:vertAlign w:val="superscript"/>
        </w:rPr>
        <w:t>o</w:t>
      </w:r>
      <w:r w:rsidRPr="00D13840">
        <w:rPr>
          <w:color w:val="000000"/>
        </w:rPr>
        <w:t>C.</w:t>
      </w:r>
      <w:proofErr w:type="spellEnd"/>
      <w:r w:rsidRPr="00D13840">
        <w:rPr>
          <w:color w:val="000000"/>
        </w:rPr>
        <w:t xml:space="preserve">  Calculate its new area if the linear </w:t>
      </w:r>
      <w:proofErr w:type="spellStart"/>
      <w:r w:rsidRPr="00D13840">
        <w:rPr>
          <w:color w:val="000000"/>
        </w:rPr>
        <w:t>expansivity</w:t>
      </w:r>
      <w:proofErr w:type="spellEnd"/>
      <w:r w:rsidRPr="00D13840">
        <w:rPr>
          <w:color w:val="000000"/>
        </w:rPr>
        <w:t xml:space="preserve"> of the metal is 0.000017</w:t>
      </w:r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K</m:t>
            </m:r>
          </m:e>
          <m:sup>
            <m:r>
              <w:rPr>
                <w:rFonts w:ascii="Cambria Math" w:hAnsi="Cambria Math"/>
                <w:color w:val="000000"/>
              </w:rPr>
              <m:t>-1</m:t>
            </m:r>
          </m:sup>
        </m:sSup>
      </m:oMath>
      <w:r w:rsidRPr="00D13840">
        <w:rPr>
          <w:color w:val="000000"/>
        </w:rPr>
        <w:t xml:space="preserve">.         </w:t>
      </w:r>
      <w:r w:rsidRPr="00D13840">
        <w:rPr>
          <w:i/>
          <w:color w:val="000000"/>
        </w:rPr>
        <w:t>WAEC/SSCE 2012</w:t>
      </w:r>
      <w:r>
        <w:rPr>
          <w:rFonts w:eastAsiaTheme="minorHAnsi"/>
          <w:i/>
          <w:iCs/>
        </w:rPr>
        <w:tab/>
      </w:r>
      <w:r>
        <w:rPr>
          <w:rFonts w:eastAsiaTheme="minorHAnsi"/>
          <w:i/>
          <w:iCs/>
        </w:rPr>
        <w:tab/>
        <w:t xml:space="preserve">            </w:t>
      </w:r>
      <w:r w:rsidRPr="00D13840">
        <w:rPr>
          <w:rFonts w:eastAsiaTheme="minorHAnsi"/>
          <w:i/>
          <w:iCs/>
        </w:rPr>
        <w:t xml:space="preserve">      </w:t>
      </w:r>
      <w:r w:rsidRPr="00D13840">
        <w:rPr>
          <w:rFonts w:eastAsiaTheme="minorHAnsi"/>
          <w:iCs/>
        </w:rPr>
        <w:t xml:space="preserve"> 2</w:t>
      </w:r>
      <m:oMath>
        <m:f>
          <m:fPr>
            <m:ctrlPr>
              <w:rPr>
                <w:rFonts w:ascii="Cambria Math" w:eastAsiaTheme="minorHAnsi" w:hAnsi="Cambria Math"/>
                <w:i/>
                <w:iCs/>
              </w:rPr>
            </m:ctrlPr>
          </m:fPr>
          <m:num>
            <m:r>
              <w:rPr>
                <w:rFonts w:ascii="Cambria Math" w:eastAsiaTheme="minorHAnsi" w:hAnsi="Cambria Math"/>
              </w:rPr>
              <m:t>1</m:t>
            </m:r>
          </m:num>
          <m:den>
            <m:r>
              <w:rPr>
                <w:rFonts w:ascii="Cambria Math" w:eastAsiaTheme="minorHAnsi" w:hAnsi="Cambria Math"/>
              </w:rPr>
              <m:t>2</m:t>
            </m:r>
          </m:den>
        </m:f>
        <m:r>
          <w:rPr>
            <w:rFonts w:ascii="Cambria Math" w:eastAsiaTheme="minorHAnsi" w:hAnsi="Cambria Math"/>
          </w:rPr>
          <m:t xml:space="preserve">marks </m:t>
        </m:r>
      </m:oMath>
    </w:p>
    <w:p w:rsidR="00354D29" w:rsidRDefault="00354D29" w:rsidP="00354D29">
      <w:pPr>
        <w:autoSpaceDE w:val="0"/>
        <w:autoSpaceDN w:val="0"/>
        <w:adjustRightInd w:val="0"/>
        <w:rPr>
          <w:color w:val="000000"/>
        </w:rPr>
      </w:pPr>
      <w:r w:rsidRPr="00713405">
        <w:rPr>
          <w:rFonts w:eastAsiaTheme="minorHAnsi"/>
        </w:rPr>
        <w:t xml:space="preserve">1d. </w:t>
      </w:r>
      <w:r>
        <w:rPr>
          <w:rFonts w:eastAsiaTheme="minorHAnsi"/>
        </w:rPr>
        <w:t xml:space="preserve">Explain the statement the linear </w:t>
      </w:r>
      <w:proofErr w:type="spellStart"/>
      <w:r>
        <w:rPr>
          <w:rFonts w:eastAsiaTheme="minorHAnsi"/>
        </w:rPr>
        <w:t>expansivity</w:t>
      </w:r>
      <w:proofErr w:type="spellEnd"/>
      <w:r>
        <w:rPr>
          <w:rFonts w:eastAsiaTheme="minorHAnsi"/>
        </w:rPr>
        <w:t xml:space="preserve"> of brass is 2.0 </w:t>
      </w:r>
      <w:r w:rsidRPr="002F6C20">
        <w:rPr>
          <w:color w:val="000000"/>
        </w:rPr>
        <w:t>x</w:t>
      </w:r>
      <w:r>
        <w:rPr>
          <w:color w:val="000000"/>
        </w:rPr>
        <w:t xml:space="preserve"> 10</w:t>
      </w:r>
      <w:r w:rsidRPr="00D13840">
        <w:rPr>
          <w:color w:val="000000"/>
          <w:vertAlign w:val="superscript"/>
        </w:rPr>
        <w:t>-5</w:t>
      </w:r>
      <w:r>
        <w:rPr>
          <w:color w:val="000000"/>
        </w:rPr>
        <w:t>K</w:t>
      </w:r>
      <w:r w:rsidRPr="00D13840">
        <w:rPr>
          <w:color w:val="000000"/>
          <w:vertAlign w:val="superscript"/>
        </w:rPr>
        <w:t>-1</w:t>
      </w:r>
      <w:r>
        <w:rPr>
          <w:color w:val="000000"/>
        </w:rPr>
        <w:t>.</w:t>
      </w:r>
    </w:p>
    <w:p w:rsidR="00D95AD1" w:rsidRPr="00592DAE" w:rsidRDefault="00354D29" w:rsidP="00592DAE">
      <w:pPr>
        <w:ind w:left="360"/>
        <w:jc w:val="both"/>
        <w:rPr>
          <w:rFonts w:eastAsiaTheme="minorHAnsi"/>
          <w:iCs/>
        </w:rPr>
      </w:pPr>
      <w:proofErr w:type="spellStart"/>
      <w:proofErr w:type="gramStart"/>
      <w:r w:rsidRPr="00A31B15">
        <w:rPr>
          <w:color w:val="000000"/>
        </w:rPr>
        <w:t>ii.Calculate</w:t>
      </w:r>
      <w:proofErr w:type="spellEnd"/>
      <w:proofErr w:type="gramEnd"/>
      <w:r w:rsidRPr="00A31B15">
        <w:rPr>
          <w:color w:val="000000"/>
        </w:rPr>
        <w:t xml:space="preserve"> the approximate cubic </w:t>
      </w:r>
      <w:proofErr w:type="spellStart"/>
      <w:r w:rsidRPr="00A31B15">
        <w:rPr>
          <w:color w:val="000000"/>
        </w:rPr>
        <w:t>expansivity</w:t>
      </w:r>
      <w:proofErr w:type="spellEnd"/>
      <w:r w:rsidRPr="00A31B15">
        <w:rPr>
          <w:color w:val="000000"/>
        </w:rPr>
        <w:t xml:space="preserve"> of brass </w:t>
      </w:r>
      <w:r w:rsidRPr="00A31B15">
        <w:rPr>
          <w:i/>
          <w:color w:val="000000"/>
        </w:rPr>
        <w:t xml:space="preserve">WAEC ( NOV) 2005/12b </w:t>
      </w:r>
      <w:r w:rsidRPr="00A31B15">
        <w:rPr>
          <w:color w:val="000000"/>
        </w:rPr>
        <w:t xml:space="preserve">        </w:t>
      </w:r>
      <w:r w:rsidRPr="00A31B15">
        <w:rPr>
          <w:rFonts w:eastAsiaTheme="minorHAnsi"/>
          <w:iCs/>
        </w:rPr>
        <w:t>2</w:t>
      </w:r>
      <m:oMath>
        <m:f>
          <m:fPr>
            <m:ctrlPr>
              <w:rPr>
                <w:rFonts w:ascii="Cambria Math" w:eastAsiaTheme="minorHAnsi" w:hAnsi="Cambria Math"/>
                <w:i/>
                <w:iCs/>
              </w:rPr>
            </m:ctrlPr>
          </m:fPr>
          <m:num>
            <m:r>
              <w:rPr>
                <w:rFonts w:ascii="Cambria Math" w:eastAsiaTheme="minorHAnsi" w:hAnsi="Cambria Math"/>
              </w:rPr>
              <m:t>1</m:t>
            </m:r>
          </m:num>
          <m:den>
            <m:r>
              <w:rPr>
                <w:rFonts w:ascii="Cambria Math" w:eastAsiaTheme="minorHAnsi" w:hAnsi="Cambria Math"/>
              </w:rPr>
              <m:t>2</m:t>
            </m:r>
          </m:den>
        </m:f>
        <m:r>
          <w:rPr>
            <w:rFonts w:ascii="Cambria Math" w:eastAsiaTheme="minorHAnsi" w:hAnsi="Cambria Math"/>
          </w:rPr>
          <m:t>marks</m:t>
        </m:r>
      </m:oMath>
      <w:r w:rsidRPr="00A31B15">
        <w:rPr>
          <w:rFonts w:eastAsiaTheme="minorHAnsi"/>
          <w:vertAlign w:val="superscript"/>
        </w:rPr>
        <w:tab/>
      </w:r>
      <w:r w:rsidRPr="00A31B15">
        <w:rPr>
          <w:rFonts w:eastAsiaTheme="minorHAnsi"/>
          <w:iCs/>
        </w:rPr>
        <w:t xml:space="preserve"> </w:t>
      </w:r>
    </w:p>
    <w:p w:rsidR="00D95AD1" w:rsidRPr="000C651D" w:rsidRDefault="00D95AD1" w:rsidP="00D95AD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7</w:t>
      </w:r>
      <w:r w:rsidRPr="000C651D">
        <w:rPr>
          <w:color w:val="000000"/>
          <w:lang w:val="en-GB"/>
        </w:rPr>
        <w:t>. State Archimedes’ principle</w:t>
      </w:r>
      <w:r>
        <w:rPr>
          <w:color w:val="000000"/>
          <w:lang w:val="en-GB"/>
        </w:rPr>
        <w:t xml:space="preserve"> (2marks)</w:t>
      </w:r>
    </w:p>
    <w:p w:rsidR="00D95AD1" w:rsidRPr="000C651D" w:rsidRDefault="00D95AD1" w:rsidP="00D95AD1">
      <w:pPr>
        <w:jc w:val="both"/>
        <w:rPr>
          <w:color w:val="000000"/>
          <w:lang w:val="en-GB"/>
        </w:rPr>
      </w:pPr>
      <w:r w:rsidRPr="000C651D">
        <w:rPr>
          <w:color w:val="000000"/>
          <w:lang w:val="en-GB"/>
        </w:rPr>
        <w:t>b. The mass of a specific gravity bottle is 15.2g when it is empty.  It is 24.8 g when filled with kerosene and 27.2 g when filled with distilled water.  Calculate the relative density of kerosene.</w:t>
      </w:r>
    </w:p>
    <w:p w:rsidR="00D95AD1" w:rsidRPr="000C651D" w:rsidRDefault="00D95AD1" w:rsidP="00D95AD1">
      <w:pPr>
        <w:jc w:val="both"/>
        <w:rPr>
          <w:color w:val="000000"/>
          <w:lang w:val="en-GB"/>
        </w:rPr>
      </w:pPr>
      <w:r w:rsidRPr="000C651D">
        <w:rPr>
          <w:color w:val="000000"/>
          <w:lang w:val="en-GB"/>
        </w:rPr>
        <w:t>[WAEC/SSCE, June 2011]</w:t>
      </w:r>
      <w:r>
        <w:rPr>
          <w:color w:val="000000"/>
          <w:lang w:val="en-GB"/>
        </w:rPr>
        <w:t xml:space="preserve"> (2marks)</w:t>
      </w:r>
    </w:p>
    <w:p w:rsidR="00D95AD1" w:rsidRPr="000C651D" w:rsidRDefault="00D95AD1" w:rsidP="00D95AD1">
      <w:pPr>
        <w:jc w:val="both"/>
        <w:rPr>
          <w:color w:val="000000"/>
          <w:lang w:val="en-GB"/>
        </w:rPr>
      </w:pPr>
      <w:r w:rsidRPr="000C651D">
        <w:rPr>
          <w:color w:val="000000"/>
          <w:lang w:val="en-GB"/>
        </w:rPr>
        <w:t>c. A metal rod of density 7000 kgm</w:t>
      </w:r>
      <w:r w:rsidRPr="000C651D">
        <w:rPr>
          <w:color w:val="000000"/>
          <w:vertAlign w:val="superscript"/>
          <w:lang w:val="en-GB"/>
        </w:rPr>
        <w:t>-3</w:t>
      </w:r>
      <w:r w:rsidRPr="000C651D">
        <w:rPr>
          <w:color w:val="000000"/>
          <w:lang w:val="en-GB"/>
        </w:rPr>
        <w:t xml:space="preserve"> and cross-sectional area of 0.001257 m</w:t>
      </w:r>
      <w:r w:rsidRPr="000C651D">
        <w:rPr>
          <w:color w:val="000000"/>
          <w:vertAlign w:val="superscript"/>
          <w:lang w:val="en-GB"/>
        </w:rPr>
        <w:t>2</w:t>
      </w:r>
      <w:r w:rsidRPr="000C651D">
        <w:rPr>
          <w:color w:val="000000"/>
          <w:lang w:val="en-GB"/>
        </w:rPr>
        <w:t xml:space="preserve"> has a mass of 1.76 kg.  Calculate its length</w:t>
      </w:r>
      <w:r>
        <w:rPr>
          <w:color w:val="000000"/>
          <w:lang w:val="en-GB"/>
        </w:rPr>
        <w:t xml:space="preserve"> (2marks)</w:t>
      </w:r>
    </w:p>
    <w:p w:rsidR="00D95AD1" w:rsidRPr="000C651D" w:rsidRDefault="00D95AD1" w:rsidP="00D95AD1">
      <w:pPr>
        <w:rPr>
          <w:color w:val="000000"/>
          <w:lang w:val="en-GB"/>
        </w:rPr>
      </w:pPr>
      <w:r w:rsidRPr="000C651D">
        <w:rPr>
          <w:color w:val="000000"/>
          <w:lang w:val="en-GB"/>
        </w:rPr>
        <w:t>d. What is terminal velocity?</w:t>
      </w:r>
      <w:r>
        <w:rPr>
          <w:color w:val="000000"/>
          <w:lang w:val="en-GB"/>
        </w:rPr>
        <w:t xml:space="preserve"> (2marks)</w:t>
      </w:r>
    </w:p>
    <w:p w:rsidR="00D95AD1" w:rsidRPr="000C651D" w:rsidRDefault="00D95AD1" w:rsidP="00D95AD1">
      <w:pPr>
        <w:rPr>
          <w:color w:val="000000"/>
          <w:lang w:val="en-GB"/>
        </w:rPr>
      </w:pPr>
      <w:r>
        <w:rPr>
          <w:color w:val="000000"/>
          <w:lang w:val="en-GB"/>
        </w:rPr>
        <w:t>8</w:t>
      </w:r>
      <w:r w:rsidRPr="000C651D">
        <w:rPr>
          <w:color w:val="000000"/>
          <w:lang w:val="en-GB"/>
        </w:rPr>
        <w:t xml:space="preserve">. Explain </w:t>
      </w:r>
      <w:proofErr w:type="spellStart"/>
      <w:proofErr w:type="gramStart"/>
      <w:r w:rsidRPr="000C651D">
        <w:rPr>
          <w:color w:val="000000"/>
          <w:lang w:val="en-GB"/>
        </w:rPr>
        <w:t>upthrust</w:t>
      </w:r>
      <w:proofErr w:type="spellEnd"/>
      <w:r>
        <w:rPr>
          <w:color w:val="000000"/>
          <w:lang w:val="en-GB"/>
        </w:rPr>
        <w:t xml:space="preserve"> </w:t>
      </w:r>
      <w:r w:rsidRPr="000C651D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(</w:t>
      </w:r>
      <w:proofErr w:type="gramEnd"/>
      <w:r>
        <w:rPr>
          <w:color w:val="000000"/>
          <w:lang w:val="en-GB"/>
        </w:rPr>
        <w:t>2marks)</w:t>
      </w:r>
    </w:p>
    <w:p w:rsidR="00D95AD1" w:rsidRPr="000C651D" w:rsidRDefault="00D95AD1" w:rsidP="00D95AD1">
      <w:pPr>
        <w:rPr>
          <w:color w:val="000000"/>
          <w:lang w:val="en-GB"/>
        </w:rPr>
      </w:pPr>
      <w:r>
        <w:rPr>
          <w:color w:val="000000"/>
          <w:lang w:val="en-GB"/>
        </w:rPr>
        <w:t xml:space="preserve"> </w:t>
      </w:r>
      <w:r w:rsidRPr="000C651D">
        <w:rPr>
          <w:color w:val="000000"/>
          <w:lang w:val="en-GB"/>
        </w:rPr>
        <w:t xml:space="preserve">b. Explain how to determine the relative density </w:t>
      </w:r>
      <w:r>
        <w:rPr>
          <w:color w:val="000000"/>
          <w:lang w:val="en-GB"/>
        </w:rPr>
        <w:t xml:space="preserve">   </w:t>
      </w:r>
      <w:r w:rsidRPr="000C651D">
        <w:rPr>
          <w:color w:val="000000"/>
          <w:lang w:val="en-GB"/>
        </w:rPr>
        <w:t xml:space="preserve">of </w:t>
      </w:r>
      <w:r>
        <w:rPr>
          <w:color w:val="000000"/>
          <w:lang w:val="en-GB"/>
        </w:rPr>
        <w:t xml:space="preserve">  </w:t>
      </w:r>
      <w:r w:rsidRPr="000C651D">
        <w:rPr>
          <w:color w:val="000000"/>
          <w:lang w:val="en-GB"/>
        </w:rPr>
        <w:t>a liquid using Archimedes’ principle</w:t>
      </w:r>
      <w:r>
        <w:rPr>
          <w:color w:val="000000"/>
          <w:lang w:val="en-GB"/>
        </w:rPr>
        <w:t xml:space="preserve"> (2marks)</w:t>
      </w:r>
    </w:p>
    <w:p w:rsidR="00D95AD1" w:rsidRPr="00520D85" w:rsidRDefault="00D95AD1" w:rsidP="00D95AD1">
      <w:pPr>
        <w:rPr>
          <w:color w:val="000000"/>
          <w:lang w:val="en-GB"/>
        </w:rPr>
      </w:pPr>
      <w:r>
        <w:rPr>
          <w:color w:val="000000"/>
          <w:lang w:val="en-GB"/>
        </w:rPr>
        <w:t xml:space="preserve"> </w:t>
      </w:r>
      <w:proofErr w:type="gramStart"/>
      <w:r w:rsidRPr="000C651D">
        <w:rPr>
          <w:color w:val="000000"/>
          <w:lang w:val="en-GB"/>
        </w:rPr>
        <w:t>c</w:t>
      </w:r>
      <w:proofErr w:type="gramEnd"/>
      <w:r w:rsidRPr="000C651D">
        <w:rPr>
          <w:color w:val="000000"/>
          <w:lang w:val="en-GB"/>
        </w:rPr>
        <w:t xml:space="preserve"> .</w:t>
      </w:r>
      <w:r w:rsidRPr="000C651D">
        <w:rPr>
          <w:lang w:val="en-GB"/>
        </w:rPr>
        <w:t>A force, 10N drags a mass 10kg on a horizontal table with an acceleration of 0.2ms</w:t>
      </w:r>
      <w:r w:rsidRPr="000C651D">
        <w:rPr>
          <w:vertAlign w:val="superscript"/>
          <w:lang w:val="en-GB"/>
        </w:rPr>
        <w:t>-2</w:t>
      </w:r>
      <w:r w:rsidRPr="000C651D">
        <w:rPr>
          <w:lang w:val="en-GB"/>
        </w:rPr>
        <w:t>.If the acceleration due to gravity is 10ms</w:t>
      </w:r>
      <w:r w:rsidRPr="000C651D">
        <w:rPr>
          <w:vertAlign w:val="superscript"/>
          <w:lang w:val="en-GB"/>
        </w:rPr>
        <w:t>-2</w:t>
      </w:r>
      <w:r w:rsidRPr="000C651D">
        <w:rPr>
          <w:lang w:val="en-GB"/>
        </w:rPr>
        <w:t>.Calculate the coefficient of friction between the moving mass and the table. (UME</w:t>
      </w:r>
      <w:proofErr w:type="gramStart"/>
      <w:r w:rsidRPr="000C651D">
        <w:rPr>
          <w:lang w:val="en-GB"/>
        </w:rPr>
        <w:t>,1998</w:t>
      </w:r>
      <w:proofErr w:type="gramEnd"/>
      <w:r w:rsidRPr="000C651D">
        <w:rPr>
          <w:lang w:val="en-GB"/>
        </w:rPr>
        <w:t>)</w:t>
      </w:r>
      <w:r w:rsidRPr="00520D85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(2marks)</w:t>
      </w:r>
    </w:p>
    <w:p w:rsidR="00D95AD1" w:rsidRPr="000C651D" w:rsidRDefault="00D95AD1" w:rsidP="00D95AD1">
      <w:pPr>
        <w:rPr>
          <w:color w:val="000000"/>
          <w:lang w:val="en-GB"/>
        </w:rPr>
      </w:pPr>
      <w:proofErr w:type="spellStart"/>
      <w:proofErr w:type="gramStart"/>
      <w:r w:rsidRPr="000C651D">
        <w:rPr>
          <w:color w:val="000000"/>
          <w:lang w:val="en-GB"/>
        </w:rPr>
        <w:t>d.Explain</w:t>
      </w:r>
      <w:proofErr w:type="spellEnd"/>
      <w:proofErr w:type="gramEnd"/>
      <w:r w:rsidRPr="000C651D">
        <w:rPr>
          <w:color w:val="000000"/>
          <w:lang w:val="en-GB"/>
        </w:rPr>
        <w:t xml:space="preserve"> why a ship made of steel denser than water floats on water</w:t>
      </w:r>
      <w:r>
        <w:rPr>
          <w:color w:val="000000"/>
          <w:lang w:val="en-GB"/>
        </w:rPr>
        <w:t>.</w:t>
      </w:r>
      <w:r w:rsidRPr="00520D85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(2marks)</w:t>
      </w:r>
    </w:p>
    <w:p w:rsidR="00D95AD1" w:rsidRPr="000C651D" w:rsidRDefault="00D95AD1" w:rsidP="00D95AD1">
      <w:pPr>
        <w:spacing w:line="276" w:lineRule="auto"/>
        <w:jc w:val="both"/>
        <w:rPr>
          <w:color w:val="000000"/>
          <w:lang w:val="en-GB"/>
        </w:rPr>
      </w:pPr>
    </w:p>
    <w:p w:rsidR="00D95AD1" w:rsidRPr="000C651D" w:rsidRDefault="00D95AD1" w:rsidP="00D95AD1">
      <w:pPr>
        <w:tabs>
          <w:tab w:val="left" w:pos="1080"/>
        </w:tabs>
        <w:ind w:left="1080"/>
      </w:pPr>
    </w:p>
    <w:p w:rsidR="00D95AD1" w:rsidRPr="000C651D" w:rsidRDefault="00D95AD1" w:rsidP="00D95AD1">
      <w:pPr>
        <w:spacing w:line="360" w:lineRule="auto"/>
      </w:pPr>
    </w:p>
    <w:p w:rsidR="00D95AD1" w:rsidRPr="000C651D" w:rsidRDefault="00D95AD1" w:rsidP="00D95AD1">
      <w:pPr>
        <w:spacing w:line="360" w:lineRule="auto"/>
      </w:pPr>
      <w:r w:rsidRPr="000C651D">
        <w:t xml:space="preserve">                  </w:t>
      </w:r>
    </w:p>
    <w:p w:rsidR="00D95AD1" w:rsidRPr="000C651D" w:rsidRDefault="00D95AD1" w:rsidP="00D95AD1">
      <w:pPr>
        <w:spacing w:line="360" w:lineRule="auto"/>
      </w:pPr>
      <w:r>
        <w:t xml:space="preserve">          </w:t>
      </w:r>
      <w:r w:rsidRPr="000C651D">
        <w:t xml:space="preserve">                           </w:t>
      </w:r>
    </w:p>
    <w:p w:rsidR="00D95AD1" w:rsidRPr="000C651D" w:rsidRDefault="00D95AD1" w:rsidP="00D95AD1"/>
    <w:p w:rsidR="00D95AD1" w:rsidRDefault="00D95AD1" w:rsidP="00D95AD1">
      <w:pPr>
        <w:rPr>
          <w:b/>
        </w:rPr>
        <w:sectPr w:rsidR="00D95AD1" w:rsidSect="00B079A7">
          <w:type w:val="continuous"/>
          <w:pgSz w:w="11907" w:h="16839" w:code="9"/>
          <w:pgMar w:top="547" w:right="567" w:bottom="360" w:left="720" w:header="720" w:footer="720" w:gutter="0"/>
          <w:cols w:space="720"/>
          <w:docGrid w:linePitch="360"/>
        </w:sectPr>
      </w:pPr>
    </w:p>
    <w:p w:rsidR="00B079A7" w:rsidRDefault="00B079A7" w:rsidP="00D95AD1">
      <w:pPr>
        <w:rPr>
          <w:b/>
        </w:rPr>
        <w:sectPr w:rsidR="00B079A7" w:rsidSect="00D95AD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95AD1" w:rsidRDefault="00D95AD1" w:rsidP="00D95AD1">
      <w:pPr>
        <w:rPr>
          <w:b/>
        </w:rPr>
      </w:pPr>
    </w:p>
    <w:p w:rsidR="00D95AD1" w:rsidRDefault="00D95AD1" w:rsidP="00D95AD1">
      <w:pPr>
        <w:rPr>
          <w:b/>
        </w:rPr>
      </w:pPr>
    </w:p>
    <w:p w:rsidR="00D95AD1" w:rsidRDefault="00D95AD1" w:rsidP="00D95AD1">
      <w:pPr>
        <w:pStyle w:val="ListParagraph"/>
        <w:autoSpaceDE w:val="0"/>
        <w:autoSpaceDN w:val="0"/>
        <w:adjustRightInd w:val="0"/>
        <w:ind w:left="360"/>
        <w:rPr>
          <w:bCs/>
          <w:iCs/>
          <w:szCs w:val="12"/>
        </w:rPr>
      </w:pPr>
    </w:p>
    <w:p w:rsidR="00D95AD1" w:rsidRDefault="00D95AD1" w:rsidP="00D95AD1">
      <w:pPr>
        <w:jc w:val="both"/>
        <w:rPr>
          <w:bCs/>
          <w:iCs/>
          <w:szCs w:val="12"/>
        </w:rPr>
      </w:pPr>
    </w:p>
    <w:p w:rsidR="00D95AD1" w:rsidRPr="004B0945" w:rsidRDefault="00D95AD1" w:rsidP="00D95AD1">
      <w:pPr>
        <w:jc w:val="both"/>
        <w:rPr>
          <w:bCs/>
          <w:iCs/>
          <w:szCs w:val="12"/>
        </w:rPr>
      </w:pPr>
      <w:r>
        <w:rPr>
          <w:bCs/>
          <w:iCs/>
          <w:szCs w:val="12"/>
        </w:rPr>
        <w:t xml:space="preserve">   </w:t>
      </w:r>
    </w:p>
    <w:p w:rsidR="00D95AD1" w:rsidRDefault="00D95AD1" w:rsidP="00D95AD1"/>
    <w:p w:rsidR="00D95AD1" w:rsidRDefault="00D95AD1" w:rsidP="00D95AD1"/>
    <w:p w:rsidR="003058ED" w:rsidRDefault="003058ED"/>
    <w:sectPr w:rsidR="003058ED" w:rsidSect="00D95AD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ESSENCE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AD1" w:rsidRDefault="00D95AD1" w:rsidP="00D95AD1">
    <w:pPr>
      <w:pStyle w:val="Footer"/>
      <w:pBdr>
        <w:top w:val="single" w:sz="4" w:space="17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59CF">
      <w:rPr>
        <w:noProof/>
      </w:rPr>
      <w:t>10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Pa</w:t>
    </w:r>
    <w:r w:rsidRPr="007202DC">
      <w:rPr>
        <w:color w:val="7F7F7F"/>
        <w:spacing w:val="60"/>
      </w:rPr>
      <w:t>ge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hybridMultilevel"/>
    <w:tmpl w:val="BD8C5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2"/>
    <w:multiLevelType w:val="hybridMultilevel"/>
    <w:tmpl w:val="50149826"/>
    <w:lvl w:ilvl="0" w:tplc="0409001B">
      <w:start w:val="1"/>
      <w:numFmt w:val="lowerRoman"/>
      <w:lvlText w:val="%1."/>
      <w:lvlJc w:val="righ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16"/>
    <w:multiLevelType w:val="hybridMultilevel"/>
    <w:tmpl w:val="935A5014"/>
    <w:lvl w:ilvl="0" w:tplc="EBEEAA9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25"/>
    <w:multiLevelType w:val="hybridMultilevel"/>
    <w:tmpl w:val="5CCC7676"/>
    <w:lvl w:ilvl="0" w:tplc="3E64D6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C40"/>
    <w:multiLevelType w:val="hybridMultilevel"/>
    <w:tmpl w:val="2402E9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35ECC"/>
    <w:multiLevelType w:val="multilevel"/>
    <w:tmpl w:val="0F8C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A44DA"/>
    <w:multiLevelType w:val="hybridMultilevel"/>
    <w:tmpl w:val="69EE55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012FFE"/>
    <w:multiLevelType w:val="hybridMultilevel"/>
    <w:tmpl w:val="CB7497D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50157"/>
    <w:multiLevelType w:val="hybridMultilevel"/>
    <w:tmpl w:val="4A4E02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E75D3"/>
    <w:multiLevelType w:val="hybridMultilevel"/>
    <w:tmpl w:val="EEDC28F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425F8C"/>
    <w:multiLevelType w:val="hybridMultilevel"/>
    <w:tmpl w:val="6B6C6600"/>
    <w:lvl w:ilvl="0" w:tplc="0EC4B2B2">
      <w:start w:val="1"/>
      <w:numFmt w:val="lowerRoman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1">
    <w:nsid w:val="65E41853"/>
    <w:multiLevelType w:val="hybridMultilevel"/>
    <w:tmpl w:val="AD30BE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F0CC4"/>
    <w:multiLevelType w:val="hybridMultilevel"/>
    <w:tmpl w:val="6256F518"/>
    <w:lvl w:ilvl="0" w:tplc="CAB4F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2754D"/>
    <w:multiLevelType w:val="hybridMultilevel"/>
    <w:tmpl w:val="0784B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34D82"/>
    <w:multiLevelType w:val="hybridMultilevel"/>
    <w:tmpl w:val="5AC6C92E"/>
    <w:lvl w:ilvl="0" w:tplc="0EC4B2B2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3"/>
  </w:num>
  <w:num w:numId="8">
    <w:abstractNumId w:val="4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D1"/>
    <w:rsid w:val="00000A5E"/>
    <w:rsid w:val="003058ED"/>
    <w:rsid w:val="00354D29"/>
    <w:rsid w:val="005459CF"/>
    <w:rsid w:val="00592DAE"/>
    <w:rsid w:val="008760E9"/>
    <w:rsid w:val="009B39E8"/>
    <w:rsid w:val="00B079A7"/>
    <w:rsid w:val="00D9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3C17F-D0AD-46FA-BA5B-7822E15C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5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AD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A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5AD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354D29"/>
    <w:pPr>
      <w:spacing w:after="0" w:line="360" w:lineRule="auto"/>
      <w:ind w:left="23" w:hanging="23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2025-04-18T11:26:00Z</dcterms:created>
  <dcterms:modified xsi:type="dcterms:W3CDTF">2025-04-18T12:14:00Z</dcterms:modified>
</cp:coreProperties>
</file>